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04C5" w14:textId="77777777" w:rsidR="00570275" w:rsidRPr="005C620C" w:rsidRDefault="00570275" w:rsidP="00570275">
      <w:pPr>
        <w:pStyle w:val="Title"/>
        <w:jc w:val="left"/>
        <w:rPr>
          <w:sz w:val="24"/>
        </w:rPr>
      </w:pPr>
      <w:r w:rsidRPr="005C620C">
        <w:rPr>
          <w:sz w:val="24"/>
        </w:rPr>
        <w:t>Ryan Nelson, Ph.D. CCC-SLP</w:t>
      </w:r>
      <w:r w:rsidR="0016687D">
        <w:rPr>
          <w:sz w:val="24"/>
        </w:rPr>
        <w:t xml:space="preserve"> </w:t>
      </w:r>
    </w:p>
    <w:p w14:paraId="4222BC7A" w14:textId="77777777" w:rsidR="00AF32B0" w:rsidRDefault="00AF32B0" w:rsidP="00570275">
      <w:pPr>
        <w:pStyle w:val="Subtitle"/>
        <w:jc w:val="left"/>
        <w:rPr>
          <w:bCs w:val="0"/>
          <w:sz w:val="24"/>
        </w:rPr>
      </w:pPr>
      <w:r>
        <w:rPr>
          <w:bCs w:val="0"/>
          <w:sz w:val="24"/>
        </w:rPr>
        <w:t>Associate Professor</w:t>
      </w:r>
    </w:p>
    <w:p w14:paraId="49A57607" w14:textId="77777777" w:rsidR="00570275" w:rsidRPr="005C620C" w:rsidRDefault="00570275" w:rsidP="00570275">
      <w:pPr>
        <w:pStyle w:val="Subtitle"/>
        <w:jc w:val="left"/>
        <w:rPr>
          <w:bCs w:val="0"/>
          <w:sz w:val="24"/>
        </w:rPr>
      </w:pPr>
      <w:r w:rsidRPr="005C620C">
        <w:rPr>
          <w:bCs w:val="0"/>
          <w:sz w:val="24"/>
        </w:rPr>
        <w:t xml:space="preserve">The University of </w:t>
      </w:r>
      <w:r>
        <w:rPr>
          <w:bCs w:val="0"/>
          <w:sz w:val="24"/>
        </w:rPr>
        <w:t>Louisiana at Lafayette</w:t>
      </w:r>
    </w:p>
    <w:p w14:paraId="6BADBEFC" w14:textId="77777777" w:rsidR="00570275" w:rsidRPr="00355380" w:rsidRDefault="00570275" w:rsidP="00570275">
      <w:pPr>
        <w:pStyle w:val="Subtitle"/>
        <w:jc w:val="left"/>
        <w:rPr>
          <w:bCs w:val="0"/>
          <w:sz w:val="24"/>
          <w:lang w:val="es-ES"/>
        </w:rPr>
      </w:pPr>
      <w:r w:rsidRPr="00355380">
        <w:rPr>
          <w:bCs w:val="0"/>
          <w:sz w:val="24"/>
          <w:lang w:val="es-ES"/>
        </w:rPr>
        <w:t>PO Box 43170</w:t>
      </w:r>
    </w:p>
    <w:p w14:paraId="0384BE97" w14:textId="77777777" w:rsidR="00570275" w:rsidRPr="00355380" w:rsidRDefault="00570275" w:rsidP="00570275">
      <w:pPr>
        <w:pStyle w:val="Subtitle"/>
        <w:jc w:val="left"/>
        <w:rPr>
          <w:bCs w:val="0"/>
          <w:sz w:val="24"/>
          <w:lang w:val="es-ES"/>
        </w:rPr>
      </w:pPr>
      <w:r w:rsidRPr="00355380">
        <w:rPr>
          <w:bCs w:val="0"/>
          <w:sz w:val="24"/>
          <w:lang w:val="es-ES"/>
        </w:rPr>
        <w:t>Lafayette, La 70504-3170</w:t>
      </w:r>
    </w:p>
    <w:p w14:paraId="16904FD8" w14:textId="77777777" w:rsidR="00570275" w:rsidRPr="00355380" w:rsidRDefault="00570275" w:rsidP="00570275">
      <w:pPr>
        <w:pStyle w:val="Subtitle"/>
        <w:jc w:val="left"/>
        <w:rPr>
          <w:bCs w:val="0"/>
          <w:sz w:val="24"/>
          <w:lang w:val="es-ES"/>
        </w:rPr>
      </w:pPr>
      <w:r w:rsidRPr="00355380">
        <w:rPr>
          <w:bCs w:val="0"/>
          <w:sz w:val="24"/>
          <w:lang w:val="es-ES"/>
        </w:rPr>
        <w:t>(337) 482-6726</w:t>
      </w:r>
    </w:p>
    <w:p w14:paraId="3953D2A8" w14:textId="77777777" w:rsidR="00570275" w:rsidRPr="00355380" w:rsidRDefault="00570275" w:rsidP="00570275">
      <w:pPr>
        <w:pStyle w:val="Subtitle"/>
        <w:jc w:val="left"/>
        <w:rPr>
          <w:bCs w:val="0"/>
          <w:sz w:val="24"/>
          <w:lang w:val="es-ES"/>
        </w:rPr>
      </w:pPr>
      <w:r w:rsidRPr="00355380">
        <w:rPr>
          <w:bCs w:val="0"/>
          <w:sz w:val="24"/>
          <w:lang w:val="es-ES"/>
        </w:rPr>
        <w:t xml:space="preserve">rnelson@louisiana.edu </w:t>
      </w:r>
    </w:p>
    <w:p w14:paraId="5FC551EB" w14:textId="77777777" w:rsidR="00570275" w:rsidRPr="00355380" w:rsidRDefault="00570275">
      <w:pPr>
        <w:pStyle w:val="Title"/>
        <w:jc w:val="left"/>
        <w:rPr>
          <w:sz w:val="24"/>
          <w:lang w:val="es-ES"/>
        </w:rPr>
      </w:pPr>
    </w:p>
    <w:p w14:paraId="2FE48AE0" w14:textId="77777777" w:rsidR="00570275" w:rsidRPr="004343DC" w:rsidRDefault="00570275">
      <w:pPr>
        <w:pStyle w:val="Subtitle"/>
        <w:ind w:left="4320" w:hanging="4320"/>
        <w:jc w:val="left"/>
        <w:rPr>
          <w:bCs w:val="0"/>
          <w:sz w:val="24"/>
          <w:u w:val="single"/>
        </w:rPr>
      </w:pPr>
      <w:r w:rsidRPr="004343DC">
        <w:rPr>
          <w:bCs w:val="0"/>
          <w:sz w:val="24"/>
          <w:u w:val="single"/>
        </w:rPr>
        <w:t>ACADEMIC PREPARATION:</w:t>
      </w:r>
    </w:p>
    <w:p w14:paraId="6DB0796E" w14:textId="77777777" w:rsidR="00570275" w:rsidRPr="004343DC" w:rsidRDefault="00570275" w:rsidP="00570275">
      <w:pPr>
        <w:pStyle w:val="Subtitle"/>
        <w:ind w:left="4320" w:hanging="4320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>University of Louisiana at Lafayette, Lafayette, LA</w:t>
      </w:r>
      <w:r w:rsidRPr="004343DC">
        <w:rPr>
          <w:b w:val="0"/>
          <w:bCs w:val="0"/>
          <w:sz w:val="24"/>
        </w:rPr>
        <w:tab/>
        <w:t xml:space="preserve">Ph.D. 2004 </w:t>
      </w:r>
      <w:r w:rsidRPr="004343DC">
        <w:rPr>
          <w:b w:val="0"/>
          <w:bCs w:val="0"/>
          <w:sz w:val="24"/>
        </w:rPr>
        <w:tab/>
        <w:t xml:space="preserve">Applied Language and </w:t>
      </w:r>
    </w:p>
    <w:p w14:paraId="262F6ACC" w14:textId="77777777" w:rsidR="00570275" w:rsidRPr="004343DC" w:rsidRDefault="00570275" w:rsidP="00570275">
      <w:pPr>
        <w:pStyle w:val="Subtitle"/>
        <w:ind w:left="4320" w:hanging="4320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ab/>
      </w:r>
      <w:r w:rsidRPr="004343DC">
        <w:rPr>
          <w:b w:val="0"/>
          <w:bCs w:val="0"/>
          <w:sz w:val="24"/>
        </w:rPr>
        <w:tab/>
      </w:r>
      <w:r w:rsidRPr="004343DC">
        <w:rPr>
          <w:b w:val="0"/>
          <w:bCs w:val="0"/>
          <w:sz w:val="24"/>
        </w:rPr>
        <w:tab/>
      </w:r>
      <w:r w:rsidRPr="004343DC">
        <w:rPr>
          <w:b w:val="0"/>
          <w:bCs w:val="0"/>
          <w:sz w:val="24"/>
        </w:rPr>
        <w:tab/>
        <w:t>Speech Sciences,</w:t>
      </w:r>
      <w:r w:rsidRPr="004343DC">
        <w:rPr>
          <w:b w:val="0"/>
          <w:bCs w:val="0"/>
          <w:sz w:val="24"/>
        </w:rPr>
        <w:tab/>
      </w:r>
    </w:p>
    <w:p w14:paraId="0420D514" w14:textId="77777777" w:rsidR="00570275" w:rsidRPr="004343DC" w:rsidRDefault="00570275" w:rsidP="00570275">
      <w:pPr>
        <w:pStyle w:val="Subtitle"/>
        <w:ind w:left="4320" w:hanging="4320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 xml:space="preserve">Northern Arizona University,     </w:t>
      </w:r>
      <w:r>
        <w:rPr>
          <w:b w:val="0"/>
          <w:bCs w:val="0"/>
          <w:sz w:val="24"/>
        </w:rPr>
        <w:t xml:space="preserve">        </w:t>
      </w:r>
      <w:r w:rsidRPr="004343DC">
        <w:rPr>
          <w:b w:val="0"/>
          <w:bCs w:val="0"/>
          <w:sz w:val="24"/>
        </w:rPr>
        <w:t>Flagstaff, AZ</w:t>
      </w:r>
      <w:r w:rsidRPr="004343DC">
        <w:rPr>
          <w:b w:val="0"/>
          <w:bCs w:val="0"/>
          <w:sz w:val="24"/>
        </w:rPr>
        <w:tab/>
        <w:t xml:space="preserve">M.S. 2001 </w:t>
      </w:r>
      <w:r w:rsidRPr="004343DC">
        <w:rPr>
          <w:b w:val="0"/>
          <w:bCs w:val="0"/>
          <w:sz w:val="24"/>
        </w:rPr>
        <w:tab/>
        <w:t xml:space="preserve">Clinical Speech-Language     </w:t>
      </w:r>
    </w:p>
    <w:p w14:paraId="7A9AFFE2" w14:textId="77777777" w:rsidR="00570275" w:rsidRPr="004343DC" w:rsidRDefault="00570275" w:rsidP="00570275">
      <w:pPr>
        <w:pStyle w:val="Subtitle"/>
        <w:ind w:left="5760" w:firstLine="720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 xml:space="preserve">Pathology </w:t>
      </w:r>
    </w:p>
    <w:p w14:paraId="275773F8" w14:textId="77777777" w:rsidR="00570275" w:rsidRPr="004343DC" w:rsidRDefault="00570275">
      <w:pPr>
        <w:pStyle w:val="Subtitle"/>
        <w:ind w:left="4320" w:hanging="4320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 xml:space="preserve">Northern Arizona University,     </w:t>
      </w:r>
      <w:r>
        <w:rPr>
          <w:b w:val="0"/>
          <w:bCs w:val="0"/>
          <w:sz w:val="24"/>
        </w:rPr>
        <w:t xml:space="preserve">        </w:t>
      </w:r>
      <w:r w:rsidRPr="004343DC">
        <w:rPr>
          <w:b w:val="0"/>
          <w:bCs w:val="0"/>
          <w:sz w:val="24"/>
        </w:rPr>
        <w:t>Flagst</w:t>
      </w:r>
      <w:r w:rsidR="0047727D">
        <w:rPr>
          <w:b w:val="0"/>
          <w:bCs w:val="0"/>
          <w:sz w:val="24"/>
        </w:rPr>
        <w:t>aff, AZ</w:t>
      </w:r>
      <w:r w:rsidR="0047727D">
        <w:rPr>
          <w:b w:val="0"/>
          <w:bCs w:val="0"/>
          <w:sz w:val="24"/>
        </w:rPr>
        <w:tab/>
        <w:t xml:space="preserve">B.A. 1998 </w:t>
      </w:r>
      <w:r w:rsidR="0047727D">
        <w:rPr>
          <w:b w:val="0"/>
          <w:bCs w:val="0"/>
          <w:sz w:val="24"/>
        </w:rPr>
        <w:tab/>
        <w:t>Liberal Arts</w:t>
      </w:r>
      <w:r w:rsidRPr="004343DC">
        <w:rPr>
          <w:b w:val="0"/>
          <w:bCs w:val="0"/>
          <w:sz w:val="24"/>
        </w:rPr>
        <w:t xml:space="preserve"> </w:t>
      </w:r>
    </w:p>
    <w:p w14:paraId="6108B61A" w14:textId="77777777" w:rsidR="00570275" w:rsidRPr="004343DC" w:rsidRDefault="00570275">
      <w:pPr>
        <w:jc w:val="center"/>
      </w:pPr>
    </w:p>
    <w:p w14:paraId="263EE873" w14:textId="77777777" w:rsidR="00570275" w:rsidRPr="004343DC" w:rsidRDefault="00570275">
      <w:pPr>
        <w:pStyle w:val="Heading2"/>
        <w:rPr>
          <w:bCs w:val="0"/>
          <w:sz w:val="24"/>
          <w:u w:val="single"/>
        </w:rPr>
      </w:pPr>
      <w:r w:rsidRPr="004343DC">
        <w:rPr>
          <w:bCs w:val="0"/>
          <w:sz w:val="24"/>
          <w:u w:val="single"/>
        </w:rPr>
        <w:t>PROFESSIONAL EMPLOYMENT:</w:t>
      </w:r>
    </w:p>
    <w:p w14:paraId="566857EC" w14:textId="77777777" w:rsidR="00570275" w:rsidRDefault="00570275">
      <w:pPr>
        <w:rPr>
          <w:bCs/>
        </w:rPr>
      </w:pPr>
      <w:r>
        <w:rPr>
          <w:bCs/>
        </w:rPr>
        <w:t>University of Louisiana at Lafayette</w:t>
      </w:r>
      <w:r>
        <w:rPr>
          <w:bCs/>
        </w:rPr>
        <w:tab/>
        <w:t>Lafayette, LA</w:t>
      </w:r>
      <w:r>
        <w:rPr>
          <w:bCs/>
        </w:rPr>
        <w:tab/>
        <w:t>Assistant Professor</w:t>
      </w:r>
      <w:r>
        <w:rPr>
          <w:bCs/>
        </w:rPr>
        <w:tab/>
      </w:r>
      <w:r>
        <w:rPr>
          <w:bCs/>
        </w:rPr>
        <w:tab/>
        <w:t>2009-Present</w:t>
      </w:r>
    </w:p>
    <w:p w14:paraId="7C01D1E5" w14:textId="77777777" w:rsidR="00570275" w:rsidRDefault="00570275">
      <w:pPr>
        <w:rPr>
          <w:bCs/>
        </w:rPr>
      </w:pPr>
      <w:r w:rsidRPr="004343DC">
        <w:rPr>
          <w:bCs/>
        </w:rPr>
        <w:t>University of Texas at El Paso</w:t>
      </w:r>
      <w:r w:rsidRPr="004343DC">
        <w:rPr>
          <w:bCs/>
        </w:rPr>
        <w:tab/>
        <w:t>El Paso, TX</w:t>
      </w:r>
      <w:r w:rsidRPr="004343DC">
        <w:rPr>
          <w:bCs/>
        </w:rPr>
        <w:tab/>
        <w:t>Assistant Professor</w:t>
      </w:r>
      <w:r w:rsidRPr="004343DC">
        <w:rPr>
          <w:bCs/>
        </w:rPr>
        <w:tab/>
      </w:r>
      <w:r w:rsidRPr="004343DC">
        <w:rPr>
          <w:bCs/>
        </w:rPr>
        <w:tab/>
        <w:t>2004-</w:t>
      </w:r>
      <w:r>
        <w:rPr>
          <w:bCs/>
        </w:rPr>
        <w:t>2009</w:t>
      </w:r>
    </w:p>
    <w:p w14:paraId="6CDE443C" w14:textId="77777777" w:rsidR="00570275" w:rsidRPr="004343DC" w:rsidRDefault="00570275" w:rsidP="00570275">
      <w:pPr>
        <w:rPr>
          <w:bCs/>
        </w:rPr>
      </w:pPr>
      <w:r w:rsidRPr="004343DC">
        <w:rPr>
          <w:bCs/>
        </w:rPr>
        <w:t xml:space="preserve">Northern Arizona University, </w:t>
      </w:r>
      <w:r w:rsidRPr="004343DC">
        <w:rPr>
          <w:bCs/>
        </w:rPr>
        <w:tab/>
        <w:t>Flagstaff, AZ</w:t>
      </w:r>
      <w:r w:rsidRPr="004343DC">
        <w:rPr>
          <w:bCs/>
        </w:rPr>
        <w:tab/>
        <w:t xml:space="preserve">Adjunct Lecturer </w:t>
      </w:r>
      <w:r w:rsidRPr="004343DC">
        <w:rPr>
          <w:bCs/>
        </w:rPr>
        <w:tab/>
      </w:r>
      <w:r w:rsidRPr="004343DC">
        <w:rPr>
          <w:bCs/>
        </w:rPr>
        <w:tab/>
        <w:t>2008</w:t>
      </w:r>
    </w:p>
    <w:p w14:paraId="25ECB05A" w14:textId="77777777" w:rsidR="00570275" w:rsidRPr="004343DC" w:rsidRDefault="00570275">
      <w:pPr>
        <w:pStyle w:val="Heading1"/>
        <w:rPr>
          <w:b w:val="0"/>
        </w:rPr>
      </w:pPr>
    </w:p>
    <w:p w14:paraId="04363E99" w14:textId="77777777" w:rsidR="00570275" w:rsidRPr="004343DC" w:rsidRDefault="00570275">
      <w:pPr>
        <w:autoSpaceDE w:val="0"/>
        <w:autoSpaceDN w:val="0"/>
        <w:adjustRightInd w:val="0"/>
        <w:rPr>
          <w:b/>
          <w:bCs/>
          <w:u w:val="single"/>
        </w:rPr>
      </w:pPr>
      <w:r w:rsidRPr="004343DC">
        <w:rPr>
          <w:b/>
          <w:bCs/>
          <w:u w:val="single"/>
        </w:rPr>
        <w:t xml:space="preserve">PROFESSIONAL </w:t>
      </w:r>
      <w:r>
        <w:rPr>
          <w:b/>
          <w:bCs/>
          <w:u w:val="single"/>
        </w:rPr>
        <w:t xml:space="preserve">MEMBERSHIP AND </w:t>
      </w:r>
      <w:r w:rsidRPr="004343DC">
        <w:rPr>
          <w:b/>
          <w:bCs/>
          <w:u w:val="single"/>
        </w:rPr>
        <w:t>CERTIFICATION/LICENSE:</w:t>
      </w:r>
    </w:p>
    <w:p w14:paraId="300C1527" w14:textId="77777777" w:rsidR="00570275" w:rsidRPr="004343DC" w:rsidRDefault="00570275">
      <w:pPr>
        <w:pStyle w:val="Subtitle"/>
        <w:jc w:val="left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>American Speech-Language-Hearing Association Certificate of Clinical Competence</w:t>
      </w:r>
    </w:p>
    <w:p w14:paraId="5A943B07" w14:textId="77777777" w:rsidR="00570275" w:rsidRDefault="00570275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Louisiana State Board of Examiners for Speech-</w:t>
      </w:r>
      <w:r w:rsidRPr="00307DA4">
        <w:rPr>
          <w:b w:val="0"/>
          <w:bCs w:val="0"/>
          <w:sz w:val="24"/>
        </w:rPr>
        <w:t xml:space="preserve"> </w:t>
      </w:r>
      <w:r w:rsidRPr="004343DC">
        <w:rPr>
          <w:b w:val="0"/>
          <w:bCs w:val="0"/>
          <w:sz w:val="24"/>
        </w:rPr>
        <w:t>Language Pathology and Audiology</w:t>
      </w:r>
    </w:p>
    <w:p w14:paraId="03A96EC9" w14:textId="77777777" w:rsidR="00570275" w:rsidRDefault="00570275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Louisiana Speech-Language-Hearing Association Member</w:t>
      </w:r>
    </w:p>
    <w:p w14:paraId="160BD66F" w14:textId="77777777" w:rsidR="0047727D" w:rsidRDefault="0047727D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National Council of Teachers of English Member</w:t>
      </w:r>
    </w:p>
    <w:p w14:paraId="5F2E29C1" w14:textId="77777777" w:rsidR="0047727D" w:rsidRDefault="0047727D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Center for Expansion of Language and Thinking Member</w:t>
      </w:r>
    </w:p>
    <w:p w14:paraId="0904AB41" w14:textId="77777777" w:rsidR="00570275" w:rsidRDefault="00570275">
      <w:pPr>
        <w:autoSpaceDE w:val="0"/>
        <w:autoSpaceDN w:val="0"/>
        <w:adjustRightInd w:val="0"/>
        <w:rPr>
          <w:bCs/>
        </w:rPr>
      </w:pPr>
      <w:r w:rsidRPr="00622D29">
        <w:rPr>
          <w:bCs/>
        </w:rPr>
        <w:t>Academi Internationale DOMI</w:t>
      </w:r>
      <w:r>
        <w:rPr>
          <w:bCs/>
        </w:rPr>
        <w:t xml:space="preserve"> </w:t>
      </w:r>
    </w:p>
    <w:p w14:paraId="132AA3CC" w14:textId="77777777" w:rsidR="00570275" w:rsidRDefault="00570275" w:rsidP="00570275">
      <w:pPr>
        <w:widowControl w:val="0"/>
        <w:rPr>
          <w:b/>
        </w:rPr>
      </w:pPr>
    </w:p>
    <w:p w14:paraId="65DA9203" w14:textId="77777777" w:rsidR="00570275" w:rsidRPr="00276E33" w:rsidRDefault="00570275" w:rsidP="00570275">
      <w:pPr>
        <w:widowControl w:val="0"/>
        <w:rPr>
          <w:u w:val="single"/>
        </w:rPr>
      </w:pPr>
      <w:r w:rsidRPr="00276E33">
        <w:rPr>
          <w:b/>
          <w:u w:val="single"/>
        </w:rPr>
        <w:t>PROFESSIONAL DUTIES</w:t>
      </w:r>
    </w:p>
    <w:p w14:paraId="0D20732E" w14:textId="77777777" w:rsidR="00570275" w:rsidRPr="004343DC" w:rsidRDefault="00570275" w:rsidP="00570275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Elected Board Member and Director of Universities for Louisiana Speech-Language-Hearing Association </w:t>
      </w:r>
      <w:r w:rsidR="0086693C">
        <w:rPr>
          <w:b w:val="0"/>
          <w:bCs w:val="0"/>
          <w:sz w:val="24"/>
        </w:rPr>
        <w:t>2011-2014</w:t>
      </w:r>
    </w:p>
    <w:p w14:paraId="30EF6961" w14:textId="77777777" w:rsidR="00570275" w:rsidRPr="004343DC" w:rsidRDefault="00570275" w:rsidP="00570275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Louisiana Speech-Language-Hearing Association 2011 </w:t>
      </w:r>
      <w:r w:rsidR="0047727D">
        <w:rPr>
          <w:b w:val="0"/>
          <w:bCs w:val="0"/>
          <w:sz w:val="24"/>
        </w:rPr>
        <w:t xml:space="preserve">and 2014 </w:t>
      </w:r>
      <w:r>
        <w:rPr>
          <w:b w:val="0"/>
          <w:bCs w:val="0"/>
          <w:sz w:val="24"/>
        </w:rPr>
        <w:t>Convention Committee</w:t>
      </w:r>
    </w:p>
    <w:p w14:paraId="6BAA7485" w14:textId="77777777" w:rsidR="00570275" w:rsidRPr="0033224E" w:rsidRDefault="00570275" w:rsidP="00570275">
      <w:pPr>
        <w:widowControl w:val="0"/>
      </w:pPr>
      <w:r>
        <w:t xml:space="preserve">Assistant Editor, </w:t>
      </w:r>
      <w:r w:rsidRPr="0033224E">
        <w:rPr>
          <w:i/>
        </w:rPr>
        <w:t>Journal of Interactional Research in Communicative Disorders</w:t>
      </w:r>
      <w:r>
        <w:rPr>
          <w:i/>
        </w:rPr>
        <w:tab/>
        <w:t xml:space="preserve">     </w:t>
      </w:r>
    </w:p>
    <w:p w14:paraId="0544FAB2" w14:textId="77777777" w:rsidR="00570275" w:rsidRDefault="00570275" w:rsidP="00570275">
      <w:pPr>
        <w:widowControl w:val="0"/>
        <w:tabs>
          <w:tab w:val="right" w:pos="9360"/>
        </w:tabs>
      </w:pPr>
      <w:r>
        <w:t>Journal Reviewer for the following Scholarly Journals:</w:t>
      </w:r>
    </w:p>
    <w:p w14:paraId="42523330" w14:textId="77777777" w:rsidR="001A5C5E" w:rsidRDefault="001A5C5E" w:rsidP="00570275">
      <w:pPr>
        <w:widowControl w:val="0"/>
        <w:numPr>
          <w:ilvl w:val="0"/>
          <w:numId w:val="24"/>
        </w:numPr>
        <w:tabs>
          <w:tab w:val="right" w:pos="9360"/>
        </w:tabs>
      </w:pPr>
      <w:r>
        <w:t>Literacy Research: Theory, Method, and Practice</w:t>
      </w:r>
    </w:p>
    <w:p w14:paraId="66829EF0" w14:textId="77777777" w:rsidR="001A5C5E" w:rsidRDefault="001A5C5E" w:rsidP="00570275">
      <w:pPr>
        <w:widowControl w:val="0"/>
        <w:numPr>
          <w:ilvl w:val="0"/>
          <w:numId w:val="24"/>
        </w:numPr>
        <w:tabs>
          <w:tab w:val="right" w:pos="9360"/>
        </w:tabs>
      </w:pPr>
      <w:r>
        <w:t>Child Development</w:t>
      </w:r>
    </w:p>
    <w:p w14:paraId="3C18499C" w14:textId="77777777" w:rsidR="00570275" w:rsidRPr="00276E33" w:rsidRDefault="00570275" w:rsidP="00570275">
      <w:pPr>
        <w:widowControl w:val="0"/>
        <w:numPr>
          <w:ilvl w:val="0"/>
          <w:numId w:val="24"/>
        </w:numPr>
        <w:tabs>
          <w:tab w:val="right" w:pos="9360"/>
        </w:tabs>
      </w:pPr>
      <w:r w:rsidRPr="00276E33">
        <w:t>Language, Speech, and Hearing Services in Schools</w:t>
      </w:r>
    </w:p>
    <w:p w14:paraId="0ACCB925" w14:textId="77777777" w:rsidR="00570275" w:rsidRPr="00276E33" w:rsidRDefault="00570275" w:rsidP="00570275">
      <w:pPr>
        <w:widowControl w:val="0"/>
        <w:numPr>
          <w:ilvl w:val="0"/>
          <w:numId w:val="24"/>
        </w:numPr>
        <w:tabs>
          <w:tab w:val="right" w:pos="9360"/>
        </w:tabs>
      </w:pPr>
      <w:r w:rsidRPr="00276E33">
        <w:t>Clinical Linguistics and Phonetics</w:t>
      </w:r>
    </w:p>
    <w:p w14:paraId="6AE78141" w14:textId="77777777" w:rsidR="00570275" w:rsidRDefault="00570275" w:rsidP="00570275">
      <w:pPr>
        <w:widowControl w:val="0"/>
        <w:numPr>
          <w:ilvl w:val="0"/>
          <w:numId w:val="24"/>
        </w:numPr>
        <w:tabs>
          <w:tab w:val="right" w:pos="9360"/>
        </w:tabs>
      </w:pPr>
      <w:r>
        <w:t>Aphasiology</w:t>
      </w:r>
    </w:p>
    <w:p w14:paraId="4E567906" w14:textId="77777777" w:rsidR="00570275" w:rsidRDefault="00570275" w:rsidP="00570275">
      <w:pPr>
        <w:widowControl w:val="0"/>
        <w:numPr>
          <w:ilvl w:val="0"/>
          <w:numId w:val="24"/>
        </w:numPr>
        <w:tabs>
          <w:tab w:val="right" w:pos="9360"/>
        </w:tabs>
      </w:pPr>
      <w:r>
        <w:t xml:space="preserve">Developmental Neurophychology </w:t>
      </w:r>
    </w:p>
    <w:p w14:paraId="666DAFEC" w14:textId="77777777" w:rsidR="00570275" w:rsidRDefault="00570275" w:rsidP="00570275">
      <w:pPr>
        <w:widowControl w:val="0"/>
        <w:tabs>
          <w:tab w:val="right" w:pos="9360"/>
        </w:tabs>
      </w:pPr>
      <w:r>
        <w:t xml:space="preserve">Book Reviewer for </w:t>
      </w:r>
      <w:r w:rsidRPr="00276E33">
        <w:t>Equinox Publishing Ltd</w:t>
      </w:r>
      <w:r>
        <w:t>.</w:t>
      </w:r>
    </w:p>
    <w:p w14:paraId="1902DB49" w14:textId="77777777" w:rsidR="007E7CF1" w:rsidRDefault="007E7CF1" w:rsidP="00570275">
      <w:pPr>
        <w:widowControl w:val="0"/>
        <w:tabs>
          <w:tab w:val="right" w:pos="9360"/>
        </w:tabs>
      </w:pPr>
      <w:r>
        <w:t>Book Reviewer for Plural Publishing</w:t>
      </w:r>
    </w:p>
    <w:p w14:paraId="2FFD7664" w14:textId="5659B02A" w:rsidR="006E1CE5" w:rsidRDefault="006E1CE5" w:rsidP="00570275">
      <w:pPr>
        <w:widowControl w:val="0"/>
        <w:tabs>
          <w:tab w:val="right" w:pos="9360"/>
        </w:tabs>
      </w:pPr>
      <w:r>
        <w:t xml:space="preserve">Reviewer Medbridge Education Continuing Education www.medbridgeeducation.com </w:t>
      </w:r>
    </w:p>
    <w:p w14:paraId="1DA33E3D" w14:textId="77777777" w:rsidR="00570275" w:rsidRDefault="00570275" w:rsidP="00570275">
      <w:pPr>
        <w:widowControl w:val="0"/>
        <w:tabs>
          <w:tab w:val="right" w:pos="9360"/>
        </w:tabs>
      </w:pPr>
    </w:p>
    <w:p w14:paraId="1A975EEA" w14:textId="77777777" w:rsidR="00570275" w:rsidRDefault="00570275" w:rsidP="00570275">
      <w:pPr>
        <w:widowControl w:val="0"/>
        <w:tabs>
          <w:tab w:val="right" w:pos="9360"/>
        </w:tabs>
        <w:rPr>
          <w:b/>
        </w:rPr>
      </w:pPr>
      <w:r>
        <w:rPr>
          <w:b/>
          <w:u w:val="single"/>
        </w:rPr>
        <w:t>HONORS AND AWARDS</w:t>
      </w:r>
    </w:p>
    <w:p w14:paraId="3C20E5B0" w14:textId="77777777" w:rsidR="007E7CF1" w:rsidRDefault="007E7CF1" w:rsidP="00570275">
      <w:pPr>
        <w:widowControl w:val="0"/>
        <w:tabs>
          <w:tab w:val="right" w:pos="9360"/>
        </w:tabs>
      </w:pPr>
      <w:r>
        <w:t xml:space="preserve">Promoted to Academic Rank of Associate Professor </w:t>
      </w:r>
      <w:r>
        <w:tab/>
        <w:t>August 2014</w:t>
      </w:r>
    </w:p>
    <w:p w14:paraId="551870FF" w14:textId="77777777" w:rsidR="006B1650" w:rsidRDefault="006B1650" w:rsidP="00570275">
      <w:pPr>
        <w:widowControl w:val="0"/>
        <w:tabs>
          <w:tab w:val="right" w:pos="9360"/>
        </w:tabs>
      </w:pPr>
      <w:r>
        <w:lastRenderedPageBreak/>
        <w:t>Awarded Tenure at University of Louisiana at Lafayette</w:t>
      </w:r>
      <w:r>
        <w:tab/>
        <w:t>Summer 2012</w:t>
      </w:r>
    </w:p>
    <w:p w14:paraId="25B3BB3C" w14:textId="1C4E4CB6" w:rsidR="00570275" w:rsidRPr="00276E33" w:rsidRDefault="00570275" w:rsidP="00570275">
      <w:pPr>
        <w:widowControl w:val="0"/>
        <w:tabs>
          <w:tab w:val="right" w:pos="9360"/>
        </w:tabs>
        <w:rPr>
          <w:b/>
        </w:rPr>
      </w:pPr>
      <w:r>
        <w:t xml:space="preserve">Doris B. Hawthorne/BORSF Endowed Professor in Communicative Disorders I       </w:t>
      </w:r>
      <w:r w:rsidR="0047727D">
        <w:tab/>
      </w:r>
      <w:r>
        <w:t>2010</w:t>
      </w:r>
      <w:r w:rsidR="0047727D">
        <w:t>-</w:t>
      </w:r>
      <w:r w:rsidR="006E1CE5">
        <w:t>Present</w:t>
      </w:r>
      <w:r>
        <w:tab/>
      </w:r>
    </w:p>
    <w:p w14:paraId="7B22A30B" w14:textId="77777777" w:rsidR="00570275" w:rsidRDefault="00570275" w:rsidP="00570275">
      <w:pPr>
        <w:widowControl w:val="0"/>
        <w:tabs>
          <w:tab w:val="right" w:pos="9360"/>
        </w:tabs>
      </w:pPr>
      <w:r>
        <w:t>Louisiana Speech-Language and Hearing Association Leadership Scholarship                       2010</w:t>
      </w:r>
    </w:p>
    <w:p w14:paraId="7AD5CA50" w14:textId="77777777" w:rsidR="00570275" w:rsidRDefault="00570275" w:rsidP="00570275">
      <w:pPr>
        <w:widowControl w:val="0"/>
        <w:tabs>
          <w:tab w:val="right" w:pos="9360"/>
        </w:tabs>
      </w:pPr>
      <w:r>
        <w:t>Outstanding Graduate Professor in Communicative Disorders                                        2009-2010</w:t>
      </w:r>
    </w:p>
    <w:p w14:paraId="76BF5FDC" w14:textId="77777777" w:rsidR="007E7CF1" w:rsidRDefault="007E7CF1">
      <w:pPr>
        <w:autoSpaceDE w:val="0"/>
        <w:autoSpaceDN w:val="0"/>
        <w:adjustRightInd w:val="0"/>
      </w:pPr>
    </w:p>
    <w:p w14:paraId="26CD846B" w14:textId="25D1305A" w:rsidR="00570275" w:rsidRDefault="00570275">
      <w:pPr>
        <w:autoSpaceDE w:val="0"/>
        <w:autoSpaceDN w:val="0"/>
        <w:adjustRightInd w:val="0"/>
        <w:rPr>
          <w:b/>
          <w:bCs/>
          <w:u w:val="single"/>
        </w:rPr>
      </w:pPr>
      <w:r w:rsidRPr="004343DC">
        <w:rPr>
          <w:b/>
          <w:bCs/>
          <w:u w:val="single"/>
        </w:rPr>
        <w:t>SCHOLARLY AND CREATIVE ACTIVITIES:</w:t>
      </w:r>
    </w:p>
    <w:p w14:paraId="355DBC56" w14:textId="77777777" w:rsidR="00717BA0" w:rsidRPr="004343DC" w:rsidRDefault="00717BA0">
      <w:pPr>
        <w:autoSpaceDE w:val="0"/>
        <w:autoSpaceDN w:val="0"/>
        <w:adjustRightInd w:val="0"/>
        <w:rPr>
          <w:b/>
          <w:bCs/>
          <w:u w:val="single"/>
        </w:rPr>
      </w:pPr>
    </w:p>
    <w:p w14:paraId="680F034F" w14:textId="77777777" w:rsidR="00717BA0" w:rsidRPr="005B2384" w:rsidRDefault="00717BA0" w:rsidP="00717BA0">
      <w:pPr>
        <w:ind w:left="720" w:hanging="720"/>
        <w:rPr>
          <w:iCs/>
          <w:u w:val="single"/>
        </w:rPr>
      </w:pPr>
      <w:r w:rsidRPr="005B2384">
        <w:rPr>
          <w:iCs/>
          <w:u w:val="single"/>
        </w:rPr>
        <w:t>Books</w:t>
      </w:r>
    </w:p>
    <w:p w14:paraId="6BB1D44E" w14:textId="74054828" w:rsidR="00DD6FDF" w:rsidRPr="00DD6FDF" w:rsidRDefault="00DD6FDF" w:rsidP="00717BA0">
      <w:pPr>
        <w:ind w:left="720" w:hanging="720"/>
      </w:pPr>
      <w:r>
        <w:rPr>
          <w:iCs/>
        </w:rPr>
        <w:t>Holland, A. L. &amp; Nelson, R. (20</w:t>
      </w:r>
      <w:r w:rsidR="00903E02">
        <w:rPr>
          <w:iCs/>
        </w:rPr>
        <w:t>18</w:t>
      </w:r>
      <w:r>
        <w:rPr>
          <w:iCs/>
        </w:rPr>
        <w:t xml:space="preserve">). </w:t>
      </w:r>
      <w:r w:rsidRPr="00C422B3">
        <w:rPr>
          <w:i/>
          <w:iCs/>
        </w:rPr>
        <w:t>Counseling in communication disorders: A wellness perspective</w:t>
      </w:r>
      <w:r>
        <w:rPr>
          <w:i/>
          <w:iCs/>
        </w:rPr>
        <w:t>, 3</w:t>
      </w:r>
      <w:r w:rsidRPr="00DD6FDF">
        <w:rPr>
          <w:i/>
          <w:iCs/>
          <w:vertAlign w:val="superscript"/>
        </w:rPr>
        <w:t>rd</w:t>
      </w:r>
      <w:r>
        <w:rPr>
          <w:i/>
          <w:iCs/>
        </w:rPr>
        <w:t xml:space="preserve"> ed</w:t>
      </w:r>
      <w:r>
        <w:rPr>
          <w:iCs/>
        </w:rPr>
        <w:t xml:space="preserve">. San Diego, CA: Plural. </w:t>
      </w:r>
    </w:p>
    <w:p w14:paraId="202AB7D6" w14:textId="77777777" w:rsidR="00DD6FDF" w:rsidRDefault="00DD6FDF" w:rsidP="00717BA0">
      <w:pPr>
        <w:ind w:left="720" w:hanging="720"/>
        <w:rPr>
          <w:iCs/>
        </w:rPr>
      </w:pPr>
    </w:p>
    <w:p w14:paraId="22FEE643" w14:textId="3DC9B5B7" w:rsidR="00717BA0" w:rsidRDefault="00717BA0" w:rsidP="00717BA0">
      <w:pPr>
        <w:ind w:left="720" w:hanging="720"/>
      </w:pPr>
      <w:r>
        <w:rPr>
          <w:iCs/>
        </w:rPr>
        <w:t>Holland, A. L. &amp; Nelson, R. (201</w:t>
      </w:r>
      <w:r w:rsidR="0061060D">
        <w:rPr>
          <w:iCs/>
        </w:rPr>
        <w:t>4</w:t>
      </w:r>
      <w:r>
        <w:rPr>
          <w:iCs/>
        </w:rPr>
        <w:t xml:space="preserve">). </w:t>
      </w:r>
      <w:r w:rsidRPr="00C422B3">
        <w:rPr>
          <w:i/>
          <w:iCs/>
        </w:rPr>
        <w:t>Counseling in communication disorders: A wellness perspective</w:t>
      </w:r>
      <w:r>
        <w:rPr>
          <w:i/>
          <w:iCs/>
        </w:rPr>
        <w:t>, 2</w:t>
      </w:r>
      <w:r w:rsidRPr="00C422B3">
        <w:rPr>
          <w:i/>
          <w:iCs/>
          <w:vertAlign w:val="superscript"/>
        </w:rPr>
        <w:t>nd</w:t>
      </w:r>
      <w:r>
        <w:rPr>
          <w:i/>
          <w:iCs/>
        </w:rPr>
        <w:t xml:space="preserve"> ed</w:t>
      </w:r>
      <w:r>
        <w:rPr>
          <w:iCs/>
        </w:rPr>
        <w:t xml:space="preserve">. San Diego, CA: Plural. </w:t>
      </w:r>
    </w:p>
    <w:p w14:paraId="27D455C8" w14:textId="77777777" w:rsidR="00717BA0" w:rsidRDefault="00717BA0" w:rsidP="00717BA0">
      <w:pPr>
        <w:ind w:left="720" w:hanging="720"/>
      </w:pPr>
    </w:p>
    <w:p w14:paraId="17EBB166" w14:textId="6C8BE18B" w:rsidR="00570275" w:rsidRPr="00717BA0" w:rsidRDefault="00717BA0" w:rsidP="00717BA0">
      <w:pPr>
        <w:ind w:left="720" w:hanging="720"/>
      </w:pPr>
      <w:r>
        <w:rPr>
          <w:iCs/>
        </w:rPr>
        <w:t>Ball, M.J., Muller, N. &amp; Nelson, R. (Eds.) (201</w:t>
      </w:r>
      <w:r w:rsidR="0061060D">
        <w:rPr>
          <w:iCs/>
        </w:rPr>
        <w:t>4</w:t>
      </w:r>
      <w:r>
        <w:rPr>
          <w:iCs/>
        </w:rPr>
        <w:t xml:space="preserve">). </w:t>
      </w:r>
      <w:r w:rsidRPr="00717BA0">
        <w:rPr>
          <w:i/>
          <w:iCs/>
        </w:rPr>
        <w:t>Handbook of qualitative research in communication disorders</w:t>
      </w:r>
      <w:r>
        <w:rPr>
          <w:iCs/>
        </w:rPr>
        <w:t xml:space="preserve">. London: Psychology Press. </w:t>
      </w:r>
    </w:p>
    <w:p w14:paraId="4801646E" w14:textId="77777777" w:rsidR="00717BA0" w:rsidRDefault="00717BA0">
      <w:pPr>
        <w:autoSpaceDE w:val="0"/>
        <w:autoSpaceDN w:val="0"/>
        <w:adjustRightInd w:val="0"/>
        <w:rPr>
          <w:u w:val="single"/>
        </w:rPr>
      </w:pPr>
    </w:p>
    <w:p w14:paraId="7876A9A6" w14:textId="77777777" w:rsidR="00570275" w:rsidRPr="004343DC" w:rsidRDefault="0057027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Refereed </w:t>
      </w:r>
      <w:r w:rsidRPr="004343DC">
        <w:rPr>
          <w:u w:val="single"/>
        </w:rPr>
        <w:t>Publications</w:t>
      </w:r>
    </w:p>
    <w:p w14:paraId="7B572F66" w14:textId="2604214A" w:rsidR="00717BA0" w:rsidRDefault="00717BA0" w:rsidP="00717BA0">
      <w:pPr>
        <w:ind w:left="720" w:hanging="720"/>
        <w:rPr>
          <w:rFonts w:eastAsia="Cambria"/>
        </w:rPr>
      </w:pPr>
      <w:r>
        <w:rPr>
          <w:rFonts w:eastAsia="Cambria"/>
        </w:rPr>
        <w:t>Nelson, R., Damico, J.S., Damico, H., Lynch, K., &amp; Abendroth, K. (in review) Reading trajectories in children with language d</w:t>
      </w:r>
      <w:r w:rsidRPr="00717BA0">
        <w:rPr>
          <w:rFonts w:eastAsia="Cambria"/>
        </w:rPr>
        <w:t xml:space="preserve">isorders: Capturing </w:t>
      </w:r>
      <w:r>
        <w:rPr>
          <w:rFonts w:eastAsia="Cambria"/>
        </w:rPr>
        <w:t xml:space="preserve">variability of change over time. Submitted to </w:t>
      </w:r>
      <w:r w:rsidR="001313F5">
        <w:rPr>
          <w:rFonts w:eastAsia="Cambria"/>
          <w:i/>
        </w:rPr>
        <w:t>Reading and Writing Quarterly</w:t>
      </w:r>
      <w:r>
        <w:rPr>
          <w:rFonts w:eastAsia="Cambria"/>
        </w:rPr>
        <w:t>.</w:t>
      </w:r>
    </w:p>
    <w:p w14:paraId="5AC2640C" w14:textId="77777777" w:rsidR="00717BA0" w:rsidRDefault="00717BA0" w:rsidP="005B2384">
      <w:pPr>
        <w:ind w:left="720" w:hanging="720"/>
        <w:rPr>
          <w:rFonts w:eastAsia="Cambria"/>
        </w:rPr>
      </w:pPr>
    </w:p>
    <w:p w14:paraId="38E7EBE9" w14:textId="77777777" w:rsidR="000D54CC" w:rsidRDefault="007A399E" w:rsidP="000D54CC">
      <w:pPr>
        <w:ind w:left="720" w:hanging="720"/>
        <w:rPr>
          <w:rFonts w:eastAsia="Cambria"/>
        </w:rPr>
      </w:pPr>
      <w:r w:rsidRPr="007A399E">
        <w:rPr>
          <w:rFonts w:eastAsia="Cambria"/>
        </w:rPr>
        <w:t xml:space="preserve">Damico, J.S., </w:t>
      </w:r>
      <w:r w:rsidRPr="007A399E">
        <w:rPr>
          <w:rFonts w:eastAsia="Cambria"/>
          <w:bCs/>
        </w:rPr>
        <w:t>Damico, H.L</w:t>
      </w:r>
      <w:r w:rsidRPr="007A399E">
        <w:rPr>
          <w:rFonts w:eastAsia="Cambria"/>
        </w:rPr>
        <w:t xml:space="preserve">., Nettleton, S.K., Nelson, R.L., &amp; Hoffman, P. (in review). Investigating the validity of an observational language assessment system: Discriminant validity without prior identification. </w:t>
      </w:r>
      <w:r w:rsidRPr="007A399E">
        <w:rPr>
          <w:rFonts w:eastAsia="Cambria"/>
          <w:i/>
        </w:rPr>
        <w:t>Language, Speech, and Hearing Services in Schools</w:t>
      </w:r>
      <w:r w:rsidRPr="007A399E">
        <w:rPr>
          <w:rFonts w:eastAsia="Cambria"/>
        </w:rPr>
        <w:t>.</w:t>
      </w:r>
    </w:p>
    <w:p w14:paraId="4A53E9D2" w14:textId="77777777" w:rsidR="000D54CC" w:rsidRDefault="000D54CC" w:rsidP="000D54CC">
      <w:pPr>
        <w:ind w:left="720" w:hanging="720"/>
        <w:rPr>
          <w:rFonts w:eastAsia="Cambria"/>
        </w:rPr>
      </w:pPr>
    </w:p>
    <w:p w14:paraId="05E93DD1" w14:textId="51754AAF" w:rsidR="000D54CC" w:rsidRPr="000D54CC" w:rsidRDefault="000D54CC" w:rsidP="000D54CC">
      <w:pPr>
        <w:ind w:left="720" w:hanging="720"/>
        <w:rPr>
          <w:rFonts w:eastAsia="Cambria"/>
        </w:rPr>
      </w:pPr>
      <w:r w:rsidRPr="000D54CC">
        <w:rPr>
          <w:rFonts w:eastAsia="Cambria"/>
        </w:rPr>
        <w:t xml:space="preserve">Damico, H.L. &amp; Nelson, R.L. (2018). Encounters in literacy: Clinical implications based on qualitative research. </w:t>
      </w:r>
      <w:r w:rsidRPr="000D54CC">
        <w:rPr>
          <w:rFonts w:eastAsia="Cambria"/>
          <w:i/>
        </w:rPr>
        <w:t>Journal of Interactional Research in Communication Disorders, 8.2,</w:t>
      </w:r>
      <w:r w:rsidRPr="000D54CC">
        <w:rPr>
          <w:rFonts w:eastAsia="Cambria"/>
        </w:rPr>
        <w:t xml:space="preserve"> 162-182.</w:t>
      </w:r>
    </w:p>
    <w:p w14:paraId="02679B33" w14:textId="77777777" w:rsidR="005B2384" w:rsidRPr="005B2384" w:rsidRDefault="005B2384" w:rsidP="00570275">
      <w:pPr>
        <w:rPr>
          <w:bCs/>
        </w:rPr>
      </w:pPr>
    </w:p>
    <w:p w14:paraId="5BB99804" w14:textId="77777777" w:rsidR="007E7CF1" w:rsidRDefault="007E7CF1" w:rsidP="005B2384">
      <w:pPr>
        <w:ind w:left="720" w:hanging="720"/>
        <w:rPr>
          <w:bCs/>
        </w:rPr>
      </w:pPr>
      <w:r w:rsidRPr="005B2384">
        <w:rPr>
          <w:bCs/>
        </w:rPr>
        <w:t xml:space="preserve">Damico, J.S., Nettleton, S.K., Damico, H.L., &amp; Nelson, R.L. (2014) Discriminant validity with a direct observational assessment system: Research with previously identified groups. </w:t>
      </w:r>
      <w:r w:rsidRPr="005B2384">
        <w:rPr>
          <w:bCs/>
          <w:i/>
        </w:rPr>
        <w:t>Clinical Linguistics and Phonetics, 28</w:t>
      </w:r>
      <w:r w:rsidRPr="005B2384">
        <w:rPr>
          <w:bCs/>
        </w:rPr>
        <w:t xml:space="preserve">, 617-626. </w:t>
      </w:r>
    </w:p>
    <w:p w14:paraId="3D6302D3" w14:textId="77777777" w:rsidR="003339DD" w:rsidRDefault="003339DD" w:rsidP="003339DD">
      <w:pPr>
        <w:ind w:left="720" w:hanging="720"/>
        <w:rPr>
          <w:bCs/>
        </w:rPr>
      </w:pPr>
    </w:p>
    <w:p w14:paraId="7708EF6A" w14:textId="77777777" w:rsidR="003339DD" w:rsidRDefault="003339DD" w:rsidP="003339DD">
      <w:pPr>
        <w:ind w:left="720" w:hanging="720"/>
      </w:pPr>
      <w:r w:rsidRPr="005B2384">
        <w:rPr>
          <w:bCs/>
        </w:rPr>
        <w:t>Lynch, K.E</w:t>
      </w:r>
      <w:r w:rsidRPr="005B2384">
        <w:t>., Damico, J.S., Nelson, R.L. &amp; Abendroth, K. (</w:t>
      </w:r>
      <w:r w:rsidRPr="005B2384">
        <w:rPr>
          <w:iCs/>
        </w:rPr>
        <w:t>2013</w:t>
      </w:r>
      <w:r w:rsidRPr="005B2384">
        <w:t>).  Reading performance subsequent to aphasia: Strategies applied during authentic reading. </w:t>
      </w:r>
      <w:r w:rsidRPr="005B2384">
        <w:rPr>
          <w:i/>
          <w:iCs/>
        </w:rPr>
        <w:t>Aphasiology</w:t>
      </w:r>
      <w:r w:rsidRPr="005B2384">
        <w:t>, 27, 723-739.</w:t>
      </w:r>
    </w:p>
    <w:p w14:paraId="2CD5A394" w14:textId="77777777" w:rsidR="003339DD" w:rsidRDefault="003339DD" w:rsidP="003339DD">
      <w:pPr>
        <w:ind w:left="720" w:hanging="720"/>
      </w:pPr>
    </w:p>
    <w:p w14:paraId="1AF1382A" w14:textId="77777777" w:rsidR="003339DD" w:rsidRDefault="003339DD" w:rsidP="003339DD">
      <w:pPr>
        <w:ind w:left="720" w:hanging="720"/>
      </w:pPr>
      <w:r w:rsidRPr="005B2384">
        <w:rPr>
          <w:lang w:val="en-NZ"/>
        </w:rPr>
        <w:t>Damico, J.S., Damico, H.L. &amp; Nelson, R.L. (2011).  Advancing description and</w:t>
      </w:r>
      <w:r>
        <w:t xml:space="preserve"> </w:t>
      </w:r>
      <w:r w:rsidRPr="005B2384">
        <w:rPr>
          <w:lang w:val="en-NZ"/>
        </w:rPr>
        <w:t xml:space="preserve">explanation in clinical linguistics: A legacy of Martin J. Ball.  </w:t>
      </w:r>
      <w:r w:rsidRPr="005B2384">
        <w:rPr>
          <w:bCs/>
          <w:i/>
        </w:rPr>
        <w:t>Clinical Linguistics and</w:t>
      </w:r>
      <w:r w:rsidRPr="00B722E0">
        <w:rPr>
          <w:bCs/>
          <w:i/>
        </w:rPr>
        <w:t xml:space="preserve"> Phonetics</w:t>
      </w:r>
      <w:r>
        <w:rPr>
          <w:bCs/>
          <w:i/>
        </w:rPr>
        <w:t xml:space="preserve">, 25, </w:t>
      </w:r>
      <w:r>
        <w:rPr>
          <w:bCs/>
        </w:rPr>
        <w:t>928-933</w:t>
      </w:r>
      <w:r w:rsidRPr="00B722E0">
        <w:rPr>
          <w:bCs/>
          <w:i/>
        </w:rPr>
        <w:t>.</w:t>
      </w:r>
    </w:p>
    <w:p w14:paraId="33045D1B" w14:textId="77777777" w:rsidR="003339DD" w:rsidRDefault="003339DD" w:rsidP="003339DD">
      <w:pPr>
        <w:ind w:left="720" w:hanging="720"/>
      </w:pPr>
    </w:p>
    <w:p w14:paraId="497490FA" w14:textId="77777777" w:rsidR="003339DD" w:rsidRDefault="003339DD" w:rsidP="003339DD">
      <w:pPr>
        <w:ind w:left="720" w:hanging="720"/>
      </w:pPr>
      <w:r w:rsidRPr="00B722E0">
        <w:t>Damico, J.S</w:t>
      </w:r>
      <w:r w:rsidRPr="00B722E0">
        <w:rPr>
          <w:b/>
        </w:rPr>
        <w:t>.,</w:t>
      </w:r>
      <w:r w:rsidRPr="00B722E0">
        <w:t xml:space="preserve"> Abendroth, K., Nelson, R.L., Lynch, K.E., &amp; Damico, H.L. (</w:t>
      </w:r>
      <w:r>
        <w:t>2011</w:t>
      </w:r>
      <w:r w:rsidRPr="00B722E0">
        <w:t>).</w:t>
      </w:r>
      <w:r>
        <w:t xml:space="preserve"> </w:t>
      </w:r>
      <w:r w:rsidRPr="00B722E0">
        <w:rPr>
          <w:bCs/>
        </w:rPr>
        <w:t xml:space="preserve">Research report: Variations on the theme of avoidance as compensations during unsuccessful reading performance. </w:t>
      </w:r>
      <w:r w:rsidRPr="00B722E0">
        <w:rPr>
          <w:bCs/>
          <w:i/>
        </w:rPr>
        <w:t>Clinical Linguistics and Phonetics</w:t>
      </w:r>
      <w:r>
        <w:rPr>
          <w:bCs/>
          <w:i/>
        </w:rPr>
        <w:t>, 25,</w:t>
      </w:r>
      <w:r>
        <w:rPr>
          <w:bCs/>
        </w:rPr>
        <w:t xml:space="preserve"> 741-752.</w:t>
      </w:r>
    </w:p>
    <w:p w14:paraId="17EA9B31" w14:textId="77777777" w:rsidR="003339DD" w:rsidRDefault="003339DD" w:rsidP="003339DD">
      <w:pPr>
        <w:ind w:left="720" w:hanging="720"/>
      </w:pPr>
    </w:p>
    <w:p w14:paraId="1E506E82" w14:textId="77777777" w:rsidR="003339DD" w:rsidRDefault="003339DD" w:rsidP="003339DD">
      <w:pPr>
        <w:ind w:left="720" w:hanging="720"/>
      </w:pPr>
      <w:r>
        <w:t>Seeberger</w:t>
      </w:r>
      <w:r w:rsidRPr="004343DC">
        <w:t>, S., Nelson, R.L., &amp; Curtis, N. (</w:t>
      </w:r>
      <w:r>
        <w:t>2009</w:t>
      </w:r>
      <w:r w:rsidRPr="004343DC">
        <w:t xml:space="preserve">). </w:t>
      </w:r>
      <w:r w:rsidRPr="00421026">
        <w:t>Investigating Dandy-Walker syndrome: Integrating conversation analysis and reading eye-movement.</w:t>
      </w:r>
      <w:r w:rsidRPr="004343DC">
        <w:t xml:space="preserve"> </w:t>
      </w:r>
      <w:r w:rsidRPr="00421026">
        <w:rPr>
          <w:i/>
        </w:rPr>
        <w:t>Asia-Pacific Journal of Speech, Language &amp; Hearing. 12</w:t>
      </w:r>
      <w:r>
        <w:t>, 293-303.</w:t>
      </w:r>
    </w:p>
    <w:p w14:paraId="0EAC448D" w14:textId="77777777" w:rsidR="003339DD" w:rsidRDefault="003339DD" w:rsidP="003339DD">
      <w:pPr>
        <w:ind w:left="720" w:hanging="720"/>
      </w:pPr>
    </w:p>
    <w:p w14:paraId="01CE881A" w14:textId="77777777" w:rsidR="003339DD" w:rsidRDefault="003339DD" w:rsidP="003339DD">
      <w:pPr>
        <w:ind w:left="720" w:hanging="720"/>
      </w:pPr>
      <w:r w:rsidRPr="004343DC">
        <w:t xml:space="preserve">Herrera, C., Smith, S., Nelson, R.L., </w:t>
      </w:r>
      <w:r>
        <w:t xml:space="preserve">&amp; </w:t>
      </w:r>
      <w:r w:rsidRPr="004343DC">
        <w:t>Abendroth, K. (</w:t>
      </w:r>
      <w:r>
        <w:t>2009</w:t>
      </w:r>
      <w:r w:rsidRPr="004343DC">
        <w:t xml:space="preserve">). </w:t>
      </w:r>
      <w:r>
        <w:t>Interpreting finger-flapping in the reading behaviors of an individual with Asperger Syndrome</w:t>
      </w:r>
      <w:r w:rsidRPr="00421026">
        <w:t>.</w:t>
      </w:r>
      <w:r w:rsidRPr="004343DC">
        <w:t xml:space="preserve"> </w:t>
      </w:r>
      <w:r w:rsidRPr="00421026">
        <w:rPr>
          <w:i/>
        </w:rPr>
        <w:t>Asia-Pacific Journal of Speech, Language &amp; Hearing.</w:t>
      </w:r>
      <w:r>
        <w:rPr>
          <w:i/>
        </w:rPr>
        <w:t xml:space="preserve"> 12</w:t>
      </w:r>
      <w:r w:rsidRPr="00421026">
        <w:t>, 253-261</w:t>
      </w:r>
      <w:r>
        <w:t>.</w:t>
      </w:r>
    </w:p>
    <w:p w14:paraId="6B480DBB" w14:textId="77777777" w:rsidR="003339DD" w:rsidRDefault="003339DD" w:rsidP="003339DD">
      <w:pPr>
        <w:ind w:left="720" w:hanging="720"/>
      </w:pPr>
    </w:p>
    <w:p w14:paraId="4643B94B" w14:textId="77777777" w:rsidR="003339DD" w:rsidRDefault="003339DD" w:rsidP="003339DD">
      <w:pPr>
        <w:ind w:left="720" w:hanging="720"/>
      </w:pPr>
      <w:r w:rsidRPr="00A65002">
        <w:t>Fjordbak, BS, Salvatore, AP, Bene, ER, Ne</w:t>
      </w:r>
      <w:r>
        <w:t>al, MR, Nelson, R, &amp; Valles, B.</w:t>
      </w:r>
      <w:r w:rsidRPr="00A65002">
        <w:t xml:space="preserve"> (2008). Sports-Related Concussion and Word Fluency.</w:t>
      </w:r>
      <w:r w:rsidRPr="00A65002">
        <w:rPr>
          <w:b/>
          <w:bCs/>
        </w:rPr>
        <w:t xml:space="preserve"> </w:t>
      </w:r>
      <w:r w:rsidRPr="00A65002">
        <w:rPr>
          <w:i/>
          <w:iCs/>
        </w:rPr>
        <w:t>Brain Injury, 22,</w:t>
      </w:r>
      <w:r w:rsidRPr="00A65002">
        <w:t xml:space="preserve"> 158. </w:t>
      </w:r>
    </w:p>
    <w:p w14:paraId="2F28547A" w14:textId="77777777" w:rsidR="003339DD" w:rsidRDefault="003339DD" w:rsidP="003339DD">
      <w:pPr>
        <w:ind w:left="720" w:hanging="720"/>
      </w:pPr>
    </w:p>
    <w:p w14:paraId="393DAB2E" w14:textId="77777777" w:rsidR="003339DD" w:rsidRDefault="003339DD" w:rsidP="003339DD">
      <w:pPr>
        <w:ind w:left="720" w:hanging="720"/>
      </w:pPr>
      <w:r w:rsidRPr="00A65002">
        <w:t>Nelson, R., Damico, J. &amp; Smith, S., (2008). Applying eye movement</w:t>
      </w:r>
      <w:r w:rsidRPr="004343DC">
        <w:t xml:space="preserve"> miscue analysis to the reading patterns of children with language impairment. </w:t>
      </w:r>
      <w:r w:rsidRPr="004343DC">
        <w:rPr>
          <w:i/>
        </w:rPr>
        <w:t xml:space="preserve">Clinical Linguistics and </w:t>
      </w:r>
      <w:r w:rsidRPr="00F225C8">
        <w:rPr>
          <w:i/>
        </w:rPr>
        <w:t>Phonetics.</w:t>
      </w:r>
      <w:r w:rsidRPr="004343DC">
        <w:rPr>
          <w:i/>
        </w:rPr>
        <w:t xml:space="preserve"> 22,</w:t>
      </w:r>
      <w:r w:rsidRPr="004343DC">
        <w:t xml:space="preserve"> 293-303.</w:t>
      </w:r>
    </w:p>
    <w:p w14:paraId="0DDCDBE8" w14:textId="77777777" w:rsidR="003339DD" w:rsidRDefault="003339DD" w:rsidP="003339DD">
      <w:pPr>
        <w:ind w:left="720" w:hanging="720"/>
      </w:pPr>
    </w:p>
    <w:p w14:paraId="6CECFEBD" w14:textId="77777777" w:rsidR="003339DD" w:rsidRDefault="003339DD" w:rsidP="003339DD">
      <w:pPr>
        <w:ind w:left="720" w:hanging="720"/>
      </w:pPr>
      <w:r w:rsidRPr="004343DC">
        <w:t xml:space="preserve">Damico, J., Nelson, R., Damico, H., Abendroth, K., &amp; Scott, J. (2008). </w:t>
      </w:r>
      <w:r>
        <w:t>Avoidance strategies in an exceptional child during unsuccessful reading performances</w:t>
      </w:r>
      <w:r w:rsidRPr="004343DC">
        <w:t xml:space="preserve">. </w:t>
      </w:r>
      <w:r w:rsidRPr="004343DC">
        <w:rPr>
          <w:i/>
        </w:rPr>
        <w:t xml:space="preserve">Clinical Linguistics and Phonetics. 22, </w:t>
      </w:r>
      <w:r w:rsidRPr="004343DC">
        <w:t>283-291.</w:t>
      </w:r>
    </w:p>
    <w:p w14:paraId="5AF57FFC" w14:textId="77777777" w:rsidR="003339DD" w:rsidRDefault="003339DD" w:rsidP="003339DD">
      <w:pPr>
        <w:ind w:left="720" w:hanging="720"/>
      </w:pPr>
    </w:p>
    <w:p w14:paraId="173BD2F9" w14:textId="77777777" w:rsidR="003339DD" w:rsidRDefault="003339DD" w:rsidP="003339DD">
      <w:pPr>
        <w:ind w:left="720" w:hanging="720"/>
      </w:pPr>
      <w:r w:rsidRPr="00355380">
        <w:t xml:space="preserve">Nelson, R. &amp; Damico, J.S. (2006). </w:t>
      </w:r>
      <w:r w:rsidRPr="004343DC">
        <w:t xml:space="preserve">Qualitative research in literacy acquisition:  A framework for investigating reading in children with language impairment. </w:t>
      </w:r>
      <w:r w:rsidRPr="004343DC">
        <w:rPr>
          <w:i/>
          <w:iCs/>
        </w:rPr>
        <w:t>Clinical Linguistics and Phonetics</w:t>
      </w:r>
      <w:r w:rsidRPr="004343DC">
        <w:rPr>
          <w:i/>
        </w:rPr>
        <w:t>, 20</w:t>
      </w:r>
      <w:r w:rsidRPr="004343DC">
        <w:t>, 631-639.</w:t>
      </w:r>
    </w:p>
    <w:p w14:paraId="6D194790" w14:textId="77777777" w:rsidR="003339DD" w:rsidRDefault="003339DD" w:rsidP="003339DD">
      <w:pPr>
        <w:ind w:left="720" w:hanging="720"/>
      </w:pPr>
    </w:p>
    <w:p w14:paraId="7DDB467C" w14:textId="77777777" w:rsidR="003339DD" w:rsidRDefault="003339DD" w:rsidP="003339DD">
      <w:pPr>
        <w:ind w:left="720" w:hanging="720"/>
        <w:rPr>
          <w:i/>
          <w:iCs/>
        </w:rPr>
      </w:pPr>
      <w:r w:rsidRPr="004343DC">
        <w:t xml:space="preserve">Damico, J.S., </w:t>
      </w:r>
      <w:r>
        <w:t xml:space="preserve">&amp; </w:t>
      </w:r>
      <w:r w:rsidRPr="004343DC">
        <w:t xml:space="preserve">Nelson, R., (2005) Interpreting Problematic Behavior: Systematic Compensatory Adaptations as Emergent Phenomena in Autism. </w:t>
      </w:r>
      <w:r w:rsidRPr="004343DC">
        <w:rPr>
          <w:i/>
          <w:iCs/>
        </w:rPr>
        <w:t>Clinical Linguistics and Phonetics, 19</w:t>
      </w:r>
      <w:r w:rsidRPr="004343DC">
        <w:rPr>
          <w:iCs/>
        </w:rPr>
        <w:t>, 405-428</w:t>
      </w:r>
      <w:r w:rsidRPr="004343DC">
        <w:rPr>
          <w:i/>
          <w:iCs/>
        </w:rPr>
        <w:t>.</w:t>
      </w:r>
    </w:p>
    <w:p w14:paraId="602C07E5" w14:textId="77777777" w:rsidR="003339DD" w:rsidRDefault="003339DD" w:rsidP="003339DD">
      <w:pPr>
        <w:ind w:left="720" w:hanging="720"/>
        <w:rPr>
          <w:i/>
          <w:iCs/>
        </w:rPr>
      </w:pPr>
    </w:p>
    <w:p w14:paraId="1437B7FB" w14:textId="77777777" w:rsidR="003339DD" w:rsidRDefault="003339DD" w:rsidP="003339DD">
      <w:pPr>
        <w:ind w:left="720" w:hanging="720"/>
      </w:pPr>
      <w:r w:rsidRPr="004343DC">
        <w:t xml:space="preserve">Nelson, R. &amp; Hawley, H.  (2004). Inner Control as an Operational Mechanism in Attention Deficit Hyperactivity Disorder. </w:t>
      </w:r>
      <w:r w:rsidRPr="004343DC">
        <w:rPr>
          <w:i/>
          <w:iCs/>
        </w:rPr>
        <w:t>Seminars in Speech and Language, 25,</w:t>
      </w:r>
      <w:r w:rsidRPr="004343DC">
        <w:rPr>
          <w:iCs/>
        </w:rPr>
        <w:t xml:space="preserve"> 255-261</w:t>
      </w:r>
    </w:p>
    <w:p w14:paraId="3899DF37" w14:textId="77777777" w:rsidR="003339DD" w:rsidRDefault="003339DD" w:rsidP="003339DD">
      <w:pPr>
        <w:ind w:left="720" w:hanging="720"/>
      </w:pPr>
    </w:p>
    <w:p w14:paraId="02152251" w14:textId="77777777" w:rsidR="003339DD" w:rsidRDefault="003339DD" w:rsidP="003339DD">
      <w:pPr>
        <w:ind w:left="720" w:hanging="720"/>
      </w:pPr>
      <w:r w:rsidRPr="00AD6740">
        <w:t xml:space="preserve">Nelson, R. </w:t>
      </w:r>
      <w:r>
        <w:t>&amp;</w:t>
      </w:r>
      <w:r w:rsidRPr="00AD6740">
        <w:t xml:space="preserve"> Ball, M. J. (2003). Models of phonology in the education o</w:t>
      </w:r>
      <w:r>
        <w:t xml:space="preserve">f speech-language pathologists. </w:t>
      </w:r>
      <w:r w:rsidRPr="0025757B">
        <w:rPr>
          <w:i/>
        </w:rPr>
        <w:t>Clinical Linguistics and Phonetics, 17,</w:t>
      </w:r>
      <w:r w:rsidRPr="00AD6740">
        <w:t xml:space="preserve"> 403-409.</w:t>
      </w:r>
    </w:p>
    <w:p w14:paraId="7A09BCE6" w14:textId="77777777" w:rsidR="007E7CF1" w:rsidRPr="005B2384" w:rsidRDefault="007E7CF1" w:rsidP="00570275">
      <w:pPr>
        <w:rPr>
          <w:bCs/>
        </w:rPr>
      </w:pPr>
    </w:p>
    <w:p w14:paraId="1C9112CF" w14:textId="77777777" w:rsidR="005B2384" w:rsidRPr="005B2384" w:rsidRDefault="005B2384" w:rsidP="005B2384">
      <w:pPr>
        <w:ind w:left="720" w:hanging="720"/>
        <w:rPr>
          <w:u w:val="single"/>
        </w:rPr>
      </w:pPr>
      <w:r w:rsidRPr="005B2384">
        <w:rPr>
          <w:u w:val="single"/>
        </w:rPr>
        <w:t>Book Chapters</w:t>
      </w:r>
    </w:p>
    <w:p w14:paraId="71C7D231" w14:textId="4C960EA3" w:rsidR="005E0A32" w:rsidRPr="005E0A32" w:rsidRDefault="005E0A32" w:rsidP="005E0A32">
      <w:pPr>
        <w:ind w:left="720" w:hanging="720"/>
        <w:rPr>
          <w:i/>
          <w:iCs/>
        </w:rPr>
      </w:pPr>
      <w:r w:rsidRPr="005E0A32">
        <w:rPr>
          <w:b/>
          <w:bCs/>
          <w:iCs/>
        </w:rPr>
        <w:t xml:space="preserve">Nelson, R.L.  </w:t>
      </w:r>
      <w:r w:rsidRPr="005E0A32">
        <w:rPr>
          <w:iCs/>
        </w:rPr>
        <w:t xml:space="preserve">(2019). Mediation in Therapy. </w:t>
      </w:r>
      <w:r w:rsidRPr="005E0A32">
        <w:rPr>
          <w:i/>
          <w:iCs/>
        </w:rPr>
        <w:t xml:space="preserve"> </w:t>
      </w:r>
      <w:r w:rsidRPr="005E0A32">
        <w:rPr>
          <w:iCs/>
        </w:rPr>
        <w:t>In</w:t>
      </w:r>
      <w:r w:rsidRPr="005E0A32">
        <w:rPr>
          <w:i/>
          <w:iCs/>
        </w:rPr>
        <w:t xml:space="preserve"> </w:t>
      </w:r>
      <w:r w:rsidRPr="005E0A32">
        <w:rPr>
          <w:iCs/>
        </w:rPr>
        <w:t>Damico, J.S. &amp; Ball, M.J. (Eds.).</w:t>
      </w:r>
      <w:r w:rsidRPr="005E0A32">
        <w:rPr>
          <w:i/>
          <w:iCs/>
        </w:rPr>
        <w:t xml:space="preserve"> The SAGE</w:t>
      </w:r>
      <w:r>
        <w:rPr>
          <w:i/>
          <w:iCs/>
        </w:rPr>
        <w:t xml:space="preserve"> </w:t>
      </w:r>
      <w:r w:rsidRPr="005E0A32">
        <w:rPr>
          <w:i/>
          <w:iCs/>
        </w:rPr>
        <w:t>Encyclopedia of Human Communicative Sciences</w:t>
      </w:r>
      <w:r w:rsidRPr="005E0A32">
        <w:rPr>
          <w:iCs/>
        </w:rPr>
        <w:t xml:space="preserve"> </w:t>
      </w:r>
      <w:r w:rsidRPr="005E0A32">
        <w:rPr>
          <w:i/>
          <w:iCs/>
        </w:rPr>
        <w:t>and Disorders.</w:t>
      </w:r>
      <w:r w:rsidRPr="005E0A32">
        <w:rPr>
          <w:iCs/>
        </w:rPr>
        <w:t xml:space="preserve"> (pp 16M-19M). Thousand Oaks, CA: Sage.</w:t>
      </w:r>
    </w:p>
    <w:p w14:paraId="19D79AAA" w14:textId="77777777" w:rsidR="005E0A32" w:rsidRPr="005E0A32" w:rsidRDefault="005E0A32" w:rsidP="005E0A32">
      <w:pPr>
        <w:ind w:left="720" w:hanging="720"/>
        <w:rPr>
          <w:iCs/>
        </w:rPr>
      </w:pPr>
    </w:p>
    <w:p w14:paraId="7F8AD33E" w14:textId="50F13671" w:rsidR="005E0A32" w:rsidRPr="005E0A32" w:rsidRDefault="005E0A32" w:rsidP="005E0A32">
      <w:pPr>
        <w:ind w:left="720" w:hanging="720"/>
        <w:rPr>
          <w:i/>
          <w:iCs/>
        </w:rPr>
      </w:pPr>
      <w:r w:rsidRPr="005E0A32">
        <w:rPr>
          <w:b/>
          <w:bCs/>
          <w:iCs/>
        </w:rPr>
        <w:t xml:space="preserve">Nelson, R.L.  </w:t>
      </w:r>
      <w:r w:rsidRPr="005E0A32">
        <w:rPr>
          <w:iCs/>
        </w:rPr>
        <w:t xml:space="preserve">(2019). Placebo Effect. </w:t>
      </w:r>
      <w:r w:rsidRPr="005E0A32">
        <w:rPr>
          <w:i/>
          <w:iCs/>
        </w:rPr>
        <w:t xml:space="preserve"> </w:t>
      </w:r>
      <w:r w:rsidRPr="005E0A32">
        <w:rPr>
          <w:iCs/>
        </w:rPr>
        <w:t>In</w:t>
      </w:r>
      <w:r w:rsidRPr="005E0A32">
        <w:rPr>
          <w:i/>
          <w:iCs/>
        </w:rPr>
        <w:t xml:space="preserve"> </w:t>
      </w:r>
      <w:r w:rsidRPr="005E0A32">
        <w:rPr>
          <w:iCs/>
        </w:rPr>
        <w:t>Damico, J.S. &amp; Ball, M.J. (Eds.).</w:t>
      </w:r>
      <w:r w:rsidRPr="005E0A32">
        <w:rPr>
          <w:i/>
          <w:iCs/>
        </w:rPr>
        <w:t xml:space="preserve"> The SAGE</w:t>
      </w:r>
      <w:r>
        <w:rPr>
          <w:i/>
          <w:iCs/>
        </w:rPr>
        <w:t xml:space="preserve"> </w:t>
      </w:r>
      <w:r w:rsidRPr="005E0A32">
        <w:rPr>
          <w:i/>
          <w:iCs/>
        </w:rPr>
        <w:t>Encyclopedia of Human Communicative Sciences</w:t>
      </w:r>
      <w:r w:rsidRPr="005E0A32">
        <w:rPr>
          <w:iCs/>
        </w:rPr>
        <w:t xml:space="preserve"> </w:t>
      </w:r>
      <w:r w:rsidRPr="005E0A32">
        <w:rPr>
          <w:i/>
          <w:iCs/>
        </w:rPr>
        <w:t>and Disorders.</w:t>
      </w:r>
      <w:r w:rsidRPr="005E0A32">
        <w:rPr>
          <w:iCs/>
        </w:rPr>
        <w:t xml:space="preserve"> (pp 111P-114P). Thousand Oaks, CA: Sage.</w:t>
      </w:r>
    </w:p>
    <w:p w14:paraId="0BD6E3A5" w14:textId="77777777" w:rsidR="005E0A32" w:rsidRPr="005E0A32" w:rsidRDefault="005E0A32" w:rsidP="005E0A32">
      <w:pPr>
        <w:ind w:left="720" w:hanging="720"/>
        <w:rPr>
          <w:iCs/>
        </w:rPr>
      </w:pPr>
    </w:p>
    <w:p w14:paraId="5221C657" w14:textId="446CC958" w:rsidR="005E0A32" w:rsidRPr="005E0A32" w:rsidRDefault="005E0A32" w:rsidP="005E0A32">
      <w:pPr>
        <w:ind w:left="720" w:hanging="720"/>
        <w:rPr>
          <w:iCs/>
        </w:rPr>
      </w:pPr>
      <w:r w:rsidRPr="005E0A32">
        <w:rPr>
          <w:b/>
          <w:bCs/>
          <w:iCs/>
        </w:rPr>
        <w:t xml:space="preserve">Nelson, R.L.  </w:t>
      </w:r>
      <w:r w:rsidRPr="005E0A32">
        <w:rPr>
          <w:iCs/>
        </w:rPr>
        <w:t xml:space="preserve">(2019). Positive Psychology and Wellness. </w:t>
      </w:r>
      <w:r w:rsidRPr="005E0A32">
        <w:rPr>
          <w:i/>
          <w:iCs/>
        </w:rPr>
        <w:t xml:space="preserve"> </w:t>
      </w:r>
      <w:r w:rsidRPr="005E0A32">
        <w:rPr>
          <w:iCs/>
        </w:rPr>
        <w:t>In</w:t>
      </w:r>
      <w:r w:rsidRPr="005E0A32">
        <w:rPr>
          <w:i/>
          <w:iCs/>
        </w:rPr>
        <w:t xml:space="preserve"> </w:t>
      </w:r>
      <w:r w:rsidRPr="005E0A32">
        <w:rPr>
          <w:iCs/>
        </w:rPr>
        <w:t>Damico, J.S. &amp; Ball, M.J. (Eds.).</w:t>
      </w:r>
      <w:r>
        <w:rPr>
          <w:iCs/>
        </w:rPr>
        <w:t xml:space="preserve"> </w:t>
      </w:r>
      <w:r w:rsidRPr="005E0A32">
        <w:rPr>
          <w:i/>
          <w:iCs/>
        </w:rPr>
        <w:t>The SAGE Encyclopedia of Human Communicative Sciences</w:t>
      </w:r>
      <w:r w:rsidRPr="005E0A32">
        <w:rPr>
          <w:iCs/>
        </w:rPr>
        <w:t xml:space="preserve"> </w:t>
      </w:r>
      <w:r w:rsidRPr="005E0A32">
        <w:rPr>
          <w:i/>
          <w:iCs/>
        </w:rPr>
        <w:t>and Disorders.</w:t>
      </w:r>
      <w:r w:rsidRPr="005E0A32">
        <w:rPr>
          <w:iCs/>
        </w:rPr>
        <w:t xml:space="preserve"> (pp 123P- 126P). Thousand Oaks, CA: Sage.</w:t>
      </w:r>
    </w:p>
    <w:p w14:paraId="74C2C800" w14:textId="77777777" w:rsidR="005E0A32" w:rsidRPr="005E0A32" w:rsidRDefault="005E0A32" w:rsidP="005E0A32">
      <w:pPr>
        <w:ind w:left="720" w:hanging="720"/>
        <w:rPr>
          <w:iCs/>
        </w:rPr>
      </w:pPr>
    </w:p>
    <w:p w14:paraId="0ED20B29" w14:textId="4162F721" w:rsidR="005E0A32" w:rsidRPr="005E0A32" w:rsidRDefault="005E0A32" w:rsidP="005E0A32">
      <w:pPr>
        <w:ind w:left="720" w:hanging="720"/>
        <w:rPr>
          <w:i/>
          <w:iCs/>
        </w:rPr>
      </w:pPr>
      <w:r w:rsidRPr="005E0A32">
        <w:rPr>
          <w:b/>
          <w:bCs/>
          <w:iCs/>
        </w:rPr>
        <w:t xml:space="preserve">Nelson, R.L.  </w:t>
      </w:r>
      <w:r w:rsidRPr="005E0A32">
        <w:rPr>
          <w:iCs/>
        </w:rPr>
        <w:t xml:space="preserve">(2019). Resilience. </w:t>
      </w:r>
      <w:r w:rsidRPr="005E0A32">
        <w:rPr>
          <w:i/>
          <w:iCs/>
        </w:rPr>
        <w:t xml:space="preserve"> </w:t>
      </w:r>
      <w:r w:rsidRPr="005E0A32">
        <w:rPr>
          <w:iCs/>
        </w:rPr>
        <w:t>In</w:t>
      </w:r>
      <w:r w:rsidRPr="005E0A32">
        <w:rPr>
          <w:i/>
          <w:iCs/>
        </w:rPr>
        <w:t xml:space="preserve"> </w:t>
      </w:r>
      <w:r w:rsidRPr="005E0A32">
        <w:rPr>
          <w:iCs/>
        </w:rPr>
        <w:t>Damico, J.S. &amp; Ball, M.J. (Eds.).</w:t>
      </w:r>
      <w:r w:rsidRPr="005E0A32">
        <w:rPr>
          <w:i/>
          <w:iCs/>
        </w:rPr>
        <w:t xml:space="preserve"> The SAGE</w:t>
      </w:r>
      <w:r>
        <w:rPr>
          <w:i/>
          <w:iCs/>
        </w:rPr>
        <w:t xml:space="preserve"> </w:t>
      </w:r>
      <w:r w:rsidRPr="005E0A32">
        <w:rPr>
          <w:i/>
          <w:iCs/>
        </w:rPr>
        <w:t>Encyclopedia of Human Communicative Sciences</w:t>
      </w:r>
      <w:r w:rsidRPr="005E0A32">
        <w:rPr>
          <w:iCs/>
        </w:rPr>
        <w:t xml:space="preserve"> </w:t>
      </w:r>
      <w:r w:rsidRPr="005E0A32">
        <w:rPr>
          <w:i/>
          <w:iCs/>
        </w:rPr>
        <w:t>and Disorders.</w:t>
      </w:r>
      <w:r w:rsidRPr="005E0A32">
        <w:rPr>
          <w:iCs/>
        </w:rPr>
        <w:t xml:space="preserve"> (pp 53R-54R). Thousand Oaks, CA: Sage.</w:t>
      </w:r>
    </w:p>
    <w:p w14:paraId="59BFAD3B" w14:textId="77777777" w:rsidR="00903E02" w:rsidRDefault="00903E02" w:rsidP="005B2384">
      <w:pPr>
        <w:ind w:left="720" w:hanging="720"/>
        <w:rPr>
          <w:iCs/>
        </w:rPr>
      </w:pPr>
    </w:p>
    <w:p w14:paraId="2C22B9C2" w14:textId="4CB5C8DD" w:rsidR="00DD6FDF" w:rsidRPr="00903E02" w:rsidRDefault="00DD6FDF" w:rsidP="005B2384">
      <w:pPr>
        <w:ind w:left="720" w:hanging="720"/>
      </w:pPr>
      <w:r>
        <w:rPr>
          <w:iCs/>
        </w:rPr>
        <w:t>Nelson, R., Damico, H., Damico, J.S., &amp; Holland, A.L. (</w:t>
      </w:r>
      <w:r w:rsidR="00B71A90">
        <w:rPr>
          <w:iCs/>
        </w:rPr>
        <w:t>20</w:t>
      </w:r>
      <w:r w:rsidR="00903E02">
        <w:rPr>
          <w:iCs/>
        </w:rPr>
        <w:t>18</w:t>
      </w:r>
      <w:r>
        <w:rPr>
          <w:iCs/>
        </w:rPr>
        <w:t xml:space="preserve">). </w:t>
      </w:r>
      <w:r w:rsidRPr="00DD6FDF">
        <w:rPr>
          <w:iCs/>
        </w:rPr>
        <w:t xml:space="preserve">Communication </w:t>
      </w:r>
      <w:r>
        <w:rPr>
          <w:iCs/>
        </w:rPr>
        <w:t>c</w:t>
      </w:r>
      <w:r w:rsidRPr="00DD6FDF">
        <w:rPr>
          <w:iCs/>
        </w:rPr>
        <w:t xml:space="preserve">ounseling </w:t>
      </w:r>
      <w:r>
        <w:rPr>
          <w:iCs/>
        </w:rPr>
        <w:t>w</w:t>
      </w:r>
      <w:r w:rsidRPr="00DD6FDF">
        <w:rPr>
          <w:iCs/>
        </w:rPr>
        <w:t xml:space="preserve">ith </w:t>
      </w:r>
      <w:r>
        <w:rPr>
          <w:iCs/>
        </w:rPr>
        <w:t>p</w:t>
      </w:r>
      <w:r w:rsidRPr="00DD6FDF">
        <w:rPr>
          <w:iCs/>
        </w:rPr>
        <w:t xml:space="preserve">arents of </w:t>
      </w:r>
      <w:r>
        <w:rPr>
          <w:iCs/>
        </w:rPr>
        <w:t>c</w:t>
      </w:r>
      <w:r w:rsidRPr="00DD6FDF">
        <w:rPr>
          <w:iCs/>
        </w:rPr>
        <w:t xml:space="preserve">hildren </w:t>
      </w:r>
      <w:r>
        <w:rPr>
          <w:iCs/>
        </w:rPr>
        <w:t>w</w:t>
      </w:r>
      <w:r w:rsidRPr="00DD6FDF">
        <w:rPr>
          <w:iCs/>
        </w:rPr>
        <w:t xml:space="preserve">ith or </w:t>
      </w:r>
      <w:r>
        <w:rPr>
          <w:iCs/>
        </w:rPr>
        <w:t>a</w:t>
      </w:r>
      <w:r w:rsidRPr="00DD6FDF">
        <w:rPr>
          <w:iCs/>
        </w:rPr>
        <w:t xml:space="preserve">t </w:t>
      </w:r>
      <w:r>
        <w:rPr>
          <w:iCs/>
        </w:rPr>
        <w:t>r</w:t>
      </w:r>
      <w:r w:rsidRPr="00DD6FDF">
        <w:rPr>
          <w:iCs/>
        </w:rPr>
        <w:t xml:space="preserve">isk for </w:t>
      </w:r>
      <w:r>
        <w:rPr>
          <w:iCs/>
        </w:rPr>
        <w:t>d</w:t>
      </w:r>
      <w:r w:rsidRPr="00DD6FDF">
        <w:rPr>
          <w:iCs/>
        </w:rPr>
        <w:t>isability</w:t>
      </w:r>
      <w:r>
        <w:rPr>
          <w:iCs/>
        </w:rPr>
        <w:t>. In A.L.</w:t>
      </w:r>
      <w:r w:rsidRPr="00DD6FDF">
        <w:rPr>
          <w:iCs/>
        </w:rPr>
        <w:t xml:space="preserve"> </w:t>
      </w:r>
      <w:r>
        <w:rPr>
          <w:iCs/>
        </w:rPr>
        <w:t xml:space="preserve">Holland &amp; R. Nelson (Eds.). </w:t>
      </w:r>
      <w:r w:rsidRPr="00C422B3">
        <w:rPr>
          <w:i/>
          <w:iCs/>
        </w:rPr>
        <w:t>Counseling in communication disorders: A wellness perspective</w:t>
      </w:r>
      <w:r>
        <w:rPr>
          <w:i/>
          <w:iCs/>
        </w:rPr>
        <w:t>, 3</w:t>
      </w:r>
      <w:r w:rsidRPr="00DD6FDF">
        <w:rPr>
          <w:i/>
          <w:iCs/>
          <w:vertAlign w:val="superscript"/>
        </w:rPr>
        <w:t>rd</w:t>
      </w:r>
      <w:r>
        <w:rPr>
          <w:i/>
          <w:iCs/>
        </w:rPr>
        <w:t xml:space="preserve"> ed</w:t>
      </w:r>
      <w:r>
        <w:rPr>
          <w:iCs/>
        </w:rPr>
        <w:t xml:space="preserve">. (pp. </w:t>
      </w:r>
      <w:r w:rsidR="00C415B7">
        <w:rPr>
          <w:iCs/>
        </w:rPr>
        <w:t>107-164</w:t>
      </w:r>
      <w:r>
        <w:rPr>
          <w:iCs/>
        </w:rPr>
        <w:t xml:space="preserve">) San Diego, CA: Plural. </w:t>
      </w:r>
    </w:p>
    <w:p w14:paraId="4B3D0E35" w14:textId="77777777" w:rsidR="00DD6FDF" w:rsidRDefault="00DD6FDF" w:rsidP="005B2384">
      <w:pPr>
        <w:ind w:left="720" w:hanging="720"/>
        <w:rPr>
          <w:iCs/>
        </w:rPr>
      </w:pPr>
    </w:p>
    <w:p w14:paraId="048B62E6" w14:textId="09B96163" w:rsidR="005B2384" w:rsidRDefault="005B2384" w:rsidP="005B2384">
      <w:pPr>
        <w:ind w:left="720" w:hanging="720"/>
      </w:pPr>
      <w:r w:rsidRPr="005B2384">
        <w:rPr>
          <w:iCs/>
        </w:rPr>
        <w:t>Damico, H.L., Damico, J.S., Nelson, R.L., Weill, C. &amp; Maxwell, J. (</w:t>
      </w:r>
      <w:r w:rsidR="006A16CB">
        <w:rPr>
          <w:iCs/>
        </w:rPr>
        <w:t>2016</w:t>
      </w:r>
      <w:r w:rsidRPr="005B2384">
        <w:rPr>
          <w:iCs/>
        </w:rPr>
        <w:t>). Infusing meaning</w:t>
      </w:r>
      <w:r>
        <w:rPr>
          <w:iCs/>
        </w:rPr>
        <w:t xml:space="preserve"> </w:t>
      </w:r>
      <w:r w:rsidRPr="005B2384">
        <w:rPr>
          <w:iCs/>
        </w:rPr>
        <w:t xml:space="preserve">and joy back into books: Reclaiming literacy in the treatment of young children with autism spectrum disorder.  In R.J. Meyer &amp; K.F. Whitmore (Eds.), </w:t>
      </w:r>
      <w:r w:rsidRPr="005B2384">
        <w:rPr>
          <w:i/>
          <w:iCs/>
        </w:rPr>
        <w:t xml:space="preserve">Reclaiming Early Childhood Literacies: Narratives of Hope, Power, and Vision. </w:t>
      </w:r>
      <w:r w:rsidRPr="005B2384">
        <w:rPr>
          <w:iCs/>
        </w:rPr>
        <w:t>(</w:t>
      </w:r>
      <w:r w:rsidR="006A16CB">
        <w:rPr>
          <w:iCs/>
        </w:rPr>
        <w:t>pp. 109-119</w:t>
      </w:r>
      <w:r w:rsidRPr="005B2384">
        <w:rPr>
          <w:iCs/>
        </w:rPr>
        <w:t>). New York: Routledge.</w:t>
      </w:r>
    </w:p>
    <w:p w14:paraId="725DC0E8" w14:textId="77777777" w:rsidR="005B2384" w:rsidRDefault="005B2384" w:rsidP="005B2384">
      <w:pPr>
        <w:ind w:left="720" w:hanging="720"/>
      </w:pPr>
    </w:p>
    <w:p w14:paraId="11BE7CB2" w14:textId="77777777" w:rsidR="005B2384" w:rsidRDefault="005B2384" w:rsidP="005B2384">
      <w:pPr>
        <w:ind w:left="720" w:hanging="720"/>
      </w:pPr>
      <w:r w:rsidRPr="005B2384">
        <w:rPr>
          <w:iCs/>
        </w:rPr>
        <w:t xml:space="preserve">Damico, H.L. &amp; Nelson, R.L. (2014). Mental Retardation. </w:t>
      </w:r>
      <w:r w:rsidRPr="005B2384">
        <w:rPr>
          <w:i/>
          <w:iCs/>
        </w:rPr>
        <w:t>Encyclopedia of Social Deviance.</w:t>
      </w:r>
      <w:r>
        <w:rPr>
          <w:i/>
          <w:iCs/>
        </w:rPr>
        <w:t xml:space="preserve"> </w:t>
      </w:r>
      <w:r w:rsidRPr="005B2384">
        <w:rPr>
          <w:iCs/>
        </w:rPr>
        <w:t>(pp. 432-437).</w:t>
      </w:r>
      <w:r w:rsidRPr="005B2384">
        <w:rPr>
          <w:i/>
          <w:iCs/>
        </w:rPr>
        <w:t xml:space="preserve"> </w:t>
      </w:r>
      <w:r w:rsidRPr="005B2384">
        <w:rPr>
          <w:iCs/>
        </w:rPr>
        <w:t>Thousand Oaks, CA: Sage.</w:t>
      </w:r>
    </w:p>
    <w:p w14:paraId="53C2683E" w14:textId="77777777" w:rsidR="005B2384" w:rsidRDefault="005B2384" w:rsidP="005B2384">
      <w:pPr>
        <w:ind w:left="720" w:hanging="720"/>
      </w:pPr>
    </w:p>
    <w:p w14:paraId="6425F979" w14:textId="46E2C7AE" w:rsidR="005B2384" w:rsidRDefault="00570275" w:rsidP="005B2384">
      <w:pPr>
        <w:ind w:left="720" w:hanging="720"/>
      </w:pPr>
      <w:r w:rsidRPr="007263BF">
        <w:rPr>
          <w:iCs/>
        </w:rPr>
        <w:t>Nelson, R., Abendroth, K., &amp; Lynch, K. (</w:t>
      </w:r>
      <w:r w:rsidR="006B1650">
        <w:rPr>
          <w:iCs/>
        </w:rPr>
        <w:t>201</w:t>
      </w:r>
      <w:r w:rsidR="0061060D">
        <w:rPr>
          <w:iCs/>
        </w:rPr>
        <w:t>4</w:t>
      </w:r>
      <w:r w:rsidRPr="007263BF">
        <w:rPr>
          <w:iCs/>
        </w:rPr>
        <w:t>) Ethnography</w:t>
      </w:r>
      <w:r>
        <w:rPr>
          <w:iCs/>
        </w:rPr>
        <w:t>. In M.J. Ball, N. Muller &amp; R. Nelson (Eds.),</w:t>
      </w:r>
      <w:r w:rsidRPr="007263BF">
        <w:rPr>
          <w:i/>
        </w:rPr>
        <w:t xml:space="preserve"> </w:t>
      </w:r>
      <w:r w:rsidRPr="00757A04">
        <w:rPr>
          <w:i/>
        </w:rPr>
        <w:t>The Handbook of Qualitative Research in Communication Disorder</w:t>
      </w:r>
      <w:r>
        <w:rPr>
          <w:i/>
        </w:rPr>
        <w:t>s.</w:t>
      </w:r>
      <w:r>
        <w:t xml:space="preserve"> London: Psychology Press</w:t>
      </w:r>
      <w:r w:rsidR="00DA270F">
        <w:t>.</w:t>
      </w:r>
    </w:p>
    <w:p w14:paraId="1FE086D4" w14:textId="77777777" w:rsidR="005B2384" w:rsidRDefault="005B2384" w:rsidP="005B2384">
      <w:pPr>
        <w:ind w:left="720" w:hanging="720"/>
      </w:pPr>
    </w:p>
    <w:p w14:paraId="03A12DC3" w14:textId="77777777" w:rsidR="005B2384" w:rsidRDefault="00570275" w:rsidP="005B2384">
      <w:pPr>
        <w:ind w:left="720" w:hanging="720"/>
      </w:pPr>
      <w:r w:rsidRPr="003D0B2C">
        <w:t xml:space="preserve">Damico, J.S. &amp; Nelson, R.L. (2012).  Response to Intervention. In E. Hamayan &amp; R. Freeman (Eds.).  </w:t>
      </w:r>
      <w:r w:rsidRPr="003D0B2C">
        <w:rPr>
          <w:i/>
        </w:rPr>
        <w:t xml:space="preserve">English Language Learners at school. A guide for administrators. </w:t>
      </w:r>
      <w:r w:rsidRPr="003D0B2C">
        <w:t>(207-208)</w:t>
      </w:r>
      <w:r w:rsidRPr="003D0B2C">
        <w:rPr>
          <w:i/>
        </w:rPr>
        <w:t xml:space="preserve"> </w:t>
      </w:r>
      <w:r w:rsidRPr="003D0B2C">
        <w:t>Philadelphia: Caslon Publishing.</w:t>
      </w:r>
    </w:p>
    <w:p w14:paraId="596554E6" w14:textId="77777777" w:rsidR="005B2384" w:rsidRDefault="005B2384" w:rsidP="005B2384">
      <w:pPr>
        <w:ind w:left="720" w:hanging="720"/>
      </w:pPr>
    </w:p>
    <w:p w14:paraId="1F76EB33" w14:textId="77777777" w:rsidR="005B2384" w:rsidRDefault="00570275" w:rsidP="005B2384">
      <w:pPr>
        <w:ind w:left="720" w:hanging="720"/>
      </w:pPr>
      <w:r w:rsidRPr="00AD6740">
        <w:t>Damico, J.S. &amp; Nelson, R. (</w:t>
      </w:r>
      <w:r>
        <w:t>2010</w:t>
      </w:r>
      <w:r w:rsidRPr="00AD6740">
        <w:t xml:space="preserve">). </w:t>
      </w:r>
      <w:r>
        <w:t>Reading and reading</w:t>
      </w:r>
      <w:r w:rsidRPr="00AD6740">
        <w:t xml:space="preserve"> impairm</w:t>
      </w:r>
      <w:r w:rsidRPr="004343DC">
        <w:t>ent</w:t>
      </w:r>
      <w:r>
        <w:t>s</w:t>
      </w:r>
      <w:r w:rsidRPr="004343DC">
        <w:t>. In J.S. Damico</w:t>
      </w:r>
      <w:r>
        <w:t>, N. Muller,</w:t>
      </w:r>
      <w:r w:rsidRPr="004343DC">
        <w:t xml:space="preserve"> </w:t>
      </w:r>
      <w:r>
        <w:t>&amp;</w:t>
      </w:r>
      <w:r w:rsidRPr="004343DC">
        <w:t xml:space="preserve"> M.J. Ball (Eds.)</w:t>
      </w:r>
      <w:r>
        <w:t>,</w:t>
      </w:r>
      <w:r w:rsidRPr="004343DC">
        <w:t xml:space="preserve"> </w:t>
      </w:r>
      <w:r w:rsidRPr="004343DC">
        <w:rPr>
          <w:i/>
        </w:rPr>
        <w:t>The Handbook of Language and Speech Disorders</w:t>
      </w:r>
      <w:r w:rsidRPr="004343DC">
        <w:t xml:space="preserve">. </w:t>
      </w:r>
      <w:r>
        <w:t xml:space="preserve">(pp. 267-295). </w:t>
      </w:r>
      <w:r w:rsidRPr="004343DC">
        <w:t>New York</w:t>
      </w:r>
      <w:r>
        <w:t>, NY</w:t>
      </w:r>
      <w:r w:rsidRPr="004343DC">
        <w:t>: Blackwell Publishers.</w:t>
      </w:r>
    </w:p>
    <w:p w14:paraId="3029CFBB" w14:textId="77777777" w:rsidR="005B2384" w:rsidRDefault="005B2384" w:rsidP="005B2384">
      <w:pPr>
        <w:ind w:left="720" w:hanging="720"/>
      </w:pPr>
    </w:p>
    <w:p w14:paraId="4F13085B" w14:textId="77777777" w:rsidR="005B2384" w:rsidRDefault="00570275" w:rsidP="005B2384">
      <w:pPr>
        <w:ind w:left="720" w:hanging="720"/>
      </w:pPr>
      <w:r w:rsidRPr="004343DC">
        <w:t>Damico, J.S.</w:t>
      </w:r>
      <w:r>
        <w:t>,</w:t>
      </w:r>
      <w:r w:rsidRPr="004343DC">
        <w:t xml:space="preserve"> Nelson, R.</w:t>
      </w:r>
      <w:r>
        <w:t>, Bryan, L.</w:t>
      </w:r>
      <w:r w:rsidRPr="004343DC">
        <w:t xml:space="preserve"> (2005). Literacy as a Sociocultural Process.  In M.J. Ball (Ed.) </w:t>
      </w:r>
      <w:r w:rsidRPr="004343DC">
        <w:rPr>
          <w:i/>
          <w:iCs/>
        </w:rPr>
        <w:t>Clinical Sociolinguistics.</w:t>
      </w:r>
      <w:r>
        <w:rPr>
          <w:i/>
          <w:iCs/>
        </w:rPr>
        <w:t xml:space="preserve"> </w:t>
      </w:r>
      <w:r>
        <w:rPr>
          <w:iCs/>
        </w:rPr>
        <w:t>(pp. 242-249).</w:t>
      </w:r>
      <w:r w:rsidRPr="004343DC">
        <w:rPr>
          <w:i/>
          <w:iCs/>
        </w:rPr>
        <w:t xml:space="preserve"> </w:t>
      </w:r>
      <w:r w:rsidRPr="004343DC">
        <w:t>New York</w:t>
      </w:r>
      <w:r>
        <w:t>, NY</w:t>
      </w:r>
      <w:r w:rsidRPr="004343DC">
        <w:t>: Blackwell Publishers.</w:t>
      </w:r>
    </w:p>
    <w:p w14:paraId="28347994" w14:textId="77777777" w:rsidR="005B2384" w:rsidRDefault="005B2384" w:rsidP="005B2384">
      <w:pPr>
        <w:ind w:left="720" w:hanging="720"/>
      </w:pPr>
    </w:p>
    <w:p w14:paraId="0028F989" w14:textId="77777777" w:rsidR="005B2384" w:rsidRPr="005B2384" w:rsidRDefault="005B2384" w:rsidP="005B2384">
      <w:pPr>
        <w:ind w:left="720" w:hanging="720"/>
        <w:rPr>
          <w:u w:val="single"/>
        </w:rPr>
      </w:pPr>
      <w:r w:rsidRPr="005B2384">
        <w:rPr>
          <w:u w:val="single"/>
        </w:rPr>
        <w:t>Published Book Reviews</w:t>
      </w:r>
    </w:p>
    <w:p w14:paraId="3EF9BD48" w14:textId="77777777" w:rsidR="005B2384" w:rsidRDefault="00570275" w:rsidP="005B2384">
      <w:pPr>
        <w:ind w:left="720" w:hanging="720"/>
      </w:pPr>
      <w:r w:rsidRPr="004343DC">
        <w:t xml:space="preserve">Nelson, R. (2005). Language and literacy learning in schools. [Review of the book </w:t>
      </w:r>
      <w:r w:rsidRPr="00E37EE6">
        <w:rPr>
          <w:i/>
        </w:rPr>
        <w:t>Language and literacy learning in schools</w:t>
      </w:r>
      <w:r>
        <w:t xml:space="preserve"> by E.R. Silliman &amp; L.C. Wilkinson (Eds.)</w:t>
      </w:r>
      <w:r w:rsidRPr="004343DC">
        <w:t xml:space="preserve">]. </w:t>
      </w:r>
      <w:r w:rsidRPr="004343DC">
        <w:rPr>
          <w:i/>
        </w:rPr>
        <w:t>International Journal of Language &amp; Communication Disorders</w:t>
      </w:r>
      <w:r>
        <w:rPr>
          <w:i/>
        </w:rPr>
        <w:t xml:space="preserve">, 46, </w:t>
      </w:r>
      <w:r>
        <w:t>749-752.</w:t>
      </w:r>
    </w:p>
    <w:p w14:paraId="0DDF5C10" w14:textId="77777777" w:rsidR="005B2384" w:rsidRDefault="005B2384" w:rsidP="005B2384">
      <w:pPr>
        <w:ind w:left="720" w:hanging="720"/>
      </w:pPr>
    </w:p>
    <w:p w14:paraId="4CDB78B3" w14:textId="77777777" w:rsidR="005B2384" w:rsidRPr="005B2384" w:rsidRDefault="005B2384" w:rsidP="005B2384">
      <w:pPr>
        <w:ind w:left="720" w:hanging="720"/>
        <w:rPr>
          <w:u w:val="single"/>
        </w:rPr>
      </w:pPr>
      <w:r w:rsidRPr="005B2384">
        <w:rPr>
          <w:u w:val="single"/>
        </w:rPr>
        <w:t>Presentations</w:t>
      </w:r>
    </w:p>
    <w:p w14:paraId="55342F64" w14:textId="77777777" w:rsidR="001313F5" w:rsidRDefault="001313F5" w:rsidP="001313F5">
      <w:pPr>
        <w:ind w:left="720" w:hanging="720"/>
      </w:pPr>
      <w:r w:rsidRPr="008434CC">
        <w:t>Nelson, R. (201</w:t>
      </w:r>
      <w:r>
        <w:t>8</w:t>
      </w:r>
      <w:r w:rsidRPr="008434CC">
        <w:t xml:space="preserve">, December). </w:t>
      </w:r>
      <w:r>
        <w:rPr>
          <w:i/>
        </w:rPr>
        <w:t>Revaluing emergent literacy in children with language differences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42</w:t>
      </w:r>
      <w:r w:rsidRPr="001A526D">
        <w:rPr>
          <w:vertAlign w:val="superscript"/>
        </w:rPr>
        <w:t>nd</w:t>
      </w:r>
      <w:r w:rsidRPr="008434CC">
        <w:t xml:space="preserve"> Annual Statewide Conference for Teachers Serving Linguistically and Culturally Diverse Students, Oak Brook, IL.</w:t>
      </w:r>
    </w:p>
    <w:p w14:paraId="4E0AE8A4" w14:textId="77777777" w:rsidR="001313F5" w:rsidRDefault="001313F5" w:rsidP="001313F5">
      <w:pPr>
        <w:ind w:left="720" w:hanging="720"/>
      </w:pPr>
    </w:p>
    <w:p w14:paraId="138BC934" w14:textId="77777777" w:rsidR="001313F5" w:rsidRDefault="001313F5" w:rsidP="001313F5">
      <w:pPr>
        <w:ind w:left="720" w:hanging="720"/>
      </w:pPr>
      <w:r w:rsidRPr="008434CC">
        <w:t>Nelson, R. (201</w:t>
      </w:r>
      <w:r>
        <w:t>8</w:t>
      </w:r>
      <w:r w:rsidRPr="008434CC">
        <w:t xml:space="preserve">, December). </w:t>
      </w:r>
      <w:r>
        <w:rPr>
          <w:i/>
        </w:rPr>
        <w:t>Challenging deficit models of language differences: Asset-based teaching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42</w:t>
      </w:r>
      <w:r w:rsidRPr="001A526D">
        <w:rPr>
          <w:vertAlign w:val="superscript"/>
        </w:rPr>
        <w:t>nd</w:t>
      </w:r>
      <w:r w:rsidRPr="008434CC">
        <w:t xml:space="preserve"> Annual Statewide Conference for Teachers Serving Linguistically and Culturally Diverse Students, Oak Brook, IL.</w:t>
      </w:r>
    </w:p>
    <w:p w14:paraId="74B27966" w14:textId="77777777" w:rsidR="001313F5" w:rsidRDefault="001313F5" w:rsidP="001313F5">
      <w:pPr>
        <w:ind w:left="720" w:hanging="720"/>
      </w:pPr>
    </w:p>
    <w:p w14:paraId="3CE11AE3" w14:textId="0C22716B" w:rsidR="001313F5" w:rsidRPr="001313F5" w:rsidRDefault="001313F5" w:rsidP="00B71A90">
      <w:pPr>
        <w:ind w:left="720" w:hanging="720"/>
      </w:pPr>
      <w:r w:rsidRPr="008434CC">
        <w:t>Nelson, R. (201</w:t>
      </w:r>
      <w:r>
        <w:t>8</w:t>
      </w:r>
      <w:r w:rsidRPr="008434CC">
        <w:t xml:space="preserve">, December). </w:t>
      </w:r>
      <w:r>
        <w:rPr>
          <w:i/>
        </w:rPr>
        <w:t>Writing instruction for reluctant learners with language differences: Key principles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42</w:t>
      </w:r>
      <w:r w:rsidRPr="001A526D">
        <w:rPr>
          <w:vertAlign w:val="superscript"/>
        </w:rPr>
        <w:t>nd</w:t>
      </w:r>
      <w:r w:rsidRPr="008434CC">
        <w:t xml:space="preserve"> Annual Statewide Conference for Teachers Serving Linguistically and Culturally Diverse Students, Oak Brook, IL.</w:t>
      </w:r>
    </w:p>
    <w:p w14:paraId="22D13B8D" w14:textId="77777777" w:rsidR="001313F5" w:rsidRDefault="001313F5" w:rsidP="00B71A90">
      <w:pPr>
        <w:ind w:left="720" w:hanging="720"/>
        <w:rPr>
          <w:bCs/>
        </w:rPr>
      </w:pPr>
    </w:p>
    <w:p w14:paraId="3ABA9D4D" w14:textId="47626B85" w:rsidR="00B71A90" w:rsidRPr="00B71A90" w:rsidRDefault="00B71A90" w:rsidP="00B71A90">
      <w:pPr>
        <w:ind w:left="720" w:hanging="720"/>
        <w:rPr>
          <w:bCs/>
        </w:rPr>
      </w:pPr>
      <w:r w:rsidRPr="00B71A90">
        <w:rPr>
          <w:bCs/>
        </w:rPr>
        <w:t>Koch, K., Percle, A., Arrington, L., Ndhlovu, S., Damico, H., Nelson, R., &amp; Damico, J. (</w:t>
      </w:r>
      <w:r w:rsidR="00D66ECA">
        <w:rPr>
          <w:bCs/>
        </w:rPr>
        <w:t xml:space="preserve">2018, </w:t>
      </w:r>
      <w:r w:rsidRPr="00B71A90">
        <w:rPr>
          <w:bCs/>
        </w:rPr>
        <w:t>November).</w:t>
      </w:r>
      <w:r w:rsidRPr="00B71A90">
        <w:t xml:space="preserve"> </w:t>
      </w:r>
      <w:r w:rsidRPr="00B71A90">
        <w:rPr>
          <w:bCs/>
          <w:i/>
        </w:rPr>
        <w:t>Revisiting miscue analysis: Applications for children’s reading of their own writing</w:t>
      </w:r>
      <w:r w:rsidRPr="00B71A90">
        <w:rPr>
          <w:bCs/>
        </w:rPr>
        <w:t>. Paper presented at the 68</w:t>
      </w:r>
      <w:r w:rsidRPr="00B71A90">
        <w:rPr>
          <w:bCs/>
          <w:vertAlign w:val="superscript"/>
        </w:rPr>
        <w:t>th</w:t>
      </w:r>
      <w:r w:rsidRPr="00B71A90">
        <w:rPr>
          <w:bCs/>
        </w:rPr>
        <w:t xml:space="preserve"> meeting of Literacy Research Association, Indian Wells.</w:t>
      </w:r>
    </w:p>
    <w:p w14:paraId="59A1C4ED" w14:textId="77777777" w:rsidR="00B71A90" w:rsidRDefault="00B71A90" w:rsidP="00B71A90">
      <w:pPr>
        <w:ind w:left="720" w:hanging="720"/>
      </w:pPr>
    </w:p>
    <w:p w14:paraId="0BD191C5" w14:textId="601E221D" w:rsidR="00D66ECA" w:rsidRDefault="00D66ECA" w:rsidP="00D66ECA">
      <w:pPr>
        <w:ind w:left="720" w:hanging="720"/>
        <w:rPr>
          <w:bCs/>
        </w:rPr>
      </w:pPr>
      <w:r w:rsidRPr="00D66ECA">
        <w:rPr>
          <w:bCs/>
        </w:rPr>
        <w:t>Damico, H.L., Damico, J.S., Nelson, R.L., &amp; Weill, C.P. (2018</w:t>
      </w:r>
      <w:r>
        <w:rPr>
          <w:bCs/>
        </w:rPr>
        <w:t>, November</w:t>
      </w:r>
      <w:r w:rsidRPr="00D66ECA">
        <w:rPr>
          <w:bCs/>
        </w:rPr>
        <w:t>).  The forest for the trees:  Learning to implement interactive shared reading.  Paper at the International Clinical Linguistics and Phonetics Association Conference, Valletta, Malta</w:t>
      </w:r>
      <w:r>
        <w:rPr>
          <w:bCs/>
        </w:rPr>
        <w:t>.</w:t>
      </w:r>
    </w:p>
    <w:p w14:paraId="6AB85995" w14:textId="77777777" w:rsidR="00D66ECA" w:rsidRDefault="00D66ECA" w:rsidP="00D66ECA">
      <w:pPr>
        <w:ind w:left="720" w:hanging="720"/>
        <w:rPr>
          <w:bCs/>
        </w:rPr>
      </w:pPr>
    </w:p>
    <w:p w14:paraId="7E282997" w14:textId="19C2892E" w:rsidR="00D66ECA" w:rsidRDefault="00D66ECA" w:rsidP="00B71A90">
      <w:pPr>
        <w:ind w:left="720" w:hanging="720"/>
        <w:rPr>
          <w:bCs/>
        </w:rPr>
      </w:pPr>
      <w:r w:rsidRPr="00D66ECA">
        <w:rPr>
          <w:bCs/>
        </w:rPr>
        <w:t>Weill, C.P., Damico, H., Nelson, R, &amp; Damico, J.S. (2018</w:t>
      </w:r>
      <w:r>
        <w:rPr>
          <w:bCs/>
        </w:rPr>
        <w:t>,</w:t>
      </w:r>
      <w:bookmarkStart w:id="0" w:name="_GoBack"/>
      <w:bookmarkEnd w:id="0"/>
      <w:r w:rsidRPr="00D66ECA">
        <w:rPr>
          <w:bCs/>
        </w:rPr>
        <w:t xml:space="preserve"> </w:t>
      </w:r>
      <w:r>
        <w:rPr>
          <w:bCs/>
        </w:rPr>
        <w:t>October</w:t>
      </w:r>
      <w:r w:rsidRPr="00D66ECA">
        <w:rPr>
          <w:bCs/>
        </w:rPr>
        <w:t xml:space="preserve">).  The Apprenticeship Model of Supervisions: tools to enrich complex clinical experiences.  Seminar presented at the SEUCE Conference, Lafayette, LA. </w:t>
      </w:r>
    </w:p>
    <w:p w14:paraId="0904BE09" w14:textId="77777777" w:rsidR="00D66ECA" w:rsidRDefault="00D66ECA" w:rsidP="00B71A90">
      <w:pPr>
        <w:ind w:left="720" w:hanging="720"/>
        <w:rPr>
          <w:bCs/>
        </w:rPr>
      </w:pPr>
    </w:p>
    <w:p w14:paraId="161165C8" w14:textId="65D07426" w:rsidR="00B71A90" w:rsidRPr="00D66ECA" w:rsidRDefault="00B71A90" w:rsidP="00B71A90">
      <w:pPr>
        <w:ind w:left="720" w:hanging="720"/>
        <w:rPr>
          <w:bCs/>
        </w:rPr>
      </w:pPr>
      <w:r w:rsidRPr="00B71A90">
        <w:rPr>
          <w:bCs/>
        </w:rPr>
        <w:t>Damico, H., Damico, J. S., Nelson, R., Arrington, L., Koch, K., Ndhlovu, S., &amp; Percle, A. (</w:t>
      </w:r>
      <w:r w:rsidR="00D66ECA">
        <w:rPr>
          <w:bCs/>
        </w:rPr>
        <w:t xml:space="preserve">July, </w:t>
      </w:r>
      <w:r w:rsidRPr="00B71A90">
        <w:rPr>
          <w:bCs/>
        </w:rPr>
        <w:t xml:space="preserve">2018) </w:t>
      </w:r>
      <w:r w:rsidRPr="00B71A90">
        <w:rPr>
          <w:bCs/>
          <w:i/>
        </w:rPr>
        <w:t>Expanding miscue analysis: Coding children’s reading of their own writing</w:t>
      </w:r>
      <w:r w:rsidRPr="00B71A90">
        <w:rPr>
          <w:bCs/>
        </w:rPr>
        <w:t xml:space="preserve">. </w:t>
      </w:r>
      <w:r w:rsidRPr="00B71A90">
        <w:t>Paper presented at WLU Literacies for All Summer Institute, Baltimore, MD.</w:t>
      </w:r>
    </w:p>
    <w:p w14:paraId="373CA14F" w14:textId="77777777" w:rsidR="00B71A90" w:rsidRDefault="00B71A90" w:rsidP="00B71A90">
      <w:pPr>
        <w:ind w:left="720" w:hanging="720"/>
        <w:rPr>
          <w:bCs/>
        </w:rPr>
      </w:pPr>
    </w:p>
    <w:p w14:paraId="347A6CCB" w14:textId="2C683B31" w:rsidR="00B71A90" w:rsidRPr="00B71A90" w:rsidRDefault="00B71A90" w:rsidP="00B71A90">
      <w:pPr>
        <w:ind w:left="720" w:hanging="720"/>
      </w:pPr>
      <w:r w:rsidRPr="00B71A90">
        <w:rPr>
          <w:bCs/>
        </w:rPr>
        <w:t>Nelson, R., Arrington, L., Percle, A., Flurkey, A., Damico, H., Ndhlovu, S., Koch, K.,&amp; Damico, J. S. (</w:t>
      </w:r>
      <w:r w:rsidR="00D66ECA">
        <w:rPr>
          <w:bCs/>
        </w:rPr>
        <w:t xml:space="preserve">July, </w:t>
      </w:r>
      <w:r w:rsidRPr="00B71A90">
        <w:rPr>
          <w:bCs/>
        </w:rPr>
        <w:t xml:space="preserve">2018) </w:t>
      </w:r>
      <w:r w:rsidRPr="00B71A90">
        <w:rPr>
          <w:bCs/>
          <w:i/>
        </w:rPr>
        <w:t>Revaluing variables associated with reading fluency</w:t>
      </w:r>
      <w:r w:rsidRPr="00B71A90">
        <w:rPr>
          <w:bCs/>
        </w:rPr>
        <w:t xml:space="preserve">. </w:t>
      </w:r>
      <w:r w:rsidRPr="00B71A90">
        <w:t>Paper presented at WLU Literacies for All Summer Institute, Baltimore, MD.</w:t>
      </w:r>
    </w:p>
    <w:p w14:paraId="2C051869" w14:textId="77777777" w:rsidR="00B71A90" w:rsidRDefault="00B71A90" w:rsidP="004377BB">
      <w:pPr>
        <w:ind w:left="720" w:hanging="720"/>
      </w:pPr>
    </w:p>
    <w:p w14:paraId="7938096F" w14:textId="640B145C" w:rsidR="004377BB" w:rsidRDefault="00EC1C4C" w:rsidP="004377BB">
      <w:pPr>
        <w:ind w:left="720" w:hanging="720"/>
      </w:pPr>
      <w:r w:rsidRPr="00EC1C4C">
        <w:t>Nelson,</w:t>
      </w:r>
      <w:r>
        <w:t xml:space="preserve"> R., </w:t>
      </w:r>
      <w:r w:rsidRPr="00EC1C4C">
        <w:t>Clark,</w:t>
      </w:r>
      <w:r>
        <w:t xml:space="preserve"> C.,</w:t>
      </w:r>
      <w:r w:rsidRPr="00EC1C4C">
        <w:t xml:space="preserve"> Percle, </w:t>
      </w:r>
      <w:r>
        <w:t xml:space="preserve">A., </w:t>
      </w:r>
      <w:r w:rsidRPr="00EC1C4C">
        <w:t xml:space="preserve">Arrington, </w:t>
      </w:r>
      <w:r>
        <w:t xml:space="preserve">L., </w:t>
      </w:r>
      <w:r w:rsidRPr="00EC1C4C">
        <w:t xml:space="preserve">Koch, </w:t>
      </w:r>
      <w:r>
        <w:t xml:space="preserve">K., </w:t>
      </w:r>
      <w:r w:rsidRPr="00EC1C4C">
        <w:t xml:space="preserve">Ndhlovu, </w:t>
      </w:r>
      <w:r>
        <w:t xml:space="preserve">S., </w:t>
      </w:r>
      <w:r w:rsidRPr="00EC1C4C">
        <w:t xml:space="preserve">Damico, </w:t>
      </w:r>
      <w:r>
        <w:t xml:space="preserve">H., &amp; </w:t>
      </w:r>
      <w:r w:rsidRPr="00EC1C4C">
        <w:t>Damico</w:t>
      </w:r>
      <w:r w:rsidR="004377BB">
        <w:t xml:space="preserve">, J.S. (2018, July). </w:t>
      </w:r>
      <w:r w:rsidR="004377BB" w:rsidRPr="00D521C5">
        <w:rPr>
          <w:i/>
        </w:rPr>
        <w:t>EMMA in making sense of substitutions with storybook vs. self-authored texts.</w:t>
      </w:r>
      <w:r w:rsidR="004377BB">
        <w:t xml:space="preserve"> Paper presented at annual </w:t>
      </w:r>
      <w:r w:rsidR="004377BB" w:rsidRPr="008434CC">
        <w:t>EMMA Researchers Meeting, WLU Literacies for All Summer</w:t>
      </w:r>
      <w:r w:rsidR="004377BB">
        <w:t xml:space="preserve"> Institute, Baltimore, MD.</w:t>
      </w:r>
    </w:p>
    <w:p w14:paraId="7F083722" w14:textId="77777777" w:rsidR="004377BB" w:rsidRDefault="004377BB" w:rsidP="007A399E">
      <w:pPr>
        <w:ind w:left="720" w:hanging="720"/>
      </w:pPr>
    </w:p>
    <w:p w14:paraId="51FBFBDD" w14:textId="48B06575" w:rsidR="0037687C" w:rsidRPr="0037687C" w:rsidRDefault="0037687C" w:rsidP="007A399E">
      <w:pPr>
        <w:ind w:left="720" w:hanging="720"/>
        <w:rPr>
          <w:i/>
        </w:rPr>
      </w:pPr>
      <w:r w:rsidRPr="008434CC">
        <w:t>Nelson, R. (201</w:t>
      </w:r>
      <w:r>
        <w:t>7</w:t>
      </w:r>
      <w:r w:rsidRPr="008434CC">
        <w:t xml:space="preserve">, December). </w:t>
      </w:r>
      <w:r w:rsidRPr="0037687C">
        <w:rPr>
          <w:i/>
        </w:rPr>
        <w:t>Challenging Deficit Models of Language Differences: Asset-Based Teaching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41</w:t>
      </w:r>
      <w:r>
        <w:rPr>
          <w:vertAlign w:val="superscript"/>
        </w:rPr>
        <w:t>st</w:t>
      </w:r>
      <w:r w:rsidRPr="008434CC">
        <w:t xml:space="preserve"> Annual Statewide Conference for Teachers Serving Linguistically and Culturally Diverse Students, Oak Brook, IL.</w:t>
      </w:r>
    </w:p>
    <w:p w14:paraId="018FD392" w14:textId="77777777" w:rsidR="00DD6FDF" w:rsidRDefault="00DD6FDF" w:rsidP="007A399E">
      <w:pPr>
        <w:ind w:left="720" w:hanging="720"/>
      </w:pPr>
    </w:p>
    <w:p w14:paraId="799949D8" w14:textId="4F77B16A" w:rsidR="0037687C" w:rsidRPr="0037687C" w:rsidRDefault="0037687C" w:rsidP="007A399E">
      <w:pPr>
        <w:ind w:left="720" w:hanging="720"/>
        <w:rPr>
          <w:i/>
        </w:rPr>
      </w:pPr>
      <w:r w:rsidRPr="008434CC">
        <w:t>Nelson, R.</w:t>
      </w:r>
      <w:r>
        <w:t>, Arrington, L., &amp; Percle, A.</w:t>
      </w:r>
      <w:r w:rsidRPr="008434CC">
        <w:t xml:space="preserve"> (201</w:t>
      </w:r>
      <w:r>
        <w:t>7</w:t>
      </w:r>
      <w:r w:rsidRPr="008434CC">
        <w:t xml:space="preserve">, December). </w:t>
      </w:r>
      <w:r w:rsidRPr="0037687C">
        <w:rPr>
          <w:i/>
        </w:rPr>
        <w:t>Revisiting Reading Fluency: What Is It? How’s It Developed?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41</w:t>
      </w:r>
      <w:r>
        <w:rPr>
          <w:vertAlign w:val="superscript"/>
        </w:rPr>
        <w:t>st</w:t>
      </w:r>
      <w:r w:rsidRPr="008434CC">
        <w:t xml:space="preserve"> Annual Statewide Conference for Teachers Serving Linguistically and Culturally Diverse Students, Oak Brook, IL.</w:t>
      </w:r>
    </w:p>
    <w:p w14:paraId="0CA719A7" w14:textId="77777777" w:rsidR="00DD6FDF" w:rsidRDefault="00DD6FDF" w:rsidP="007A399E">
      <w:pPr>
        <w:ind w:left="720" w:hanging="720"/>
      </w:pPr>
    </w:p>
    <w:p w14:paraId="77B2F225" w14:textId="46F7A1AD" w:rsidR="00DD6FDF" w:rsidRDefault="00DD6FDF" w:rsidP="007A399E">
      <w:pPr>
        <w:ind w:left="720" w:hanging="720"/>
      </w:pPr>
      <w:r>
        <w:t xml:space="preserve">Damico, H., Damico, J.S., Nelson, R., &amp; Weill, C. (2017, July). </w:t>
      </w:r>
      <w:r w:rsidRPr="00DD6FDF">
        <w:rPr>
          <w:i/>
        </w:rPr>
        <w:t>Educating your special education providers through collaborative whole language infused classroom experiences.</w:t>
      </w:r>
      <w:r>
        <w:t xml:space="preserve"> </w:t>
      </w:r>
      <w:r w:rsidRPr="00DD6FDF">
        <w:t xml:space="preserve">Paper presented at WLU Literacies for All Summer Institute, </w:t>
      </w:r>
      <w:r>
        <w:t xml:space="preserve">Tucson, </w:t>
      </w:r>
      <w:r w:rsidR="00666D52">
        <w:t>AZ</w:t>
      </w:r>
      <w:r w:rsidRPr="00DD6FDF">
        <w:t>.</w:t>
      </w:r>
    </w:p>
    <w:p w14:paraId="6286ED22" w14:textId="77777777" w:rsidR="00666D52" w:rsidRDefault="00666D52" w:rsidP="00666D52">
      <w:pPr>
        <w:ind w:left="720" w:hanging="720"/>
      </w:pPr>
    </w:p>
    <w:p w14:paraId="488F3B60" w14:textId="77777777" w:rsidR="00666D52" w:rsidRDefault="00DD6FDF" w:rsidP="00666D52">
      <w:pPr>
        <w:ind w:left="720" w:hanging="720"/>
      </w:pPr>
      <w:r>
        <w:t xml:space="preserve">Nelson, R., Damico, H., &amp; Damico, J.S. (2017, July). </w:t>
      </w:r>
      <w:r w:rsidR="00666D52" w:rsidRPr="00666D52">
        <w:t xml:space="preserve">Oral </w:t>
      </w:r>
      <w:r w:rsidR="00666D52">
        <w:t>r</w:t>
      </w:r>
      <w:r w:rsidR="00666D52" w:rsidRPr="00666D52">
        <w:t xml:space="preserve">eading </w:t>
      </w:r>
      <w:r w:rsidR="00666D52">
        <w:t>m</w:t>
      </w:r>
      <w:r w:rsidR="00666D52" w:rsidRPr="00666D52">
        <w:t xml:space="preserve">iscue </w:t>
      </w:r>
      <w:r w:rsidR="00666D52">
        <w:t>a</w:t>
      </w:r>
      <w:r w:rsidR="00666D52" w:rsidRPr="00666D52">
        <w:t xml:space="preserve">nalysis: Applications to </w:t>
      </w:r>
      <w:r w:rsidR="00666D52">
        <w:t>c</w:t>
      </w:r>
      <w:r w:rsidR="00666D52" w:rsidRPr="00666D52">
        <w:t xml:space="preserve">ommunication </w:t>
      </w:r>
      <w:r w:rsidR="00666D52">
        <w:t>d</w:t>
      </w:r>
      <w:r w:rsidR="00666D52" w:rsidRPr="00666D52">
        <w:t>isorders</w:t>
      </w:r>
      <w:r w:rsidR="00666D52">
        <w:t xml:space="preserve">. In K. Allen &amp; K. Goodman (Chairs), </w:t>
      </w:r>
      <w:r w:rsidR="00666D52" w:rsidRPr="00666D52">
        <w:rPr>
          <w:i/>
        </w:rPr>
        <w:t>Miscue across the spectrum.</w:t>
      </w:r>
      <w:r w:rsidR="00666D52">
        <w:t xml:space="preserve"> Symposium conducted at WLU Literacies for All Summer Institute, Tucson, AZ.</w:t>
      </w:r>
    </w:p>
    <w:p w14:paraId="3C9755FE" w14:textId="77777777" w:rsidR="00666D52" w:rsidRDefault="00666D52" w:rsidP="00666D52">
      <w:pPr>
        <w:ind w:left="720" w:hanging="720"/>
      </w:pPr>
    </w:p>
    <w:p w14:paraId="4D351737" w14:textId="39E5B681" w:rsidR="00666D52" w:rsidRDefault="00666D52" w:rsidP="00666D52">
      <w:pPr>
        <w:ind w:left="720" w:hanging="720"/>
      </w:pPr>
      <w:r w:rsidRPr="008434CC">
        <w:t>Nelson, R.</w:t>
      </w:r>
      <w:r>
        <w:t>, Flurkey, A., Arrington, L., Percle, A.,</w:t>
      </w:r>
      <w:r w:rsidRPr="008434CC">
        <w:t xml:space="preserve"> </w:t>
      </w:r>
      <w:r>
        <w:t xml:space="preserve">Damico, H., &amp; Damico, J.S. (2017, July).  </w:t>
      </w:r>
      <w:r w:rsidRPr="00666D52">
        <w:rPr>
          <w:i/>
        </w:rPr>
        <w:t>Proposal for EMMA and reading flow: Overlapping data revealing underlying meaning-making.</w:t>
      </w:r>
      <w:r>
        <w:t xml:space="preserve"> Paper presented at annual </w:t>
      </w:r>
      <w:r w:rsidRPr="008434CC">
        <w:t>EMMA Researchers Meeting, WLU Literacies for All Summer</w:t>
      </w:r>
      <w:r>
        <w:t xml:space="preserve"> Institute, Tucson, AZ.</w:t>
      </w:r>
    </w:p>
    <w:p w14:paraId="14CAD707" w14:textId="7A613441" w:rsidR="00666D52" w:rsidRDefault="00666D52" w:rsidP="007A399E">
      <w:pPr>
        <w:ind w:left="720" w:hanging="720"/>
      </w:pPr>
    </w:p>
    <w:p w14:paraId="4EA6B90D" w14:textId="7B01A48D" w:rsidR="00A16C7E" w:rsidRDefault="00A16C7E" w:rsidP="00A16C7E">
      <w:pPr>
        <w:ind w:left="720" w:hanging="720"/>
      </w:pPr>
      <w:r>
        <w:t xml:space="preserve">Nelson, R., &amp; Damico, H., Damico, J.S., Weill, C., Hayes, K., &amp; Hays, K. (2017, July). </w:t>
      </w:r>
      <w:r w:rsidRPr="00855602">
        <w:rPr>
          <w:i/>
        </w:rPr>
        <w:t>Literacy comprehension deficits in children with language impairment: Establishing collaborative service delivery models.</w:t>
      </w:r>
      <w:r>
        <w:t xml:space="preserve"> </w:t>
      </w:r>
      <w:r w:rsidR="00855602">
        <w:t>Presentation to</w:t>
      </w:r>
      <w:r>
        <w:t xml:space="preserve"> </w:t>
      </w:r>
      <w:r w:rsidRPr="008434CC">
        <w:t>the American Speech-Language-Hearing Assoc</w:t>
      </w:r>
      <w:r>
        <w:t>iation Schools Connect Conference, New Orleans, LA.</w:t>
      </w:r>
    </w:p>
    <w:p w14:paraId="6D161471" w14:textId="77777777" w:rsidR="00A16C7E" w:rsidRDefault="00A16C7E" w:rsidP="00A16C7E">
      <w:pPr>
        <w:ind w:left="720" w:hanging="720"/>
      </w:pPr>
    </w:p>
    <w:p w14:paraId="7E1EAB67" w14:textId="79A71547" w:rsidR="00666D52" w:rsidRDefault="00A16C7E" w:rsidP="007A399E">
      <w:pPr>
        <w:ind w:left="720" w:hanging="720"/>
      </w:pPr>
      <w:r>
        <w:t xml:space="preserve">Damico, J.S., Nelson, R., &amp; Damico, H., (2017, July). </w:t>
      </w:r>
      <w:r w:rsidRPr="00855602">
        <w:rPr>
          <w:i/>
        </w:rPr>
        <w:t xml:space="preserve">Assessing classroom language and learning: Authentic and descriptive lessons from qualitative traditions. </w:t>
      </w:r>
      <w:r>
        <w:t xml:space="preserve">Invited Pre-conference workshop </w:t>
      </w:r>
      <w:r w:rsidRPr="008434CC">
        <w:t>presented at the American Speech-Language-Hearing Assoc</w:t>
      </w:r>
      <w:r>
        <w:t>iation Schools Connect Conference, New Orleans, LA.</w:t>
      </w:r>
    </w:p>
    <w:p w14:paraId="168B4C6D" w14:textId="77777777" w:rsidR="000D54CC" w:rsidRDefault="000D54CC" w:rsidP="000D54CC">
      <w:pPr>
        <w:ind w:left="720" w:hanging="720"/>
      </w:pPr>
    </w:p>
    <w:p w14:paraId="060F92E3" w14:textId="06A84AD2" w:rsidR="000D54CC" w:rsidRPr="000D54CC" w:rsidRDefault="000D54CC" w:rsidP="000D54CC">
      <w:pPr>
        <w:ind w:left="720" w:hanging="720"/>
      </w:pPr>
      <w:r w:rsidRPr="000D54CC">
        <w:t xml:space="preserve">Weill, C., Nelson, R.L., Damico, H. &amp; Damico, J.S. (2017, July). </w:t>
      </w:r>
      <w:r w:rsidRPr="000D54CC">
        <w:rPr>
          <w:i/>
        </w:rPr>
        <w:t>Cooper</w:t>
      </w:r>
      <w:r>
        <w:rPr>
          <w:i/>
        </w:rPr>
        <w:t xml:space="preserve">ative Learning Groups </w:t>
      </w:r>
      <w:r w:rsidRPr="000D54CC">
        <w:rPr>
          <w:i/>
        </w:rPr>
        <w:t>as Support for Social Skills Development for Adolescents with ASD.</w:t>
      </w:r>
      <w:r w:rsidRPr="000D54CC">
        <w:t xml:space="preserve"> Research presentation at ASHA Schools Connect, Health Care Connect, Private Practice Connect Conference, New Orleans, LA.</w:t>
      </w:r>
    </w:p>
    <w:p w14:paraId="2729E0F0" w14:textId="77777777" w:rsidR="00DD6FDF" w:rsidRDefault="00DD6FDF" w:rsidP="007A399E">
      <w:pPr>
        <w:ind w:left="720" w:hanging="720"/>
      </w:pPr>
    </w:p>
    <w:p w14:paraId="0AD0EEB2" w14:textId="01CC4473" w:rsidR="000D54CC" w:rsidRDefault="000D54CC" w:rsidP="000D54CC">
      <w:pPr>
        <w:ind w:left="720" w:hanging="720"/>
      </w:pPr>
      <w:r w:rsidRPr="000D54CC">
        <w:t xml:space="preserve">Maxwell, J., Nelson, R.L., Damico, H.L., Damico, J.S., </w:t>
      </w:r>
      <w:r>
        <w:t xml:space="preserve">&amp; </w:t>
      </w:r>
      <w:r w:rsidRPr="000D54CC">
        <w:t>Weill, C. (2017</w:t>
      </w:r>
      <w:r>
        <w:t>, May</w:t>
      </w:r>
      <w:r w:rsidRPr="000D54CC">
        <w:t>). </w:t>
      </w:r>
      <w:r w:rsidRPr="000D54CC">
        <w:rPr>
          <w:i/>
        </w:rPr>
        <w:t>Teachable Moments in Clinical Decision-Making: Strategies and Techniques.</w:t>
      </w:r>
      <w:r w:rsidRPr="000D54CC">
        <w:t> Seminar at the Florida Speech Language and Hearing Association Annual Convention.</w:t>
      </w:r>
    </w:p>
    <w:p w14:paraId="21B9E53C" w14:textId="77777777" w:rsidR="000D54CC" w:rsidRPr="000D54CC" w:rsidRDefault="000D54CC" w:rsidP="000D54CC">
      <w:pPr>
        <w:ind w:left="720" w:hanging="720"/>
      </w:pPr>
    </w:p>
    <w:p w14:paraId="1CC6C3A0" w14:textId="7C40D282" w:rsidR="007A399E" w:rsidRPr="008434CC" w:rsidRDefault="007A399E" w:rsidP="007A399E">
      <w:pPr>
        <w:ind w:left="720" w:hanging="720"/>
      </w:pPr>
      <w:r w:rsidRPr="008434CC">
        <w:t>Nelson, R. (201</w:t>
      </w:r>
      <w:r>
        <w:t>6</w:t>
      </w:r>
      <w:r w:rsidRPr="008434CC">
        <w:t xml:space="preserve">, December). </w:t>
      </w:r>
      <w:r w:rsidRPr="007A399E">
        <w:rPr>
          <w:i/>
        </w:rPr>
        <w:t xml:space="preserve">Writing </w:t>
      </w:r>
      <w:r>
        <w:rPr>
          <w:i/>
        </w:rPr>
        <w:t>instruction for reluctant learners with language differences: Key p</w:t>
      </w:r>
      <w:r w:rsidRPr="007A399E">
        <w:rPr>
          <w:i/>
        </w:rPr>
        <w:t>rinciples</w:t>
      </w:r>
      <w:r w:rsidRPr="008434CC">
        <w:rPr>
          <w:i/>
        </w:rPr>
        <w:t xml:space="preserve">. </w:t>
      </w:r>
      <w:r w:rsidRPr="008434CC">
        <w:t xml:space="preserve">Invited seminar delivered to the Illinois Resource Center’s </w:t>
      </w:r>
      <w:r>
        <w:t>40</w:t>
      </w:r>
      <w:r w:rsidRPr="008434CC">
        <w:rPr>
          <w:vertAlign w:val="superscript"/>
        </w:rPr>
        <w:t>th</w:t>
      </w:r>
      <w:r w:rsidRPr="008434CC">
        <w:t xml:space="preserve"> Annual Statewide Conference for Teachers Serving Linguistically and Culturally Diverse Students, Oak Brook, IL.</w:t>
      </w:r>
    </w:p>
    <w:p w14:paraId="104B9922" w14:textId="77777777" w:rsidR="007A399E" w:rsidRPr="008434CC" w:rsidRDefault="007A399E" w:rsidP="007A399E">
      <w:pPr>
        <w:ind w:left="720" w:hanging="720"/>
      </w:pPr>
    </w:p>
    <w:p w14:paraId="559C8B26" w14:textId="2E6A7F1F" w:rsidR="007A399E" w:rsidRPr="007A399E" w:rsidRDefault="007A399E" w:rsidP="008434CC">
      <w:pPr>
        <w:ind w:left="720" w:hanging="720"/>
      </w:pPr>
      <w:r>
        <w:t>Nelson, R.</w:t>
      </w:r>
      <w:r w:rsidRPr="00805E40">
        <w:t xml:space="preserve"> (201</w:t>
      </w:r>
      <w:r>
        <w:t>6</w:t>
      </w:r>
      <w:r w:rsidRPr="00805E40">
        <w:t xml:space="preserve">, December). </w:t>
      </w:r>
      <w:r w:rsidRPr="007A399E">
        <w:rPr>
          <w:i/>
        </w:rPr>
        <w:t xml:space="preserve">Revaluing </w:t>
      </w:r>
      <w:r>
        <w:rPr>
          <w:i/>
        </w:rPr>
        <w:t>learners with language differences: Fostering resilience through l</w:t>
      </w:r>
      <w:r w:rsidRPr="007A399E">
        <w:rPr>
          <w:i/>
        </w:rPr>
        <w:t>i</w:t>
      </w:r>
      <w:r>
        <w:rPr>
          <w:i/>
        </w:rPr>
        <w:t>teracy i</w:t>
      </w:r>
      <w:r w:rsidRPr="007A399E">
        <w:rPr>
          <w:i/>
        </w:rPr>
        <w:t>nstruction</w:t>
      </w:r>
      <w:r w:rsidRPr="00805E40">
        <w:rPr>
          <w:i/>
        </w:rPr>
        <w:t xml:space="preserve">. </w:t>
      </w:r>
      <w:r w:rsidRPr="00805E40">
        <w:t xml:space="preserve">Invited seminar delivered to the Illinois Resource Center’s </w:t>
      </w:r>
      <w:r>
        <w:t>40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</w:t>
      </w:r>
      <w:r>
        <w:t>, Oak Brook, IL</w:t>
      </w:r>
      <w:r w:rsidRPr="00805E40">
        <w:t>.</w:t>
      </w:r>
    </w:p>
    <w:p w14:paraId="719304CC" w14:textId="77777777" w:rsidR="007A399E" w:rsidRDefault="007A399E" w:rsidP="008434CC">
      <w:pPr>
        <w:ind w:left="720" w:hanging="720"/>
        <w:rPr>
          <w:bCs/>
        </w:rPr>
      </w:pPr>
    </w:p>
    <w:p w14:paraId="6EF26F5C" w14:textId="4D19108B" w:rsidR="007A399E" w:rsidRDefault="007A399E" w:rsidP="008434CC">
      <w:pPr>
        <w:ind w:left="720" w:hanging="720"/>
        <w:rPr>
          <w:bCs/>
        </w:rPr>
      </w:pPr>
      <w:r>
        <w:rPr>
          <w:bCs/>
        </w:rPr>
        <w:t>Nelson, R., Damico, J., Damico, H., Weill, C. (December, 2016).</w:t>
      </w:r>
      <w:r w:rsidRPr="007A399E">
        <w:t xml:space="preserve"> </w:t>
      </w:r>
      <w:r w:rsidRPr="007A399E">
        <w:rPr>
          <w:bCs/>
        </w:rPr>
        <w:t xml:space="preserve">Eye </w:t>
      </w:r>
      <w:r>
        <w:rPr>
          <w:bCs/>
        </w:rPr>
        <w:t>m</w:t>
      </w:r>
      <w:r w:rsidRPr="007A399E">
        <w:rPr>
          <w:bCs/>
        </w:rPr>
        <w:t xml:space="preserve">ovements at the </w:t>
      </w:r>
      <w:r>
        <w:rPr>
          <w:bCs/>
        </w:rPr>
        <w:t>m</w:t>
      </w:r>
      <w:r w:rsidRPr="007A399E">
        <w:rPr>
          <w:bCs/>
        </w:rPr>
        <w:t xml:space="preserve">oments of </w:t>
      </w:r>
      <w:r>
        <w:rPr>
          <w:bCs/>
        </w:rPr>
        <w:t>mediation: Examining real time impact of shared r</w:t>
      </w:r>
      <w:r w:rsidRPr="007A399E">
        <w:rPr>
          <w:bCs/>
        </w:rPr>
        <w:t>eading</w:t>
      </w:r>
      <w:r>
        <w:rPr>
          <w:bCs/>
        </w:rPr>
        <w:t xml:space="preserve">. In P. Martens, K. Goodman, &amp; Y. Goodman (Chairs), </w:t>
      </w:r>
      <w:r w:rsidRPr="007A399E">
        <w:rPr>
          <w:bCs/>
          <w:i/>
        </w:rPr>
        <w:t>Transforming understandings of the reading process through Eye Movement Miscue Analysis (EMMA)</w:t>
      </w:r>
      <w:r>
        <w:rPr>
          <w:bCs/>
        </w:rPr>
        <w:t xml:space="preserve">. Symposium conducted at the meeting of Literacy Research Association, Nashville.  </w:t>
      </w:r>
    </w:p>
    <w:p w14:paraId="65A7095E" w14:textId="77777777" w:rsidR="007A399E" w:rsidRDefault="007A399E" w:rsidP="008434CC">
      <w:pPr>
        <w:ind w:left="720" w:hanging="720"/>
        <w:rPr>
          <w:bCs/>
        </w:rPr>
      </w:pPr>
    </w:p>
    <w:p w14:paraId="5AD923D9" w14:textId="44CD7E9B" w:rsidR="008434CC" w:rsidRDefault="008434CC" w:rsidP="008434CC">
      <w:pPr>
        <w:ind w:left="720" w:hanging="720"/>
        <w:rPr>
          <w:b/>
        </w:rPr>
      </w:pPr>
      <w:r w:rsidRPr="008434CC">
        <w:rPr>
          <w:bCs/>
        </w:rPr>
        <w:t>Damico, J.S., Nelson, R.L., Clark, C., Damico, H.L., Lynch, K. &amp; Tetnowski, J. (2016</w:t>
      </w:r>
      <w:r>
        <w:rPr>
          <w:bCs/>
        </w:rPr>
        <w:t>, December</w:t>
      </w:r>
      <w:r w:rsidRPr="008434CC">
        <w:rPr>
          <w:bCs/>
        </w:rPr>
        <w:t>) Silent Reading versus Reading Aloud: Processing Differences in Individuals with Aphasia. Research presentation at the International Aphasia Rehabilitat</w:t>
      </w:r>
      <w:r>
        <w:rPr>
          <w:bCs/>
        </w:rPr>
        <w:t>ion Conference, London, England</w:t>
      </w:r>
      <w:r w:rsidRPr="008434CC">
        <w:rPr>
          <w:bCs/>
        </w:rPr>
        <w:t>.</w:t>
      </w:r>
    </w:p>
    <w:p w14:paraId="79225F8C" w14:textId="77777777" w:rsidR="008434CC" w:rsidRDefault="008434CC" w:rsidP="008434CC">
      <w:pPr>
        <w:ind w:left="720" w:hanging="720"/>
        <w:rPr>
          <w:b/>
        </w:rPr>
      </w:pPr>
    </w:p>
    <w:p w14:paraId="262A482E" w14:textId="1003267B" w:rsidR="008434CC" w:rsidRPr="007A399E" w:rsidRDefault="008434CC" w:rsidP="008434CC">
      <w:pPr>
        <w:ind w:left="720" w:hanging="720"/>
        <w:rPr>
          <w:b/>
        </w:rPr>
      </w:pPr>
      <w:r w:rsidRPr="008434CC">
        <w:rPr>
          <w:bCs/>
        </w:rPr>
        <w:t>Damico, J.S., Damico, H.L., Nelson, R.L., &amp; Lynch, K. (2016</w:t>
      </w:r>
      <w:r>
        <w:rPr>
          <w:bCs/>
        </w:rPr>
        <w:t>, December</w:t>
      </w:r>
      <w:r w:rsidRPr="008434CC">
        <w:rPr>
          <w:bCs/>
        </w:rPr>
        <w:t>).  Meaning-based reading in aphasia therapy. Research presentation at the International Aphasia Rehabilitati</w:t>
      </w:r>
      <w:r>
        <w:rPr>
          <w:bCs/>
        </w:rPr>
        <w:t>on Conference, London, England.</w:t>
      </w:r>
    </w:p>
    <w:p w14:paraId="3F1FDF35" w14:textId="77777777" w:rsidR="008434CC" w:rsidRDefault="008434CC" w:rsidP="008434CC">
      <w:pPr>
        <w:ind w:left="720" w:hanging="720"/>
      </w:pPr>
    </w:p>
    <w:p w14:paraId="7BCC6A99" w14:textId="0DE30BEC" w:rsidR="008434CC" w:rsidRDefault="008434CC" w:rsidP="008434CC">
      <w:pPr>
        <w:ind w:left="720" w:hanging="720"/>
      </w:pPr>
      <w:r w:rsidRPr="008434CC">
        <w:t>Nelson, R.L., Damico, H.L., &amp; Damico, J.S. (2016</w:t>
      </w:r>
      <w:r>
        <w:t>,</w:t>
      </w:r>
      <w:r w:rsidRPr="008434CC">
        <w:t xml:space="preserve"> </w:t>
      </w:r>
      <w:r>
        <w:t>November</w:t>
      </w:r>
      <w:r w:rsidRPr="008434CC">
        <w:t>). Individual Trajectories of Development in the Reading of Children with Language Impairment: An Ethnographic Investigation.  A research seminar presented at the American Speech-Language-Hearing Association Con</w:t>
      </w:r>
      <w:r>
        <w:t>vention, Philadelphia.</w:t>
      </w:r>
    </w:p>
    <w:p w14:paraId="5885CBD1" w14:textId="77777777" w:rsidR="008434CC" w:rsidRDefault="008434CC" w:rsidP="008434CC">
      <w:pPr>
        <w:ind w:left="720" w:hanging="720"/>
      </w:pPr>
    </w:p>
    <w:p w14:paraId="1764E164" w14:textId="29C13C9F" w:rsidR="008434CC" w:rsidRPr="008434CC" w:rsidRDefault="008434CC" w:rsidP="008434CC">
      <w:pPr>
        <w:ind w:left="720" w:hanging="720"/>
      </w:pPr>
      <w:r w:rsidRPr="008434CC">
        <w:t>Damico, H.L., Nelson, R.L., Weill, C., Kim, J., &amp; Damico, J.S. (2016</w:t>
      </w:r>
      <w:r>
        <w:t>, November</w:t>
      </w:r>
      <w:r w:rsidRPr="008434CC">
        <w:t>). Writing in Social Contexts: Outcomes with Children With Communicative Disorders. A research seminar presented at the American Speech-Language-Hearing Assoc</w:t>
      </w:r>
      <w:r>
        <w:t>iation Convention, Philadelphia</w:t>
      </w:r>
      <w:r w:rsidRPr="008434CC">
        <w:t>.</w:t>
      </w:r>
    </w:p>
    <w:p w14:paraId="3491CD82" w14:textId="77777777" w:rsidR="008434CC" w:rsidRPr="008434CC" w:rsidRDefault="008434CC" w:rsidP="008434CC">
      <w:pPr>
        <w:ind w:left="720" w:hanging="720"/>
      </w:pPr>
    </w:p>
    <w:p w14:paraId="330DD675" w14:textId="779671FB" w:rsidR="008434CC" w:rsidRPr="008434CC" w:rsidRDefault="008434CC" w:rsidP="008434CC">
      <w:pPr>
        <w:ind w:left="720" w:hanging="720"/>
      </w:pPr>
      <w:r w:rsidRPr="008434CC">
        <w:t>Clark, C., Nelson, R.L., Damico, H L., Damico, J.S., &amp; Weill, C. (2016</w:t>
      </w:r>
      <w:r>
        <w:t>, November</w:t>
      </w:r>
      <w:r w:rsidRPr="008434CC">
        <w:t xml:space="preserve">). Visualizing at the moment of Reading Intervention: An Exploratory Eye-Tracking Case Study. A research presentation at the American Speech-Language-Hearing Association </w:t>
      </w:r>
      <w:r>
        <w:t>Convention, Philadelphia</w:t>
      </w:r>
      <w:r w:rsidRPr="008434CC">
        <w:t xml:space="preserve">. </w:t>
      </w:r>
    </w:p>
    <w:p w14:paraId="26D42B67" w14:textId="77777777" w:rsidR="008434CC" w:rsidRPr="008434CC" w:rsidRDefault="008434CC" w:rsidP="008434CC">
      <w:pPr>
        <w:ind w:left="720" w:hanging="720"/>
      </w:pPr>
    </w:p>
    <w:p w14:paraId="47D37223" w14:textId="183BDFDB" w:rsidR="008434CC" w:rsidRPr="008434CC" w:rsidRDefault="008434CC" w:rsidP="008434CC">
      <w:pPr>
        <w:ind w:left="720" w:hanging="720"/>
      </w:pPr>
      <w:r w:rsidRPr="008434CC">
        <w:t>Nelson, R.L., Damico, H.L., Damico, J.S., Weill, C. (2016</w:t>
      </w:r>
      <w:r>
        <w:t>, July</w:t>
      </w:r>
      <w:r w:rsidRPr="008434CC">
        <w:t xml:space="preserve">). Embracing uniqueness: The different paths to the common outcome of improved reading in children with language learning impairment. </w:t>
      </w:r>
      <w:r w:rsidR="00DD6FDF">
        <w:t xml:space="preserve">Paper presented at </w:t>
      </w:r>
      <w:r w:rsidRPr="008434CC">
        <w:t xml:space="preserve">WLU Literacies for All Summer Institute, St. Louis, Missouri. </w:t>
      </w:r>
    </w:p>
    <w:p w14:paraId="2618F74E" w14:textId="77777777" w:rsidR="008434CC" w:rsidRPr="008434CC" w:rsidRDefault="008434CC" w:rsidP="008434CC">
      <w:pPr>
        <w:ind w:left="720" w:hanging="720"/>
      </w:pPr>
    </w:p>
    <w:p w14:paraId="1399382D" w14:textId="1747EF32" w:rsidR="008434CC" w:rsidRPr="008434CC" w:rsidRDefault="008434CC" w:rsidP="008434CC">
      <w:pPr>
        <w:ind w:left="720" w:hanging="720"/>
      </w:pPr>
      <w:r w:rsidRPr="008434CC">
        <w:t>Damico, H.L., Nelson, R.L., Damico, J.S. (2016</w:t>
      </w:r>
      <w:r>
        <w:t>, July</w:t>
      </w:r>
      <w:r w:rsidRPr="008434CC">
        <w:t>). An application of eye movement during writing with a child with language disorder. EMMA Researchers Meeting, WLU Literacies for All Summer</w:t>
      </w:r>
      <w:r>
        <w:t xml:space="preserve"> Institute, St. Louis, Missouri</w:t>
      </w:r>
      <w:r w:rsidRPr="008434CC">
        <w:t>.</w:t>
      </w:r>
    </w:p>
    <w:p w14:paraId="74CAE0A4" w14:textId="77777777" w:rsidR="008434CC" w:rsidRPr="008434CC" w:rsidRDefault="008434CC" w:rsidP="008434CC">
      <w:pPr>
        <w:ind w:left="720" w:hanging="720"/>
      </w:pPr>
    </w:p>
    <w:p w14:paraId="5BFEB63B" w14:textId="3DB00E88" w:rsidR="008434CC" w:rsidRPr="008434CC" w:rsidRDefault="008434CC" w:rsidP="008434CC">
      <w:pPr>
        <w:ind w:left="720" w:hanging="720"/>
      </w:pPr>
      <w:r w:rsidRPr="008434CC">
        <w:t>Nelson, R.L., Damico, H.L., Damico, J.S., Weill, C., Clark, C. (2016). Visualizing Mediation: Examining Eye Movement During Shared Reading. Research presentation at the</w:t>
      </w:r>
      <w:r>
        <w:t xml:space="preserve"> Towson</w:t>
      </w:r>
      <w:r w:rsidRPr="008434CC">
        <w:t xml:space="preserve"> Eye Movement Miscue Analysis (EMMA) Conference, Baltimore, MD, June.</w:t>
      </w:r>
    </w:p>
    <w:p w14:paraId="21592AC7" w14:textId="77777777" w:rsidR="008434CC" w:rsidRPr="008434CC" w:rsidRDefault="008434CC" w:rsidP="005B2384">
      <w:pPr>
        <w:ind w:left="720" w:hanging="720"/>
      </w:pPr>
    </w:p>
    <w:p w14:paraId="1AB24F49" w14:textId="77777777" w:rsidR="005B2384" w:rsidRPr="008434CC" w:rsidRDefault="0084506A" w:rsidP="005B2384">
      <w:pPr>
        <w:ind w:left="720" w:hanging="720"/>
      </w:pPr>
      <w:r w:rsidRPr="008434CC">
        <w:t xml:space="preserve">Nelson, R. (2015, December). </w:t>
      </w:r>
      <w:r w:rsidRPr="008434CC">
        <w:rPr>
          <w:i/>
        </w:rPr>
        <w:t xml:space="preserve">Academic Conversations: Building Capacity In Children with Language Learning Differences. </w:t>
      </w:r>
      <w:r w:rsidRPr="008434CC">
        <w:t>Invited seminar delivered to the Illinois Resource Center’s 39</w:t>
      </w:r>
      <w:r w:rsidRPr="008434CC">
        <w:rPr>
          <w:vertAlign w:val="superscript"/>
        </w:rPr>
        <w:t>th</w:t>
      </w:r>
      <w:r w:rsidRPr="008434CC">
        <w:t xml:space="preserve"> Annual Statewide Conference for Teachers Serving Linguistically and Culturally Diverse Students, Oak Brook, IL.</w:t>
      </w:r>
    </w:p>
    <w:p w14:paraId="45985858" w14:textId="77777777" w:rsidR="005B2384" w:rsidRPr="008434CC" w:rsidRDefault="005B2384" w:rsidP="005B2384">
      <w:pPr>
        <w:ind w:left="720" w:hanging="720"/>
      </w:pPr>
    </w:p>
    <w:p w14:paraId="008203FC" w14:textId="77777777" w:rsidR="005B2384" w:rsidRDefault="0084506A" w:rsidP="005B2384">
      <w:pPr>
        <w:ind w:left="720" w:hanging="720"/>
      </w:pPr>
      <w:r>
        <w:t>Nelson, R.</w:t>
      </w:r>
      <w:r w:rsidRPr="00805E40">
        <w:t xml:space="preserve"> (201</w:t>
      </w:r>
      <w:r>
        <w:t>5</w:t>
      </w:r>
      <w:r w:rsidRPr="00805E40">
        <w:t xml:space="preserve">, December). </w:t>
      </w:r>
      <w:r w:rsidRPr="00A45F3D">
        <w:rPr>
          <w:i/>
        </w:rPr>
        <w:t>Engaging Extremely Reluctant Writers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9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</w:t>
      </w:r>
      <w:r>
        <w:t>, Oak Brook, IL</w:t>
      </w:r>
      <w:r w:rsidRPr="00805E40">
        <w:t>.</w:t>
      </w:r>
    </w:p>
    <w:p w14:paraId="16DF9020" w14:textId="77777777" w:rsidR="005B2384" w:rsidRDefault="005B2384" w:rsidP="005B2384">
      <w:pPr>
        <w:ind w:left="720" w:hanging="720"/>
      </w:pPr>
    </w:p>
    <w:p w14:paraId="19A8CA3C" w14:textId="77777777" w:rsidR="005B2384" w:rsidRDefault="006D623F" w:rsidP="005B2384">
      <w:pPr>
        <w:ind w:left="720" w:hanging="720"/>
      </w:pPr>
      <w:r w:rsidRPr="00A64E43">
        <w:t>Damico, J.S.,</w:t>
      </w:r>
      <w:r>
        <w:t xml:space="preserve"> Damico, H., &amp; Nelson, R. </w:t>
      </w:r>
      <w:r w:rsidRPr="00A64E43">
        <w:t>(201</w:t>
      </w:r>
      <w:r>
        <w:t>5</w:t>
      </w:r>
      <w:r w:rsidRPr="00A64E43">
        <w:t xml:space="preserve">, November). </w:t>
      </w:r>
      <w:r>
        <w:rPr>
          <w:i/>
        </w:rPr>
        <w:t>Addressing mixed literacy instruction &amp; how to resolve relevant issues</w:t>
      </w:r>
      <w:r w:rsidRPr="00A64E43">
        <w:rPr>
          <w:i/>
        </w:rPr>
        <w:t>.</w:t>
      </w:r>
      <w:r w:rsidRPr="00A64E43">
        <w:t xml:space="preserve"> </w:t>
      </w:r>
      <w:r>
        <w:t>Seminar</w:t>
      </w:r>
      <w:r w:rsidRPr="00A64E43">
        <w:t xml:space="preserve"> presented at the American Speech-Language-Hearing Association Annual Convention, </w:t>
      </w:r>
      <w:r>
        <w:t>Denver, CO</w:t>
      </w:r>
      <w:r w:rsidRPr="00A64E43">
        <w:t>.</w:t>
      </w:r>
    </w:p>
    <w:p w14:paraId="7B631E06" w14:textId="77777777" w:rsidR="005B2384" w:rsidRDefault="005B2384" w:rsidP="005B2384">
      <w:pPr>
        <w:ind w:left="720" w:hanging="720"/>
      </w:pPr>
    </w:p>
    <w:p w14:paraId="2483B38C" w14:textId="77777777" w:rsidR="005B2384" w:rsidRDefault="006D623F" w:rsidP="005B2384">
      <w:pPr>
        <w:ind w:left="720" w:hanging="720"/>
      </w:pPr>
      <w:r>
        <w:t xml:space="preserve">Damico, H., Damico, J.S., &amp; Nelson, R. (2015, November). </w:t>
      </w:r>
      <w:r w:rsidRPr="006D623F">
        <w:rPr>
          <w:i/>
        </w:rPr>
        <w:t>Decision-making as cognitive process during writing: Insights from eye tracking.</w:t>
      </w:r>
      <w:r>
        <w:t xml:space="preserve"> </w:t>
      </w:r>
      <w:r w:rsidRPr="00E337DD">
        <w:t>A poster presented at the American Speech-Language-Hearing Association Annual Convention,</w:t>
      </w:r>
      <w:r>
        <w:t xml:space="preserve"> Denver, CO.</w:t>
      </w:r>
    </w:p>
    <w:p w14:paraId="6B8BB82E" w14:textId="77777777" w:rsidR="005B2384" w:rsidRDefault="005B2384" w:rsidP="005B2384">
      <w:pPr>
        <w:ind w:left="720" w:hanging="720"/>
      </w:pPr>
    </w:p>
    <w:p w14:paraId="6A25B0FF" w14:textId="77777777" w:rsidR="005B2384" w:rsidRDefault="006D623F" w:rsidP="005B2384">
      <w:pPr>
        <w:ind w:left="720" w:hanging="720"/>
      </w:pPr>
      <w:r>
        <w:t>Anderson, J., Nelson, R., Damico, J.</w:t>
      </w:r>
      <w:r w:rsidR="000E7ED7">
        <w:t>S.</w:t>
      </w:r>
      <w:r>
        <w:t>, Damico, H., &amp; Weill</w:t>
      </w:r>
      <w:r w:rsidR="000E7ED7">
        <w:t xml:space="preserve">, C. (2015, November). </w:t>
      </w:r>
      <w:r w:rsidR="000E7ED7" w:rsidRPr="000E7ED7">
        <w:rPr>
          <w:i/>
        </w:rPr>
        <w:t>Impact of shared control on reading in a child with autism spectrum disorder.</w:t>
      </w:r>
      <w:r w:rsidR="000E7ED7">
        <w:t xml:space="preserve"> </w:t>
      </w:r>
      <w:r w:rsidR="000E7ED7" w:rsidRPr="00E337DD">
        <w:t>A poster presented at the American Speech-Language-Hearing Association Annual Convention,</w:t>
      </w:r>
      <w:r w:rsidR="000E7ED7">
        <w:t xml:space="preserve"> Denver, CO.</w:t>
      </w:r>
    </w:p>
    <w:p w14:paraId="4304233E" w14:textId="77777777" w:rsidR="005B2384" w:rsidRDefault="005B2384" w:rsidP="005B2384">
      <w:pPr>
        <w:ind w:left="720" w:hanging="720"/>
      </w:pPr>
    </w:p>
    <w:p w14:paraId="10C8DDFD" w14:textId="77777777" w:rsidR="005B2384" w:rsidRDefault="000E7ED7" w:rsidP="005B2384">
      <w:pPr>
        <w:ind w:left="720" w:hanging="720"/>
      </w:pPr>
      <w:r>
        <w:t xml:space="preserve">Clark, C., Nelson, R., Damico, J.S., Damico, H., &amp; Weill, C. (2015, November). </w:t>
      </w:r>
      <w:r w:rsidRPr="000E7ED7">
        <w:rPr>
          <w:i/>
        </w:rPr>
        <w:t>Eye movements in reading of children with impairment: Differences in self-authored vs. professionally-written texts.</w:t>
      </w:r>
      <w:r>
        <w:t xml:space="preserve"> </w:t>
      </w:r>
      <w:r w:rsidRPr="00E337DD">
        <w:t>A poster presented at the American Speech-Language-Hearing Association Annual Convention,</w:t>
      </w:r>
      <w:r>
        <w:t xml:space="preserve"> Denver, CO.</w:t>
      </w:r>
    </w:p>
    <w:p w14:paraId="04F8EBEF" w14:textId="77777777" w:rsidR="005B2384" w:rsidRDefault="005B2384" w:rsidP="005B2384">
      <w:pPr>
        <w:ind w:left="720" w:hanging="720"/>
      </w:pPr>
    </w:p>
    <w:p w14:paraId="5C7FEC11" w14:textId="77777777" w:rsidR="005B2384" w:rsidRDefault="000E7ED7" w:rsidP="005B2384">
      <w:pPr>
        <w:ind w:left="720" w:hanging="720"/>
      </w:pPr>
      <w:r>
        <w:t xml:space="preserve">Nelson, R. (2015, July). </w:t>
      </w:r>
      <w:r w:rsidRPr="001A5C5E">
        <w:rPr>
          <w:i/>
        </w:rPr>
        <w:t>Establishing successful transitions into adulthood through speech-language pathology.</w:t>
      </w:r>
      <w:r>
        <w:t xml:space="preserve"> </w:t>
      </w:r>
      <w:r w:rsidR="001A5C5E">
        <w:t>Invited keynote delivered to Independence in Autism Conference, McNeese University, Lake Charles, LA.</w:t>
      </w:r>
    </w:p>
    <w:p w14:paraId="32902384" w14:textId="77777777" w:rsidR="005B2384" w:rsidRDefault="005B2384" w:rsidP="005B2384">
      <w:pPr>
        <w:ind w:left="720" w:hanging="720"/>
      </w:pPr>
    </w:p>
    <w:p w14:paraId="5EAF4289" w14:textId="77777777" w:rsidR="005B2384" w:rsidRDefault="008501C6" w:rsidP="005B2384">
      <w:pPr>
        <w:ind w:left="720" w:hanging="720"/>
      </w:pPr>
      <w:r w:rsidRPr="005F6D77">
        <w:t xml:space="preserve">Nelson, R., Damico, J.S., Damico, H. (2015, July). </w:t>
      </w:r>
      <w:r w:rsidRPr="005F6D77">
        <w:rPr>
          <w:i/>
        </w:rPr>
        <w:t>Challenges with EMMA: Demonstrations with authentic data.</w:t>
      </w:r>
      <w:r w:rsidRPr="005F6D77">
        <w:t xml:space="preserve"> Seminar presented at the International Reading Miscue Analysis Conference, Decatur, GA.</w:t>
      </w:r>
      <w:r>
        <w:t xml:space="preserve"> </w:t>
      </w:r>
    </w:p>
    <w:p w14:paraId="04987BD5" w14:textId="77777777" w:rsidR="005B2384" w:rsidRDefault="005B2384" w:rsidP="005B2384">
      <w:pPr>
        <w:ind w:left="720" w:hanging="720"/>
      </w:pPr>
    </w:p>
    <w:p w14:paraId="68D349BB" w14:textId="77777777" w:rsidR="005B2384" w:rsidRDefault="00BA5607" w:rsidP="005B2384">
      <w:pPr>
        <w:ind w:left="720" w:hanging="720"/>
      </w:pPr>
      <w:r>
        <w:t xml:space="preserve">Damico, H., Damico, J.S., Nelson, R. (2015, July). </w:t>
      </w:r>
      <w:r w:rsidRPr="0084506A">
        <w:rPr>
          <w:i/>
        </w:rPr>
        <w:t>Constructing competence in special needs writers: Process writing with learners with language disorders.</w:t>
      </w:r>
      <w:r>
        <w:t xml:space="preserve"> Seminar presented at the </w:t>
      </w:r>
      <w:r w:rsidR="008501C6">
        <w:t xml:space="preserve">International </w:t>
      </w:r>
      <w:r>
        <w:t>Whole Language Umbrella</w:t>
      </w:r>
      <w:r w:rsidR="008501C6">
        <w:t xml:space="preserve"> of the National Council of Teachers of English</w:t>
      </w:r>
      <w:r>
        <w:t xml:space="preserve"> Literacies for All Summer Institute, </w:t>
      </w:r>
      <w:r w:rsidR="008501C6">
        <w:t>Decatur, GA</w:t>
      </w:r>
      <w:r>
        <w:t>.</w:t>
      </w:r>
    </w:p>
    <w:p w14:paraId="0CC08359" w14:textId="77777777" w:rsidR="005B2384" w:rsidRDefault="005B2384" w:rsidP="005B2384">
      <w:pPr>
        <w:ind w:left="720" w:hanging="720"/>
      </w:pPr>
    </w:p>
    <w:p w14:paraId="507B9CD6" w14:textId="77777777" w:rsidR="005B2384" w:rsidRDefault="0086693C" w:rsidP="005B2384">
      <w:pPr>
        <w:ind w:left="720" w:hanging="720"/>
      </w:pPr>
      <w:r>
        <w:t xml:space="preserve">Nelson, R. (2015, June). </w:t>
      </w:r>
      <w:r w:rsidR="008501C6" w:rsidRPr="0084506A">
        <w:rPr>
          <w:i/>
        </w:rPr>
        <w:t xml:space="preserve">Fostering </w:t>
      </w:r>
      <w:r w:rsidRPr="0084506A">
        <w:rPr>
          <w:i/>
        </w:rPr>
        <w:t>s</w:t>
      </w:r>
      <w:r w:rsidR="008501C6" w:rsidRPr="0084506A">
        <w:rPr>
          <w:i/>
        </w:rPr>
        <w:t xml:space="preserve">trengths and </w:t>
      </w:r>
      <w:r w:rsidRPr="0084506A">
        <w:rPr>
          <w:i/>
        </w:rPr>
        <w:t>r</w:t>
      </w:r>
      <w:r w:rsidR="008501C6" w:rsidRPr="0084506A">
        <w:rPr>
          <w:i/>
        </w:rPr>
        <w:t xml:space="preserve">esilience in </w:t>
      </w:r>
      <w:r w:rsidRPr="0084506A">
        <w:rPr>
          <w:i/>
        </w:rPr>
        <w:t>r</w:t>
      </w:r>
      <w:r w:rsidR="008501C6" w:rsidRPr="0084506A">
        <w:rPr>
          <w:i/>
        </w:rPr>
        <w:t xml:space="preserve">eluctant </w:t>
      </w:r>
      <w:r w:rsidRPr="0084506A">
        <w:rPr>
          <w:i/>
        </w:rPr>
        <w:t>learners: l</w:t>
      </w:r>
      <w:r w:rsidR="008501C6" w:rsidRPr="0084506A">
        <w:rPr>
          <w:i/>
        </w:rPr>
        <w:t xml:space="preserve">iteracy </w:t>
      </w:r>
      <w:r w:rsidRPr="0084506A">
        <w:rPr>
          <w:i/>
        </w:rPr>
        <w:t>instruction for children with d</w:t>
      </w:r>
      <w:r w:rsidR="008501C6" w:rsidRPr="0084506A">
        <w:rPr>
          <w:i/>
        </w:rPr>
        <w:t>ifferences.</w:t>
      </w:r>
      <w:r w:rsidR="008501C6">
        <w:t xml:space="preserve"> </w:t>
      </w:r>
      <w:r w:rsidR="0084506A">
        <w:t xml:space="preserve">Invited keynote delivered to Our Kids Summer Institute for Heartland Area Education Agency, Des Moines, IA. </w:t>
      </w:r>
    </w:p>
    <w:p w14:paraId="313C9DBA" w14:textId="77777777" w:rsidR="005B2384" w:rsidRDefault="005B2384" w:rsidP="005B2384">
      <w:pPr>
        <w:ind w:left="720" w:hanging="720"/>
      </w:pPr>
    </w:p>
    <w:p w14:paraId="7D7BB631" w14:textId="77777777" w:rsidR="005B2384" w:rsidRDefault="0084506A" w:rsidP="005B2384">
      <w:pPr>
        <w:ind w:left="720" w:hanging="720"/>
      </w:pPr>
      <w:r>
        <w:t xml:space="preserve">Nelson, R. (2015, June). </w:t>
      </w:r>
      <w:r w:rsidRPr="0084506A">
        <w:rPr>
          <w:i/>
        </w:rPr>
        <w:t>Applying the</w:t>
      </w:r>
      <w:r>
        <w:t xml:space="preserve"> </w:t>
      </w:r>
      <w:r w:rsidRPr="0084506A">
        <w:rPr>
          <w:i/>
        </w:rPr>
        <w:t>Fostering strengths and resilience in reluctant learners: literacy instruction for children with differences.</w:t>
      </w:r>
      <w:r>
        <w:t xml:space="preserve"> S</w:t>
      </w:r>
      <w:r w:rsidR="00286305">
        <w:t xml:space="preserve">ymposium breakout session </w:t>
      </w:r>
      <w:r w:rsidRPr="0084506A">
        <w:t>delivered to Our Kids Summer Institute for Heartland Area Education Agency, Des Moines, IA.</w:t>
      </w:r>
    </w:p>
    <w:p w14:paraId="0E097CE6" w14:textId="77777777" w:rsidR="005B2384" w:rsidRDefault="005B2384" w:rsidP="005B2384">
      <w:pPr>
        <w:ind w:left="720" w:hanging="720"/>
      </w:pPr>
    </w:p>
    <w:p w14:paraId="1D094A37" w14:textId="77777777" w:rsidR="005B2384" w:rsidRDefault="00A45F3D" w:rsidP="005B2384">
      <w:pPr>
        <w:ind w:left="720" w:hanging="720"/>
      </w:pPr>
      <w:r>
        <w:t xml:space="preserve">Nelson, R. </w:t>
      </w:r>
      <w:r w:rsidRPr="00805E40">
        <w:t>(201</w:t>
      </w:r>
      <w:r>
        <w:t>4</w:t>
      </w:r>
      <w:r w:rsidRPr="00805E40">
        <w:t xml:space="preserve">, December). </w:t>
      </w:r>
      <w:r w:rsidRPr="00A45F3D">
        <w:rPr>
          <w:i/>
        </w:rPr>
        <w:t>Academic Resilience Through Literacy Instruction: Fostering Strengths Amidst Language Differences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8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</w:t>
      </w:r>
      <w:r w:rsidR="008501C6">
        <w:t>, Oak Brook, IL</w:t>
      </w:r>
      <w:r w:rsidRPr="00805E40">
        <w:t>.</w:t>
      </w:r>
    </w:p>
    <w:p w14:paraId="0870DE79" w14:textId="77777777" w:rsidR="005B2384" w:rsidRDefault="005B2384" w:rsidP="005B2384">
      <w:pPr>
        <w:ind w:left="720" w:hanging="720"/>
      </w:pPr>
    </w:p>
    <w:p w14:paraId="6D138E2A" w14:textId="77777777" w:rsidR="005B2384" w:rsidRDefault="00A45F3D" w:rsidP="005B2384">
      <w:pPr>
        <w:ind w:left="720" w:hanging="720"/>
      </w:pPr>
      <w:r>
        <w:t>Nelson, R.</w:t>
      </w:r>
      <w:r w:rsidRPr="00805E40">
        <w:t xml:space="preserve"> (201</w:t>
      </w:r>
      <w:r>
        <w:t>4</w:t>
      </w:r>
      <w:r w:rsidRPr="00805E40">
        <w:t xml:space="preserve">, December). </w:t>
      </w:r>
      <w:r w:rsidRPr="00A45F3D">
        <w:rPr>
          <w:i/>
        </w:rPr>
        <w:t>Extremely Reluctant Writers: Engaging Learners with Language Differences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8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</w:t>
      </w:r>
      <w:r w:rsidR="008501C6">
        <w:t>, Oak Brook, IL</w:t>
      </w:r>
      <w:r w:rsidRPr="00805E40">
        <w:t>.</w:t>
      </w:r>
    </w:p>
    <w:p w14:paraId="2241C2AB" w14:textId="77777777" w:rsidR="005B2384" w:rsidRDefault="005B2384" w:rsidP="005B2384">
      <w:pPr>
        <w:ind w:left="720" w:hanging="720"/>
      </w:pPr>
    </w:p>
    <w:p w14:paraId="4FD5D2B1" w14:textId="77777777" w:rsidR="005B2384" w:rsidRDefault="00A64E43" w:rsidP="005B2384">
      <w:pPr>
        <w:ind w:left="720" w:hanging="720"/>
      </w:pPr>
      <w:r w:rsidRPr="00A64E43">
        <w:t xml:space="preserve">Hartwell, J., Heels, J., Nelson, R., Roussel, N., Damico, J.S., &amp; Damico, H. (2014, November). </w:t>
      </w:r>
      <w:r w:rsidRPr="00A64E43">
        <w:rPr>
          <w:i/>
        </w:rPr>
        <w:t>Eye think it’s aspiration! Eye-tracking behaviors of novice clinicians learning to interpret VFSS.</w:t>
      </w:r>
      <w:r w:rsidRPr="00A64E43">
        <w:t xml:space="preserve"> Technical Session presented at the American Speech-Language-Hearing Association Annual Convention, Orlando, FL.</w:t>
      </w:r>
    </w:p>
    <w:p w14:paraId="5900AF75" w14:textId="77777777" w:rsidR="00717BA0" w:rsidRDefault="00717BA0" w:rsidP="005B2384">
      <w:pPr>
        <w:ind w:left="720" w:hanging="720"/>
      </w:pPr>
    </w:p>
    <w:p w14:paraId="0A580F92" w14:textId="77777777" w:rsidR="00717BA0" w:rsidRPr="00717BA0" w:rsidRDefault="00717BA0" w:rsidP="00717BA0">
      <w:pPr>
        <w:ind w:left="720" w:hanging="720"/>
      </w:pPr>
      <w:r w:rsidRPr="00717BA0">
        <w:t>Nelson, R.L., Damico, J.S., &amp; Damico, H.L. (2014).</w:t>
      </w:r>
      <w:r>
        <w:t xml:space="preserve"> </w:t>
      </w:r>
      <w:r w:rsidRPr="00717BA0">
        <w:t>Eye-Movements in Oral Reading by</w:t>
      </w:r>
      <w:r>
        <w:t xml:space="preserve"> </w:t>
      </w:r>
      <w:r w:rsidRPr="00717BA0">
        <w:t>Children with Impairment: Differences in Self-Authored Versus Professionally Written Texts. An oral research seminar presented at the American Speech-Language-Hearing Association Annual Convention, Orlando, FL.</w:t>
      </w:r>
    </w:p>
    <w:p w14:paraId="6F5A1560" w14:textId="77777777" w:rsidR="005B2384" w:rsidRDefault="005B2384" w:rsidP="005B2384">
      <w:pPr>
        <w:ind w:left="720" w:hanging="720"/>
      </w:pPr>
    </w:p>
    <w:p w14:paraId="6DF2ECB2" w14:textId="77777777" w:rsidR="005B2384" w:rsidRDefault="00A64E43" w:rsidP="005B2384">
      <w:pPr>
        <w:ind w:left="720" w:hanging="720"/>
      </w:pPr>
      <w:r w:rsidRPr="00A64E43">
        <w:t xml:space="preserve">Kroll, T., Damico, J.S., Nelson, R., Ball, M. &amp; Muller, N. (2014, November). </w:t>
      </w:r>
      <w:r w:rsidRPr="00A64E43">
        <w:rPr>
          <w:i/>
        </w:rPr>
        <w:t>Communication disorders as systemic phenomena: A case of poor reading comprehension.</w:t>
      </w:r>
      <w:r w:rsidRPr="00A64E43">
        <w:t xml:space="preserve"> Technical Session presented at the American Speech-Language-Hearing Association Annual Convention, Orlando, FL.</w:t>
      </w:r>
    </w:p>
    <w:p w14:paraId="1B6F6D5D" w14:textId="77777777" w:rsidR="005B2384" w:rsidRDefault="005B2384" w:rsidP="005B2384">
      <w:pPr>
        <w:ind w:left="720" w:hanging="720"/>
      </w:pPr>
    </w:p>
    <w:p w14:paraId="1CC356A3" w14:textId="77777777" w:rsidR="005B2384" w:rsidRDefault="006B0DFC" w:rsidP="005B2384">
      <w:pPr>
        <w:ind w:left="720" w:hanging="720"/>
      </w:pPr>
      <w:r w:rsidRPr="006B0DFC">
        <w:t>Nelson, R. &amp; Weill, C. (2014, August)</w:t>
      </w:r>
      <w:r>
        <w:t>.</w:t>
      </w:r>
      <w:r w:rsidRPr="006B0DFC">
        <w:t xml:space="preserve"> </w:t>
      </w:r>
      <w:r w:rsidRPr="006B0DFC">
        <w:rPr>
          <w:i/>
        </w:rPr>
        <w:t>Practical Intervention for Children with Autism.</w:t>
      </w:r>
      <w:r w:rsidRPr="006B0DFC">
        <w:t xml:space="preserve"> Invited daylong workshop delivered to Vermillion Parish School District.</w:t>
      </w:r>
    </w:p>
    <w:p w14:paraId="0CDF7A7E" w14:textId="77777777" w:rsidR="005B2384" w:rsidRDefault="005B2384" w:rsidP="005B2384">
      <w:pPr>
        <w:ind w:left="720" w:hanging="720"/>
      </w:pPr>
    </w:p>
    <w:p w14:paraId="746AEDFD" w14:textId="77777777" w:rsidR="005B2384" w:rsidRDefault="00A26E1E" w:rsidP="005B2384">
      <w:pPr>
        <w:ind w:left="720" w:hanging="720"/>
      </w:pPr>
      <w:r>
        <w:t xml:space="preserve">Damico, H., Hays, K., Reed, D. &amp; Nelson, R. (2014, June). </w:t>
      </w:r>
      <w:r w:rsidRPr="005C3B7E">
        <w:rPr>
          <w:i/>
        </w:rPr>
        <w:t>I ink, therefore I think: Using process writing to expand adolescents’ language and writing.</w:t>
      </w:r>
      <w:r>
        <w:t xml:space="preserve"> </w:t>
      </w:r>
      <w:r w:rsidRPr="005C3B7E">
        <w:t xml:space="preserve">Seminar presented at Louisiana Speech-Language-Hearing Association Annual Convention, </w:t>
      </w:r>
      <w:r>
        <w:t>Lafayette</w:t>
      </w:r>
      <w:r w:rsidRPr="005C3B7E">
        <w:t>, LA.</w:t>
      </w:r>
    </w:p>
    <w:p w14:paraId="45390848" w14:textId="77777777" w:rsidR="005B2384" w:rsidRDefault="005B2384" w:rsidP="005B2384">
      <w:pPr>
        <w:ind w:left="720" w:hanging="720"/>
      </w:pPr>
    </w:p>
    <w:p w14:paraId="37FF9849" w14:textId="77777777" w:rsidR="005B2384" w:rsidRDefault="009052E4" w:rsidP="005B2384">
      <w:pPr>
        <w:ind w:left="720" w:hanging="720"/>
      </w:pPr>
      <w:r>
        <w:t xml:space="preserve">Nelson, R. </w:t>
      </w:r>
      <w:r w:rsidRPr="00805E40">
        <w:t>(201</w:t>
      </w:r>
      <w:r>
        <w:t>3</w:t>
      </w:r>
      <w:r w:rsidRPr="00805E40">
        <w:t xml:space="preserve">, December). </w:t>
      </w:r>
      <w:r>
        <w:rPr>
          <w:i/>
        </w:rPr>
        <w:t>Inquiry and interest: Literacy instruction among language learning differences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7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Students.</w:t>
      </w:r>
    </w:p>
    <w:p w14:paraId="6381F219" w14:textId="77777777" w:rsidR="005B2384" w:rsidRDefault="005B2384" w:rsidP="005B2384">
      <w:pPr>
        <w:ind w:left="720" w:hanging="720"/>
      </w:pPr>
    </w:p>
    <w:p w14:paraId="0B319129" w14:textId="77777777" w:rsidR="005B2384" w:rsidRDefault="009052E4" w:rsidP="005B2384">
      <w:pPr>
        <w:ind w:left="720" w:hanging="720"/>
      </w:pPr>
      <w:r>
        <w:t xml:space="preserve">Nelson, R. </w:t>
      </w:r>
      <w:r w:rsidRPr="00805E40">
        <w:t>(201</w:t>
      </w:r>
      <w:r>
        <w:t>3</w:t>
      </w:r>
      <w:r w:rsidRPr="00805E40">
        <w:t xml:space="preserve">, December). </w:t>
      </w:r>
      <w:r>
        <w:rPr>
          <w:i/>
        </w:rPr>
        <w:t>Wellness perspective for classroom success: Children with differences and disorders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7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Students.</w:t>
      </w:r>
    </w:p>
    <w:p w14:paraId="079A90D7" w14:textId="77777777" w:rsidR="005B2384" w:rsidRDefault="005B2384" w:rsidP="005B2384">
      <w:pPr>
        <w:ind w:left="720" w:hanging="720"/>
      </w:pPr>
    </w:p>
    <w:p w14:paraId="4FB32B65" w14:textId="77777777" w:rsidR="005B2384" w:rsidRDefault="009052E4" w:rsidP="005B2384">
      <w:pPr>
        <w:ind w:left="720" w:hanging="720"/>
      </w:pPr>
      <w:r>
        <w:t>Nelson, R.</w:t>
      </w:r>
      <w:r w:rsidRPr="00805E40">
        <w:t xml:space="preserve"> (201</w:t>
      </w:r>
      <w:r>
        <w:t>3</w:t>
      </w:r>
      <w:r w:rsidRPr="00805E40">
        <w:t xml:space="preserve">, December). </w:t>
      </w:r>
      <w:r>
        <w:rPr>
          <w:i/>
        </w:rPr>
        <w:t>Writing what you mean: Empowering the reluctant and struggling child</w:t>
      </w:r>
      <w:r w:rsidRPr="00805E40">
        <w:rPr>
          <w:i/>
        </w:rPr>
        <w:t xml:space="preserve">. </w:t>
      </w:r>
      <w:r w:rsidRPr="00805E40">
        <w:t>Invited seminar delivered to the Illinois Resource Center’s 3</w:t>
      </w:r>
      <w:r>
        <w:t>7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Students.</w:t>
      </w:r>
    </w:p>
    <w:p w14:paraId="2794B0BD" w14:textId="77777777" w:rsidR="005B2384" w:rsidRDefault="005B2384" w:rsidP="005B2384">
      <w:pPr>
        <w:ind w:left="720" w:hanging="720"/>
      </w:pPr>
    </w:p>
    <w:p w14:paraId="0E4CFD7B" w14:textId="77777777" w:rsidR="005B2384" w:rsidRDefault="009052E4" w:rsidP="005B2384">
      <w:pPr>
        <w:ind w:left="720" w:hanging="720"/>
      </w:pPr>
      <w:r>
        <w:t xml:space="preserve">Damico, H., Nelson, R., &amp; Damico, J. (2013, November). </w:t>
      </w:r>
      <w:r>
        <w:rPr>
          <w:i/>
        </w:rPr>
        <w:t>Eye-movement analysis during writing with children with language disorders</w:t>
      </w:r>
      <w:r w:rsidRPr="009052E4">
        <w:rPr>
          <w:i/>
        </w:rPr>
        <w:t xml:space="preserve">. </w:t>
      </w:r>
      <w:r w:rsidRPr="00E337DD">
        <w:t>A poster presented at the American Speech-Language-Hearing Association Annual Convention,</w:t>
      </w:r>
      <w:r>
        <w:t xml:space="preserve"> Chicago, IL.</w:t>
      </w:r>
    </w:p>
    <w:p w14:paraId="3AA521B7" w14:textId="77777777" w:rsidR="005B2384" w:rsidRDefault="005B2384" w:rsidP="005B2384">
      <w:pPr>
        <w:ind w:left="720" w:hanging="720"/>
      </w:pPr>
    </w:p>
    <w:p w14:paraId="6C0B2EA3" w14:textId="77777777" w:rsidR="005B2384" w:rsidRDefault="009052E4" w:rsidP="005B2384">
      <w:pPr>
        <w:ind w:left="720" w:hanging="720"/>
      </w:pPr>
      <w:r>
        <w:t xml:space="preserve">Lynch, K., Damico, J., Nelson, R., &amp; Abendroth, K. (2013, November). </w:t>
      </w:r>
      <w:r>
        <w:rPr>
          <w:i/>
        </w:rPr>
        <w:t>Literacy in aphasia: Strategies to increase literacy functioning and social affiliation.</w:t>
      </w:r>
      <w:r w:rsidRPr="009052E4">
        <w:rPr>
          <w:i/>
        </w:rPr>
        <w:t xml:space="preserve"> </w:t>
      </w:r>
      <w:r w:rsidRPr="00E337DD">
        <w:t>A poster presented at the American Speech-Language-Hearing Association Annual Convention,</w:t>
      </w:r>
      <w:r>
        <w:t xml:space="preserve"> Chicago, IL.</w:t>
      </w:r>
    </w:p>
    <w:p w14:paraId="04091629" w14:textId="77777777" w:rsidR="005B2384" w:rsidRDefault="005B2384" w:rsidP="005B2384">
      <w:pPr>
        <w:ind w:left="720" w:hanging="720"/>
      </w:pPr>
    </w:p>
    <w:p w14:paraId="6BA3C895" w14:textId="77777777" w:rsidR="005B2384" w:rsidRDefault="006D1C9E" w:rsidP="005B2384">
      <w:pPr>
        <w:ind w:left="720" w:hanging="720"/>
      </w:pPr>
      <w:r>
        <w:t xml:space="preserve">Tetnowski, J., Nelson, R., Azios, M., &amp; Damico, J. (2013, November). </w:t>
      </w:r>
      <w:r w:rsidRPr="006D1C9E">
        <w:rPr>
          <w:i/>
        </w:rPr>
        <w:t>Analysis of stuttering &amp; reading errors using eye-tracking hardware during adaptation &amp; consistency tasks.</w:t>
      </w:r>
      <w:r>
        <w:t xml:space="preserve"> Technical Session presented at </w:t>
      </w:r>
      <w:r w:rsidRPr="00E337DD">
        <w:t>the American Speech-Language-Hearing Association Annual Convention,</w:t>
      </w:r>
      <w:r>
        <w:t xml:space="preserve"> Chicago, IL.</w:t>
      </w:r>
    </w:p>
    <w:p w14:paraId="0552E3FC" w14:textId="77777777" w:rsidR="005B2384" w:rsidRDefault="005B2384" w:rsidP="005B2384">
      <w:pPr>
        <w:ind w:left="720" w:hanging="720"/>
      </w:pPr>
    </w:p>
    <w:p w14:paraId="5800E4BB" w14:textId="77777777" w:rsidR="005B2384" w:rsidRDefault="006D1C9E" w:rsidP="005B2384">
      <w:pPr>
        <w:ind w:left="720" w:hanging="720"/>
      </w:pPr>
      <w:r>
        <w:t xml:space="preserve">Reese, P., Damico, J., Nelson, R. &amp; Damico, H. (2013, November). </w:t>
      </w:r>
      <w:r w:rsidR="009052E4" w:rsidRPr="009052E4">
        <w:rPr>
          <w:i/>
        </w:rPr>
        <w:t xml:space="preserve">Graduate student discourse about literacy strategies: Personal perspectives from interviews. </w:t>
      </w:r>
      <w:r w:rsidR="009052E4" w:rsidRPr="00E337DD">
        <w:t>A poster presented at the American Speech-Language-Hearing Association Annual Convention,</w:t>
      </w:r>
      <w:r w:rsidR="009052E4">
        <w:t xml:space="preserve"> Chicago, IL.</w:t>
      </w:r>
    </w:p>
    <w:p w14:paraId="3553BDE4" w14:textId="77777777" w:rsidR="005B2384" w:rsidRDefault="005B2384" w:rsidP="005B2384">
      <w:pPr>
        <w:ind w:left="720" w:hanging="720"/>
      </w:pPr>
    </w:p>
    <w:p w14:paraId="68A89324" w14:textId="77777777" w:rsidR="005B2384" w:rsidRDefault="00A80A1F" w:rsidP="005B2384">
      <w:pPr>
        <w:ind w:left="720" w:hanging="720"/>
      </w:pPr>
      <w:r>
        <w:t>Nelson, R., &amp; Dami</w:t>
      </w:r>
      <w:r w:rsidR="00F9573D">
        <w:t xml:space="preserve">co, J.S. (2013, July). </w:t>
      </w:r>
      <w:r w:rsidR="00F9573D" w:rsidRPr="00F9573D">
        <w:rPr>
          <w:i/>
        </w:rPr>
        <w:t>EMMA in r</w:t>
      </w:r>
      <w:r w:rsidRPr="00F9573D">
        <w:rPr>
          <w:i/>
        </w:rPr>
        <w:t>eader</w:t>
      </w:r>
      <w:r w:rsidR="00F9573D" w:rsidRPr="00F9573D">
        <w:rPr>
          <w:i/>
        </w:rPr>
        <w:t>s with communication d</w:t>
      </w:r>
      <w:r w:rsidRPr="00F9573D">
        <w:rPr>
          <w:i/>
        </w:rPr>
        <w:t xml:space="preserve">isorders: </w:t>
      </w:r>
      <w:r w:rsidR="00F9573D" w:rsidRPr="00F9573D">
        <w:rPr>
          <w:i/>
        </w:rPr>
        <w:t>Strategies of making sense with storybook vs. self-authored t</w:t>
      </w:r>
      <w:r w:rsidRPr="00F9573D">
        <w:rPr>
          <w:i/>
        </w:rPr>
        <w:t>exts.</w:t>
      </w:r>
      <w:r>
        <w:t xml:space="preserve">  </w:t>
      </w:r>
      <w:r w:rsidR="00F9573D">
        <w:t xml:space="preserve">Seminar presented at the </w:t>
      </w:r>
      <w:r>
        <w:t>International Reading Miscue Analysis Conference, Hofstra University, Long Island, NY</w:t>
      </w:r>
      <w:r w:rsidR="00BE4A6D">
        <w:t>.</w:t>
      </w:r>
    </w:p>
    <w:p w14:paraId="2621B894" w14:textId="77777777" w:rsidR="005B2384" w:rsidRDefault="005B2384" w:rsidP="005B2384">
      <w:pPr>
        <w:ind w:left="720" w:hanging="720"/>
      </w:pPr>
    </w:p>
    <w:p w14:paraId="76B2B9D6" w14:textId="77777777" w:rsidR="005B2384" w:rsidRDefault="00A80A1F" w:rsidP="005B2384">
      <w:pPr>
        <w:ind w:left="720" w:hanging="720"/>
      </w:pPr>
      <w:r>
        <w:t>Damico, J.S., Nelson</w:t>
      </w:r>
      <w:r w:rsidR="00F9573D">
        <w:t xml:space="preserve">, R., &amp; Damico, H. (2013, July). </w:t>
      </w:r>
      <w:r w:rsidR="00F9573D" w:rsidRPr="00BE4A6D">
        <w:rPr>
          <w:i/>
        </w:rPr>
        <w:t>Mixed literacy instruction: Its impact and resolution for struggling readers.</w:t>
      </w:r>
      <w:r w:rsidR="00F9573D">
        <w:t xml:space="preserve"> Seminar presented at the </w:t>
      </w:r>
      <w:r w:rsidR="008501C6">
        <w:t>International Whole Language Umbrella of the National Council of Teachers of English Literacies for All Summer Institute</w:t>
      </w:r>
      <w:r w:rsidR="00BE4A6D">
        <w:t>, Hofstra University, Long Island, NY.</w:t>
      </w:r>
    </w:p>
    <w:p w14:paraId="41905029" w14:textId="77777777" w:rsidR="005B2384" w:rsidRDefault="005B2384" w:rsidP="005B2384">
      <w:pPr>
        <w:ind w:left="720" w:hanging="720"/>
      </w:pPr>
    </w:p>
    <w:p w14:paraId="586013D4" w14:textId="77777777" w:rsidR="005B2384" w:rsidRDefault="00BE4A6D" w:rsidP="005B2384">
      <w:pPr>
        <w:ind w:left="720" w:hanging="720"/>
      </w:pPr>
      <w:r>
        <w:t xml:space="preserve">Nelson, R. (2013, June). </w:t>
      </w:r>
      <w:r w:rsidRPr="00BE4A6D">
        <w:rPr>
          <w:i/>
        </w:rPr>
        <w:t>Language intervention with children: Constructivism in action.</w:t>
      </w:r>
      <w:r>
        <w:t xml:space="preserve"> Seminar presented at </w:t>
      </w:r>
      <w:r w:rsidRPr="003462FC">
        <w:t xml:space="preserve">Louisiana Speech-Language-Hearing Association Annual Convention, </w:t>
      </w:r>
      <w:r>
        <w:t>Baton Rouge</w:t>
      </w:r>
      <w:r w:rsidRPr="003462FC">
        <w:t>, LA.</w:t>
      </w:r>
    </w:p>
    <w:p w14:paraId="78E58B2C" w14:textId="77777777" w:rsidR="005B2384" w:rsidRDefault="005B2384" w:rsidP="005B2384">
      <w:pPr>
        <w:ind w:left="720" w:hanging="720"/>
      </w:pPr>
    </w:p>
    <w:p w14:paraId="19190B0D" w14:textId="77777777" w:rsidR="005B2384" w:rsidRDefault="00570275" w:rsidP="005B2384">
      <w:pPr>
        <w:ind w:left="720" w:hanging="720"/>
      </w:pPr>
      <w:r w:rsidRPr="00805E40">
        <w:t xml:space="preserve">Nelson, R., (2012, December). </w:t>
      </w:r>
      <w:r w:rsidRPr="00805E40">
        <w:rPr>
          <w:i/>
        </w:rPr>
        <w:t xml:space="preserve">Recognizing Strengths in Struggling Readers: Strategies for Responsive Instruction. </w:t>
      </w:r>
      <w:r w:rsidRPr="00805E40">
        <w:t>Invited seminar delivered to the Illinois Resource Center’s 36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Students.</w:t>
      </w:r>
    </w:p>
    <w:p w14:paraId="70C9B322" w14:textId="77777777" w:rsidR="005B2384" w:rsidRDefault="005B2384" w:rsidP="005B2384">
      <w:pPr>
        <w:ind w:left="720" w:hanging="720"/>
      </w:pPr>
    </w:p>
    <w:p w14:paraId="04EA0F26" w14:textId="77777777" w:rsidR="005B2384" w:rsidRDefault="00570275" w:rsidP="005B2384">
      <w:pPr>
        <w:ind w:left="720" w:hanging="720"/>
      </w:pPr>
      <w:r w:rsidRPr="00805E40">
        <w:t xml:space="preserve">Nelson, R., (2012, December). </w:t>
      </w:r>
      <w:r w:rsidRPr="00805E40">
        <w:rPr>
          <w:i/>
        </w:rPr>
        <w:t xml:space="preserve">Engaging Beginning and Reluctant Writers: Strategies for Empowering Independence. </w:t>
      </w:r>
      <w:r w:rsidRPr="00805E40">
        <w:t xml:space="preserve"> Invited seminar delivered to the Illinois Resource Center’s 36</w:t>
      </w:r>
      <w:r w:rsidRPr="00805E40">
        <w:rPr>
          <w:vertAlign w:val="superscript"/>
        </w:rPr>
        <w:t>th</w:t>
      </w:r>
      <w:r w:rsidRPr="00805E40">
        <w:t xml:space="preserve"> Annual Statewide Conference for Teachers Serving Linguistically and Culturally Diverse Students.</w:t>
      </w:r>
    </w:p>
    <w:p w14:paraId="2253D895" w14:textId="77777777" w:rsidR="005B2384" w:rsidRDefault="005B2384" w:rsidP="005B2384">
      <w:pPr>
        <w:ind w:left="720" w:hanging="720"/>
      </w:pPr>
    </w:p>
    <w:p w14:paraId="05A89351" w14:textId="77777777" w:rsidR="005B2384" w:rsidRDefault="00570275" w:rsidP="005B2384">
      <w:pPr>
        <w:ind w:left="720" w:hanging="720"/>
      </w:pPr>
      <w:r>
        <w:t xml:space="preserve">Reese, P.B., Damico, J., Nelson, R., &amp; Damico, H. (2012, November). </w:t>
      </w:r>
      <w:r w:rsidRPr="00805E40">
        <w:rPr>
          <w:i/>
        </w:rPr>
        <w:t>Describing the reading eye movements of a child with language impairment.</w:t>
      </w:r>
      <w:r w:rsidRPr="00805E40">
        <w:t xml:space="preserve"> </w:t>
      </w:r>
      <w:r w:rsidRPr="00E337DD">
        <w:t>A poster presented at the American Speech-Language-Hearing Association Annual Convention,</w:t>
      </w:r>
      <w:r>
        <w:t xml:space="preserve"> Atlanta, GA. </w:t>
      </w:r>
    </w:p>
    <w:p w14:paraId="2F282CF8" w14:textId="77777777" w:rsidR="005B2384" w:rsidRDefault="005B2384" w:rsidP="005B2384">
      <w:pPr>
        <w:ind w:left="720" w:hanging="720"/>
      </w:pPr>
    </w:p>
    <w:p w14:paraId="3351F5D2" w14:textId="77777777" w:rsidR="005B2384" w:rsidRDefault="00570275" w:rsidP="005B2384">
      <w:pPr>
        <w:ind w:left="720" w:hanging="720"/>
      </w:pPr>
      <w:r>
        <w:t xml:space="preserve">Hartwell, J., Nelson, R., Damico, J., Roussel, N., Heels, J., Lynch, K., &amp; Damico, H. (2012, November). </w:t>
      </w:r>
      <w:r w:rsidRPr="00805E40">
        <w:rPr>
          <w:i/>
        </w:rPr>
        <w:t>Eye-tracking behaviors over time during novice clinicians' interpretations of VFSS</w:t>
      </w:r>
      <w:r w:rsidRPr="00805E40">
        <w:t xml:space="preserve"> </w:t>
      </w:r>
      <w:r w:rsidRPr="00E337DD">
        <w:t>A poster presented at the American Speech-Language-Hearing Association Annual Convention,</w:t>
      </w:r>
      <w:r>
        <w:t xml:space="preserve"> Atlanta, GA. </w:t>
      </w:r>
    </w:p>
    <w:p w14:paraId="6A5036F4" w14:textId="77777777" w:rsidR="005B2384" w:rsidRDefault="005B2384" w:rsidP="005B2384">
      <w:pPr>
        <w:ind w:left="720" w:hanging="720"/>
      </w:pPr>
    </w:p>
    <w:p w14:paraId="22591B4A" w14:textId="77777777" w:rsidR="005B2384" w:rsidRDefault="00570275" w:rsidP="005B2384">
      <w:pPr>
        <w:ind w:left="720" w:hanging="720"/>
      </w:pPr>
      <w:r>
        <w:t xml:space="preserve">Nelson, R. Damico, J., Damico, H., Weill, C., Hartwell, J., Abendroth, K., Seeberger, S. &amp; Lynch, K. (2012, November). </w:t>
      </w:r>
      <w:r w:rsidRPr="00805E40">
        <w:rPr>
          <w:i/>
        </w:rPr>
        <w:t xml:space="preserve">Interpreting change over time in children's reading eye-movement patterns. </w:t>
      </w:r>
      <w:r w:rsidRPr="00E337DD">
        <w:t>A poster presented at the American Speech-Language-Hearing Association Annual Convention,</w:t>
      </w:r>
      <w:r>
        <w:t xml:space="preserve"> Atlanta, GA. </w:t>
      </w:r>
    </w:p>
    <w:p w14:paraId="4F78A7E5" w14:textId="77777777" w:rsidR="005B2384" w:rsidRDefault="005B2384" w:rsidP="005B2384">
      <w:pPr>
        <w:ind w:left="720" w:hanging="720"/>
      </w:pPr>
    </w:p>
    <w:p w14:paraId="62CDD701" w14:textId="77777777" w:rsidR="005B2384" w:rsidRDefault="00570275" w:rsidP="005B2384">
      <w:pPr>
        <w:ind w:left="720" w:hanging="720"/>
      </w:pPr>
      <w:r>
        <w:t xml:space="preserve">Damico, J., Damico, H., Maxwell, J., Heels, J., &amp; Nelson, R. (2012, June). </w:t>
      </w:r>
      <w:r w:rsidRPr="00805E40">
        <w:rPr>
          <w:i/>
        </w:rPr>
        <w:t>An empirical investigation of fluency in reading as an emergent dimension.</w:t>
      </w:r>
      <w:r>
        <w:t xml:space="preserve"> </w:t>
      </w:r>
      <w:r w:rsidRPr="003462FC">
        <w:t xml:space="preserve">A </w:t>
      </w:r>
      <w:r>
        <w:t>poster</w:t>
      </w:r>
      <w:r w:rsidRPr="003462FC">
        <w:t xml:space="preserve"> presentation at the 1</w:t>
      </w:r>
      <w:r>
        <w:t>4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Linguistics</w:t>
      </w:r>
      <w:r>
        <w:t xml:space="preserve"> Association, Cork, Ireland</w:t>
      </w:r>
      <w:r w:rsidRPr="003462FC">
        <w:t>.</w:t>
      </w:r>
    </w:p>
    <w:p w14:paraId="0DBE20E6" w14:textId="77777777" w:rsidR="005B2384" w:rsidRDefault="005B2384" w:rsidP="005B2384">
      <w:pPr>
        <w:ind w:left="720" w:hanging="720"/>
      </w:pPr>
    </w:p>
    <w:p w14:paraId="5200E1BC" w14:textId="77777777" w:rsidR="005B2384" w:rsidRDefault="00570275" w:rsidP="005B2384">
      <w:pPr>
        <w:ind w:left="720" w:hanging="720"/>
      </w:pPr>
      <w:r>
        <w:t xml:space="preserve">Nelson, R., Damico, J., Damico, H., Weill, C., &amp; Hartwell, H. (2012, June). </w:t>
      </w:r>
      <w:r w:rsidRPr="00805E40">
        <w:rPr>
          <w:i/>
        </w:rPr>
        <w:t>Eye-movement patterns in shared reading: Interpreting change over time.</w:t>
      </w:r>
      <w:r>
        <w:t xml:space="preserve"> </w:t>
      </w:r>
      <w:r w:rsidRPr="003462FC">
        <w:t xml:space="preserve">A </w:t>
      </w:r>
      <w:r>
        <w:t>poster</w:t>
      </w:r>
      <w:r w:rsidRPr="003462FC">
        <w:t xml:space="preserve"> presentation at the 1</w:t>
      </w:r>
      <w:r>
        <w:t>4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Linguistics</w:t>
      </w:r>
      <w:r>
        <w:t xml:space="preserve"> Association, Cork, Ireland</w:t>
      </w:r>
      <w:r w:rsidRPr="003462FC">
        <w:t>.</w:t>
      </w:r>
    </w:p>
    <w:p w14:paraId="06E0BC65" w14:textId="77777777" w:rsidR="005B2384" w:rsidRDefault="005B2384" w:rsidP="005B2384">
      <w:pPr>
        <w:ind w:left="720" w:hanging="720"/>
      </w:pPr>
    </w:p>
    <w:p w14:paraId="76A83306" w14:textId="77777777" w:rsidR="005B2384" w:rsidRDefault="00570275" w:rsidP="005B2384">
      <w:pPr>
        <w:ind w:left="720" w:hanging="720"/>
      </w:pPr>
      <w:r>
        <w:t xml:space="preserve">Damico, J., Lynch, K., Nelson, R., Abendroth, K., Tetnowski, J., &amp; Tetnowski, J. (2012, June). </w:t>
      </w:r>
      <w:r w:rsidRPr="00805E40">
        <w:rPr>
          <w:i/>
        </w:rPr>
        <w:t>Employing parameters of change in conversation.</w:t>
      </w:r>
      <w:r>
        <w:t xml:space="preserve"> </w:t>
      </w:r>
      <w:r w:rsidRPr="003462FC">
        <w:t xml:space="preserve">A </w:t>
      </w:r>
      <w:r>
        <w:t>poster</w:t>
      </w:r>
      <w:r w:rsidRPr="003462FC">
        <w:t xml:space="preserve"> presentation at the 1</w:t>
      </w:r>
      <w:r>
        <w:t>4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Linguistics</w:t>
      </w:r>
      <w:r>
        <w:t xml:space="preserve"> Association, Cork, Ireland</w:t>
      </w:r>
      <w:r w:rsidRPr="003462FC">
        <w:t>.</w:t>
      </w:r>
    </w:p>
    <w:p w14:paraId="2DBA6032" w14:textId="77777777" w:rsidR="005B2384" w:rsidRDefault="005B2384" w:rsidP="005B2384">
      <w:pPr>
        <w:ind w:left="720" w:hanging="720"/>
      </w:pPr>
    </w:p>
    <w:p w14:paraId="6209311C" w14:textId="77777777" w:rsidR="005B2384" w:rsidRDefault="00570275" w:rsidP="005B2384">
      <w:pPr>
        <w:ind w:left="720" w:hanging="720"/>
      </w:pPr>
      <w:r>
        <w:t xml:space="preserve">Abendroth, K., Nelson, R., Damico, H., &amp; Weill, C. (2012, June). </w:t>
      </w:r>
      <w:r w:rsidRPr="00805E40">
        <w:rPr>
          <w:i/>
        </w:rPr>
        <w:t>Social Groups for Children with ASD.</w:t>
      </w:r>
      <w:r>
        <w:t xml:space="preserve"> </w:t>
      </w:r>
      <w:r w:rsidRPr="003462FC">
        <w:t xml:space="preserve">Seminar presented at the Louisiana Speech-Language-Hearing Association Annual Convention, </w:t>
      </w:r>
      <w:r>
        <w:t>Lafayette</w:t>
      </w:r>
      <w:r w:rsidRPr="003462FC">
        <w:t>, LA.</w:t>
      </w:r>
    </w:p>
    <w:p w14:paraId="15ADDBF0" w14:textId="77777777" w:rsidR="005B2384" w:rsidRDefault="005B2384" w:rsidP="005B2384">
      <w:pPr>
        <w:ind w:left="720" w:hanging="720"/>
      </w:pPr>
    </w:p>
    <w:p w14:paraId="49DB34B8" w14:textId="77777777" w:rsidR="005B2384" w:rsidRDefault="00570275" w:rsidP="005B2384">
      <w:pPr>
        <w:ind w:left="720" w:hanging="720"/>
      </w:pPr>
      <w:r>
        <w:t>Nelson, R. Damico, J., Damico, H., Hartwell, J., &amp; Weill, C. (2012, June). Reading Insights from the Eyes: Improving Literacy Instruction.</w:t>
      </w:r>
      <w:r w:rsidRPr="00805E40">
        <w:t xml:space="preserve"> </w:t>
      </w:r>
      <w:r w:rsidRPr="003462FC">
        <w:t xml:space="preserve">Seminar presented at the Louisiana Speech-Language-Hearing Association Annual Convention, </w:t>
      </w:r>
      <w:r>
        <w:t>Lafayette</w:t>
      </w:r>
      <w:r w:rsidRPr="003462FC">
        <w:t>, LA.</w:t>
      </w:r>
    </w:p>
    <w:p w14:paraId="798248F6" w14:textId="77777777" w:rsidR="005B2384" w:rsidRDefault="005B2384" w:rsidP="005B2384">
      <w:pPr>
        <w:ind w:left="720" w:hanging="720"/>
      </w:pPr>
    </w:p>
    <w:p w14:paraId="16360892" w14:textId="77777777" w:rsidR="005B2384" w:rsidRDefault="00570275" w:rsidP="005B2384">
      <w:pPr>
        <w:ind w:left="720" w:hanging="720"/>
      </w:pPr>
      <w:r>
        <w:t xml:space="preserve">Nelson, R. (2012, June). Using Eye-tracking Technology for Research in Communication Disorders. </w:t>
      </w:r>
      <w:r w:rsidRPr="003462FC">
        <w:t xml:space="preserve">Seminar presented at the Louisiana Speech-Language-Hearing Association Annual Convention, </w:t>
      </w:r>
      <w:r>
        <w:t>Lafayette</w:t>
      </w:r>
      <w:r w:rsidRPr="003462FC">
        <w:t>, LA.</w:t>
      </w:r>
    </w:p>
    <w:p w14:paraId="31F37E9D" w14:textId="77777777" w:rsidR="005B2384" w:rsidRDefault="005B2384" w:rsidP="005B2384">
      <w:pPr>
        <w:ind w:left="720" w:hanging="720"/>
      </w:pPr>
    </w:p>
    <w:p w14:paraId="654D2200" w14:textId="77777777" w:rsidR="005B2384" w:rsidRDefault="00570275" w:rsidP="005B2384">
      <w:pPr>
        <w:ind w:left="720" w:hanging="720"/>
      </w:pPr>
      <w:r w:rsidRPr="00B36B01">
        <w:t xml:space="preserve">Damico, J.S., </w:t>
      </w:r>
      <w:r w:rsidRPr="003D0B2C">
        <w:t>Nelson, R.L.,</w:t>
      </w:r>
      <w:r w:rsidRPr="00B36B01">
        <w:t xml:space="preserve"> Lynch, K.E., &amp; Tetnowski, J. </w:t>
      </w:r>
      <w:r w:rsidR="0086693C">
        <w:t xml:space="preserve"> (2012, June) </w:t>
      </w:r>
      <w:r w:rsidRPr="00B36B01">
        <w:t>Journaling during rehabilitation for individuals with TBI.  A research paper at the Louisiana Speech-Language-Hearing Association Annual Convention, Lafayette, LA, June.</w:t>
      </w:r>
    </w:p>
    <w:p w14:paraId="5B1E5974" w14:textId="77777777" w:rsidR="005B2384" w:rsidRDefault="005B2384" w:rsidP="005B2384">
      <w:pPr>
        <w:ind w:left="720" w:hanging="720"/>
      </w:pPr>
    </w:p>
    <w:p w14:paraId="365A8FDB" w14:textId="77777777" w:rsidR="005B2384" w:rsidRDefault="00570275" w:rsidP="005B2384">
      <w:pPr>
        <w:ind w:left="720" w:hanging="720"/>
      </w:pPr>
      <w:r w:rsidRPr="00B36B01">
        <w:t xml:space="preserve">Damico, J.S., Lynch, K.E., &amp; </w:t>
      </w:r>
      <w:r w:rsidRPr="003D0B2C">
        <w:t>Nelson, R.L.</w:t>
      </w:r>
      <w:r w:rsidRPr="00B36B01">
        <w:t xml:space="preserve"> </w:t>
      </w:r>
      <w:r w:rsidR="000E7ED7">
        <w:t xml:space="preserve">(2012, June). </w:t>
      </w:r>
      <w:r w:rsidRPr="00B36B01">
        <w:t>The re-establishment of literacy function after aphasia:  Intervention from a meaning-based perspective. A clinical presentation paper at the Louisiana Speech-Language-Hearing Association Annual Convention, Lafayette, LA, June.</w:t>
      </w:r>
    </w:p>
    <w:p w14:paraId="4B4DA0CC" w14:textId="77777777" w:rsidR="005B2384" w:rsidRDefault="005B2384" w:rsidP="005B2384">
      <w:pPr>
        <w:ind w:left="720" w:hanging="720"/>
      </w:pPr>
    </w:p>
    <w:p w14:paraId="7C1E7C96" w14:textId="77777777" w:rsidR="005B2384" w:rsidRDefault="00570275" w:rsidP="005B2384">
      <w:pPr>
        <w:ind w:left="720" w:hanging="720"/>
      </w:pPr>
      <w:r>
        <w:t xml:space="preserve">Nelson, R. (2012, May). </w:t>
      </w:r>
      <w:r w:rsidRPr="00805E40">
        <w:rPr>
          <w:i/>
        </w:rPr>
        <w:t>Meaning-Based Literacy for Beginning, Struggling and Reluctant Students.</w:t>
      </w:r>
      <w:r>
        <w:t xml:space="preserve"> </w:t>
      </w:r>
      <w:r w:rsidRPr="003462FC">
        <w:t xml:space="preserve">Invited seminar presented at the Illinois </w:t>
      </w:r>
      <w:r>
        <w:t>Community Consolidated School District 21, Wheeling</w:t>
      </w:r>
      <w:r w:rsidRPr="003462FC">
        <w:t>, IL.</w:t>
      </w:r>
    </w:p>
    <w:p w14:paraId="389E7576" w14:textId="77777777" w:rsidR="005B2384" w:rsidRDefault="005B2384" w:rsidP="005B2384">
      <w:pPr>
        <w:ind w:left="720" w:hanging="720"/>
      </w:pPr>
    </w:p>
    <w:p w14:paraId="320D0A28" w14:textId="77777777" w:rsidR="005B2384" w:rsidRDefault="00570275" w:rsidP="005B2384">
      <w:pPr>
        <w:ind w:left="720" w:hanging="720"/>
      </w:pPr>
      <w:r w:rsidRPr="00B36B01">
        <w:t xml:space="preserve">Damico, J.S., Lynch, K.E., &amp; </w:t>
      </w:r>
      <w:r w:rsidRPr="003D0B2C">
        <w:t>Nelson, R.L.</w:t>
      </w:r>
      <w:r w:rsidR="004243ED">
        <w:t xml:space="preserve"> (March 2012).</w:t>
      </w:r>
      <w:r w:rsidRPr="00B36B01">
        <w:t xml:space="preserve"> </w:t>
      </w:r>
      <w:r w:rsidRPr="004243ED">
        <w:rPr>
          <w:i/>
        </w:rPr>
        <w:t>Re-establishing literacy after aphasia: Using meaning-based literacy intervention.</w:t>
      </w:r>
      <w:r w:rsidRPr="00B36B01">
        <w:t xml:space="preserve"> A clinical research presentation at the 56</w:t>
      </w:r>
      <w:r w:rsidRPr="00B36B01">
        <w:rPr>
          <w:vertAlign w:val="superscript"/>
        </w:rPr>
        <w:t>th</w:t>
      </w:r>
      <w:r w:rsidRPr="00B36B01">
        <w:t xml:space="preserve"> Annual convention of the Texas speech-Language-Hearing Association, San Antonio, TX, March, 2012.   </w:t>
      </w:r>
    </w:p>
    <w:p w14:paraId="394B75A7" w14:textId="77777777" w:rsidR="005B2384" w:rsidRDefault="005B2384" w:rsidP="005B2384">
      <w:pPr>
        <w:ind w:left="720" w:hanging="720"/>
      </w:pPr>
    </w:p>
    <w:p w14:paraId="1EED4855" w14:textId="77777777" w:rsidR="005B2384" w:rsidRDefault="00570275" w:rsidP="005B2384">
      <w:pPr>
        <w:ind w:left="720" w:hanging="720"/>
      </w:pPr>
      <w:r>
        <w:t>Damico, J.S., Nelson, K.L., Lynch, K.L., Simmons-Mackie, N., &amp; Tetnowski, J. (2011,</w:t>
      </w:r>
      <w:r w:rsidRPr="00FB52DF">
        <w:t xml:space="preserve"> </w:t>
      </w:r>
      <w:r w:rsidRPr="00E337DD">
        <w:t>November</w:t>
      </w:r>
      <w:r>
        <w:t xml:space="preserve">). </w:t>
      </w:r>
      <w:r w:rsidRPr="00805E40">
        <w:rPr>
          <w:i/>
        </w:rPr>
        <w:t xml:space="preserve">Silent Reading Versus Reading Aloud in Aphasia: Eye-Tracking Evidence. </w:t>
      </w:r>
      <w:r w:rsidRPr="00E337DD">
        <w:t xml:space="preserve">A poster presented at the American Speech-Language-Hearing Association Annual Convention, </w:t>
      </w:r>
      <w:r>
        <w:t>San Diego, CA.</w:t>
      </w:r>
    </w:p>
    <w:p w14:paraId="0FFCB55B" w14:textId="77777777" w:rsidR="005B2384" w:rsidRDefault="005B2384" w:rsidP="005B2384">
      <w:pPr>
        <w:ind w:left="720" w:hanging="720"/>
      </w:pPr>
    </w:p>
    <w:p w14:paraId="6CC61AAE" w14:textId="77777777" w:rsidR="005B2384" w:rsidRDefault="00570275" w:rsidP="005B2384">
      <w:pPr>
        <w:ind w:left="720" w:hanging="720"/>
      </w:pPr>
      <w:r w:rsidRPr="00F30CFA">
        <w:rPr>
          <w:lang w:val="de-DE"/>
        </w:rPr>
        <w:t xml:space="preserve">Nelson, R.L., Damico, J.S., Damico, H.L., Seeberger, S., </w:t>
      </w:r>
      <w:r>
        <w:rPr>
          <w:lang w:val="de-DE"/>
        </w:rPr>
        <w:t>&amp;</w:t>
      </w:r>
      <w:r w:rsidRPr="00F30CFA">
        <w:rPr>
          <w:lang w:val="de-DE"/>
        </w:rPr>
        <w:t xml:space="preserve"> Abendroth, K. </w:t>
      </w:r>
      <w:r w:rsidRPr="00AE5707">
        <w:rPr>
          <w:lang w:val="de-DE"/>
        </w:rPr>
        <w:t xml:space="preserve">(2011, November). </w:t>
      </w:r>
      <w:r w:rsidRPr="00805E40">
        <w:rPr>
          <w:i/>
        </w:rPr>
        <w:t>Eye-Tracking Changes in Aphasia Based on Objectives: Empirical Evidence.</w:t>
      </w:r>
      <w:r>
        <w:t xml:space="preserve"> </w:t>
      </w:r>
      <w:r w:rsidRPr="00E337DD">
        <w:t xml:space="preserve">A poster presented at the American Speech-Language-Hearing Association Annual Convention, </w:t>
      </w:r>
      <w:r>
        <w:t>San Diego, CA.</w:t>
      </w:r>
    </w:p>
    <w:p w14:paraId="06FA6F03" w14:textId="77777777" w:rsidR="005B2384" w:rsidRDefault="005B2384" w:rsidP="005B2384">
      <w:pPr>
        <w:ind w:left="720" w:hanging="720"/>
      </w:pPr>
    </w:p>
    <w:p w14:paraId="50818BD9" w14:textId="77777777" w:rsidR="005B2384" w:rsidRDefault="00570275" w:rsidP="005B2384">
      <w:pPr>
        <w:ind w:left="720" w:hanging="720"/>
      </w:pPr>
      <w:r>
        <w:t xml:space="preserve">Abendroth, K., Nelson, R.L., Damico, J.S., &amp; Lynch, K. (2011, November). </w:t>
      </w:r>
      <w:r w:rsidRPr="00805E40">
        <w:rPr>
          <w:i/>
        </w:rPr>
        <w:t>Temporal Placement of Sibling Mediation for a Child With Autism.</w:t>
      </w:r>
      <w:r>
        <w:t xml:space="preserve">  </w:t>
      </w:r>
      <w:r w:rsidRPr="00E337DD">
        <w:t xml:space="preserve">A poster presented at the American Speech-Language-Hearing Association Annual Convention, </w:t>
      </w:r>
      <w:r>
        <w:t>San Diego, CA.</w:t>
      </w:r>
    </w:p>
    <w:p w14:paraId="14DEE1CC" w14:textId="77777777" w:rsidR="005B2384" w:rsidRDefault="005B2384" w:rsidP="005B2384">
      <w:pPr>
        <w:ind w:left="720" w:hanging="720"/>
      </w:pPr>
    </w:p>
    <w:p w14:paraId="4588FA0B" w14:textId="77777777" w:rsidR="005B2384" w:rsidRDefault="00570275" w:rsidP="005B2384">
      <w:pPr>
        <w:ind w:left="720" w:hanging="720"/>
      </w:pPr>
      <w:r>
        <w:t xml:space="preserve">Damico, J.S., Nelson, R.L., Lynch, K, &amp; Simmons-Mackie, N. (2011, September). </w:t>
      </w:r>
      <w:r w:rsidRPr="00805E40">
        <w:rPr>
          <w:i/>
        </w:rPr>
        <w:t>Differences in aphasia eye tracking. Data on silent versus oral reading.</w:t>
      </w:r>
      <w:r>
        <w:t xml:space="preserve">  British Aphasiology Society 20</w:t>
      </w:r>
      <w:r w:rsidRPr="0017362D">
        <w:rPr>
          <w:vertAlign w:val="superscript"/>
        </w:rPr>
        <w:t>th</w:t>
      </w:r>
      <w:r>
        <w:t xml:space="preserve"> Annual Meeting, Reading, UK.</w:t>
      </w:r>
    </w:p>
    <w:p w14:paraId="32ED54E9" w14:textId="77777777" w:rsidR="005B2384" w:rsidRDefault="005B2384" w:rsidP="005B2384">
      <w:pPr>
        <w:ind w:left="720" w:hanging="720"/>
      </w:pPr>
    </w:p>
    <w:p w14:paraId="55DF2B1C" w14:textId="77777777" w:rsidR="005B2384" w:rsidRDefault="00570275" w:rsidP="005B2384">
      <w:pPr>
        <w:ind w:left="720" w:hanging="720"/>
      </w:pPr>
      <w:r>
        <w:t xml:space="preserve">Damico, J.S., Lynch, K., Simmons-Mackie, N., &amp; Nelson, R.L. (2011, September). </w:t>
      </w:r>
      <w:r w:rsidRPr="00805E40">
        <w:rPr>
          <w:i/>
        </w:rPr>
        <w:t>Meaning-based reading intervention: Data from Individuals with aphasia.</w:t>
      </w:r>
      <w:r>
        <w:t xml:space="preserve"> British Aphasiology Society 20</w:t>
      </w:r>
      <w:r w:rsidRPr="0017362D">
        <w:rPr>
          <w:vertAlign w:val="superscript"/>
        </w:rPr>
        <w:t>th</w:t>
      </w:r>
      <w:r>
        <w:t xml:space="preserve"> Annual Meeting, Reading, UK.</w:t>
      </w:r>
    </w:p>
    <w:p w14:paraId="6D85C169" w14:textId="77777777" w:rsidR="005B2384" w:rsidRDefault="005B2384" w:rsidP="005B2384">
      <w:pPr>
        <w:ind w:left="720" w:hanging="720"/>
      </w:pPr>
    </w:p>
    <w:p w14:paraId="3F59DD18" w14:textId="77777777" w:rsidR="005B2384" w:rsidRDefault="00570275" w:rsidP="005B2384">
      <w:pPr>
        <w:ind w:left="720" w:hanging="720"/>
      </w:pPr>
      <w:r>
        <w:t xml:space="preserve">Damico, J.S., Nelson, R.L., &amp; Paulson, E.J. (2011, July). </w:t>
      </w:r>
      <w:r w:rsidRPr="004243ED">
        <w:rPr>
          <w:i/>
        </w:rPr>
        <w:t>Reading patterns in aphasia eye movements during oral versus silent reading.</w:t>
      </w:r>
      <w:r>
        <w:t xml:space="preserve">  International Reading Miscue Analysis Conference, Hofstra University, Long Island, NY.</w:t>
      </w:r>
    </w:p>
    <w:p w14:paraId="7583B69C" w14:textId="77777777" w:rsidR="005B2384" w:rsidRDefault="005B2384" w:rsidP="005B2384">
      <w:pPr>
        <w:ind w:left="720" w:hanging="720"/>
      </w:pPr>
    </w:p>
    <w:p w14:paraId="59017728" w14:textId="77777777" w:rsidR="005B2384" w:rsidRDefault="00570275" w:rsidP="005B2384">
      <w:pPr>
        <w:ind w:left="720" w:hanging="720"/>
      </w:pPr>
      <w:r w:rsidRPr="003462FC">
        <w:t>Nelson, R. (2010</w:t>
      </w:r>
      <w:r>
        <w:t>, December</w:t>
      </w:r>
      <w:r w:rsidRPr="003462FC">
        <w:t xml:space="preserve">). </w:t>
      </w:r>
      <w:r w:rsidRPr="003462FC">
        <w:rPr>
          <w:i/>
        </w:rPr>
        <w:t xml:space="preserve">Children with differences: Classroom success through a focus on strengths. </w:t>
      </w:r>
      <w:r w:rsidRPr="003462FC">
        <w:t>Invited seminar presented at the Illinois Resource Center’s Thirty-fourth Annual Statewide Conference for Teacher of Linguistically and Culturally Diverse Students in Oak Brook, IL.</w:t>
      </w:r>
    </w:p>
    <w:p w14:paraId="2845165F" w14:textId="77777777" w:rsidR="005B2384" w:rsidRDefault="005B2384" w:rsidP="005B2384">
      <w:pPr>
        <w:ind w:left="720" w:hanging="720"/>
      </w:pPr>
    </w:p>
    <w:p w14:paraId="7D77F002" w14:textId="77777777" w:rsidR="005B2384" w:rsidRDefault="00570275" w:rsidP="005B2384">
      <w:pPr>
        <w:ind w:left="720" w:hanging="720"/>
      </w:pPr>
      <w:r w:rsidRPr="003462FC">
        <w:t>Nelson, R. (2010</w:t>
      </w:r>
      <w:r>
        <w:t>, December</w:t>
      </w:r>
      <w:r w:rsidRPr="003462FC">
        <w:t xml:space="preserve">). </w:t>
      </w:r>
      <w:r w:rsidRPr="003462FC">
        <w:rPr>
          <w:i/>
        </w:rPr>
        <w:t xml:space="preserve">Keeping it real: Reading instruction for children with language differences. </w:t>
      </w:r>
      <w:r w:rsidRPr="003462FC">
        <w:t>Invited seminar presented at the Illinois Resource Center’s Thirty-fourth Annual Statewide Conference for Teacher of Linguistically and Culturally Diverse Students in Oak Brook, IL.</w:t>
      </w:r>
    </w:p>
    <w:p w14:paraId="7D3F7116" w14:textId="77777777" w:rsidR="005B2384" w:rsidRDefault="005B2384" w:rsidP="005B2384">
      <w:pPr>
        <w:ind w:left="720" w:hanging="720"/>
      </w:pPr>
    </w:p>
    <w:p w14:paraId="05E25CA5" w14:textId="77777777" w:rsidR="005B2384" w:rsidRDefault="00570275" w:rsidP="005B2384">
      <w:pPr>
        <w:ind w:left="720" w:hanging="720"/>
      </w:pPr>
      <w:r w:rsidRPr="00355380">
        <w:rPr>
          <w:lang w:val="de-DE"/>
        </w:rPr>
        <w:t xml:space="preserve">Damico, J.S., Kroll, T., Nelson, R.L., Abendroth, K., Lynch, K. (2010, November). </w:t>
      </w:r>
      <w:r w:rsidRPr="003462FC">
        <w:t>The impact of behaviorism on clinical practice: Uncovering old ideas.  A poster presented at the American Speech-Language-Hearing Association Annual Convention, Philadelphia, PA.</w:t>
      </w:r>
    </w:p>
    <w:p w14:paraId="5808DEF6" w14:textId="77777777" w:rsidR="005B2384" w:rsidRDefault="005B2384" w:rsidP="005B2384">
      <w:pPr>
        <w:ind w:left="720" w:hanging="720"/>
      </w:pPr>
    </w:p>
    <w:p w14:paraId="675E65F9" w14:textId="77777777" w:rsidR="005B2384" w:rsidRDefault="00570275" w:rsidP="005B2384">
      <w:pPr>
        <w:ind w:left="720" w:hanging="720"/>
      </w:pPr>
      <w:r w:rsidRPr="00355380">
        <w:t xml:space="preserve">Abendroth, K., Damico, J.S., Nelson, R.L. (2010, November).  </w:t>
      </w:r>
      <w:r w:rsidRPr="004243ED">
        <w:rPr>
          <w:i/>
        </w:rPr>
        <w:t>Examining bursts of mediation: Implications for family-centered therapy</w:t>
      </w:r>
      <w:r w:rsidRPr="003462FC">
        <w:t>.  A poster presented at the American Speech-Language-Hearing Association Annual Convention, Philadelphia, PA.</w:t>
      </w:r>
    </w:p>
    <w:p w14:paraId="2B7ADCCC" w14:textId="77777777" w:rsidR="005B2384" w:rsidRDefault="005B2384" w:rsidP="005B2384">
      <w:pPr>
        <w:ind w:left="720" w:hanging="720"/>
      </w:pPr>
    </w:p>
    <w:p w14:paraId="237541B2" w14:textId="77777777" w:rsidR="005B2384" w:rsidRDefault="00570275" w:rsidP="005B2384">
      <w:pPr>
        <w:ind w:left="720" w:hanging="720"/>
      </w:pPr>
      <w:r w:rsidRPr="003462FC">
        <w:t>Nelson, R.L., Damico, J.S., Damico, H.L., Lynch, K.E., Abendroth, K., Seeberger, S. (2010</w:t>
      </w:r>
      <w:r>
        <w:t>, November</w:t>
      </w:r>
      <w:r w:rsidRPr="003462FC">
        <w:t xml:space="preserve">).  </w:t>
      </w:r>
      <w:r w:rsidRPr="009D6DCB">
        <w:rPr>
          <w:i/>
        </w:rPr>
        <w:t>Affective changes in reading behaviors of impaired children: Embracing complexity.</w:t>
      </w:r>
      <w:r w:rsidRPr="003462FC">
        <w:t xml:space="preserve">  A poster presented at the American Speech-Language-Hearing Association Annual Convention, Philadelphia, PA.</w:t>
      </w:r>
    </w:p>
    <w:p w14:paraId="64661D5B" w14:textId="77777777" w:rsidR="005B2384" w:rsidRDefault="005B2384" w:rsidP="005B2384">
      <w:pPr>
        <w:ind w:left="720" w:hanging="720"/>
      </w:pPr>
    </w:p>
    <w:p w14:paraId="3C812824" w14:textId="77777777" w:rsidR="005B2384" w:rsidRDefault="00570275" w:rsidP="005B2384">
      <w:pPr>
        <w:ind w:left="720" w:hanging="720"/>
      </w:pPr>
      <w:r w:rsidRPr="003462FC">
        <w:t>Damico, J.S., Seeberger, S., Damico, H.L., Nelson, R.L., Abendroth, K., Lynch, K.E. (2010</w:t>
      </w:r>
      <w:r>
        <w:t>, November</w:t>
      </w:r>
      <w:r w:rsidRPr="003462FC">
        <w:t xml:space="preserve">).  </w:t>
      </w:r>
      <w:r w:rsidRPr="009D6DCB">
        <w:rPr>
          <w:i/>
        </w:rPr>
        <w:t xml:space="preserve">Reading fluency as an emergent dimension. </w:t>
      </w:r>
      <w:r w:rsidRPr="003462FC">
        <w:t xml:space="preserve"> A poster presented at the American Speech-Language-Hearing Association Annual Convention, Philadelphia, PA</w:t>
      </w:r>
      <w:r>
        <w:t>.</w:t>
      </w:r>
    </w:p>
    <w:p w14:paraId="41EDBF20" w14:textId="77777777" w:rsidR="005B2384" w:rsidRDefault="005B2384" w:rsidP="005B2384">
      <w:pPr>
        <w:ind w:left="720" w:hanging="720"/>
      </w:pPr>
    </w:p>
    <w:p w14:paraId="58CA047E" w14:textId="77777777" w:rsidR="005B2384" w:rsidRDefault="00570275" w:rsidP="005B2384">
      <w:pPr>
        <w:ind w:left="720" w:hanging="720"/>
      </w:pPr>
      <w:r w:rsidRPr="003462FC">
        <w:t>Abendroth, K., Nelson, R.L., Lobdell, M., Damico, J.S.,</w:t>
      </w:r>
      <w:r w:rsidRPr="003462FC">
        <w:rPr>
          <w:b/>
        </w:rPr>
        <w:t xml:space="preserve"> </w:t>
      </w:r>
      <w:r w:rsidRPr="003462FC">
        <w:t>Seeberger, S., &amp; Whited, J. (2010</w:t>
      </w:r>
      <w:r>
        <w:t>, November</w:t>
      </w:r>
      <w:r w:rsidRPr="003462FC">
        <w:t xml:space="preserve">). </w:t>
      </w:r>
      <w:r w:rsidRPr="009D6DCB">
        <w:rPr>
          <w:i/>
        </w:rPr>
        <w:t>Research update:  Investigation of home-schooled children with speech-language impairment.</w:t>
      </w:r>
      <w:r w:rsidRPr="003462FC">
        <w:t xml:space="preserve">  A poster presented at the American Speech-Language-Hearing Association Annual Convention, Philadelphia, PA.</w:t>
      </w:r>
    </w:p>
    <w:p w14:paraId="591B35C1" w14:textId="77777777" w:rsidR="005B2384" w:rsidRDefault="005B2384" w:rsidP="005B2384">
      <w:pPr>
        <w:ind w:left="720" w:hanging="720"/>
      </w:pPr>
    </w:p>
    <w:p w14:paraId="03EA211B" w14:textId="77777777" w:rsidR="005B2384" w:rsidRDefault="00570275" w:rsidP="005B2384">
      <w:pPr>
        <w:ind w:left="720" w:hanging="720"/>
      </w:pPr>
      <w:r w:rsidRPr="003462FC">
        <w:t>Nelson, R., Abendroth, K., Lynch, K., &amp; Lobdell, M. (2010</w:t>
      </w:r>
      <w:r>
        <w:t>, November</w:t>
      </w:r>
      <w:r w:rsidRPr="003462FC">
        <w:t xml:space="preserve">). </w:t>
      </w:r>
      <w:r w:rsidRPr="00310FB3">
        <w:rPr>
          <w:i/>
        </w:rPr>
        <w:t>Capturing Teachable Moments: Improvisation in Clinical Practice.</w:t>
      </w:r>
      <w:r w:rsidRPr="003462FC">
        <w:t xml:space="preserve"> Seminar presented at the American-Speech-Language-Hearing Association in Philadelphia, PA</w:t>
      </w:r>
      <w:r>
        <w:t>.</w:t>
      </w:r>
    </w:p>
    <w:p w14:paraId="4804C32D" w14:textId="77777777" w:rsidR="005B2384" w:rsidRDefault="005B2384" w:rsidP="005B2384">
      <w:pPr>
        <w:ind w:left="720" w:hanging="720"/>
      </w:pPr>
    </w:p>
    <w:p w14:paraId="79C0824A" w14:textId="77777777" w:rsidR="005B2384" w:rsidRDefault="00570275" w:rsidP="005B2384">
      <w:pPr>
        <w:ind w:left="720" w:hanging="720"/>
      </w:pPr>
      <w:r w:rsidRPr="003462FC">
        <w:t>Nelson, R., (2010</w:t>
      </w:r>
      <w:r>
        <w:t>, February</w:t>
      </w:r>
      <w:r w:rsidRPr="003462FC">
        <w:t xml:space="preserve">) </w:t>
      </w:r>
      <w:r w:rsidRPr="00310FB3">
        <w:rPr>
          <w:i/>
        </w:rPr>
        <w:t>Addressing authentic reading in children with impairment: Conceptual, assessment, and intervention considerations.</w:t>
      </w:r>
      <w:r w:rsidRPr="003462FC">
        <w:t xml:space="preserve"> Invited workshop at the 1</w:t>
      </w:r>
      <w:r w:rsidRPr="003462FC">
        <w:rPr>
          <w:vertAlign w:val="superscript"/>
        </w:rPr>
        <w:t>st</w:t>
      </w:r>
      <w:r w:rsidRPr="003462FC">
        <w:t xml:space="preserve"> annual conference of InSpeech, Phoenix, AZ.</w:t>
      </w:r>
    </w:p>
    <w:p w14:paraId="69535521" w14:textId="77777777" w:rsidR="005B2384" w:rsidRDefault="005B2384" w:rsidP="005B2384">
      <w:pPr>
        <w:ind w:left="720" w:hanging="720"/>
      </w:pPr>
    </w:p>
    <w:p w14:paraId="3CF5C3C2" w14:textId="77777777" w:rsidR="005B2384" w:rsidRDefault="00570275" w:rsidP="005B2384">
      <w:pPr>
        <w:ind w:left="720" w:hanging="720"/>
      </w:pPr>
      <w:r w:rsidRPr="003462FC">
        <w:t>Nelson, R.L., Lobdell, M., Lynch, K., Abendroth, K. (2010</w:t>
      </w:r>
      <w:r>
        <w:t>, June</w:t>
      </w:r>
      <w:r w:rsidRPr="003462FC">
        <w:t xml:space="preserve">). </w:t>
      </w:r>
      <w:r w:rsidRPr="00310FB3">
        <w:rPr>
          <w:i/>
        </w:rPr>
        <w:t>Improvising in clinical contexts: Capturing teachable moments.</w:t>
      </w:r>
      <w:r w:rsidRPr="003462FC">
        <w:t xml:space="preserve"> Seminar presented at the Louisiana Speech-Language-Hearing Association Annual Convention, Baton Rouge, LA.</w:t>
      </w:r>
    </w:p>
    <w:p w14:paraId="3B63AB1D" w14:textId="77777777" w:rsidR="005B2384" w:rsidRDefault="005B2384" w:rsidP="005B2384">
      <w:pPr>
        <w:ind w:left="720" w:hanging="720"/>
      </w:pPr>
    </w:p>
    <w:p w14:paraId="79A855DE" w14:textId="77777777" w:rsidR="005B2384" w:rsidRDefault="00570275" w:rsidP="005B2384">
      <w:pPr>
        <w:ind w:left="720" w:hanging="720"/>
      </w:pPr>
      <w:r w:rsidRPr="003462FC">
        <w:t>Abendroth, K.J., Nelson, R.L., and Damico, J.S. (2010</w:t>
      </w:r>
      <w:r>
        <w:t>, June</w:t>
      </w:r>
      <w:r w:rsidRPr="003462FC">
        <w:t xml:space="preserve">). </w:t>
      </w:r>
      <w:r w:rsidRPr="00AC5ECB">
        <w:rPr>
          <w:i/>
        </w:rPr>
        <w:t>Siblings’ use of semantic schemata to facilitate pretend play in children with autism.</w:t>
      </w:r>
      <w:r w:rsidRPr="003462FC">
        <w:t xml:space="preserve"> Seminar presented at the Louisiana Speech-Language-Hearing Association Annual Convention, Baton Rouge, LA.</w:t>
      </w:r>
    </w:p>
    <w:p w14:paraId="49F319C9" w14:textId="77777777" w:rsidR="005B2384" w:rsidRDefault="005B2384" w:rsidP="005B2384">
      <w:pPr>
        <w:ind w:left="720" w:hanging="720"/>
      </w:pPr>
    </w:p>
    <w:p w14:paraId="0E3122D8" w14:textId="77777777" w:rsidR="005B2384" w:rsidRDefault="00570275" w:rsidP="005B2384">
      <w:pPr>
        <w:ind w:left="720" w:hanging="720"/>
      </w:pPr>
      <w:r w:rsidRPr="003462FC">
        <w:rPr>
          <w:lang w:val="es-ES"/>
        </w:rPr>
        <w:t>Damico, J.S., Damico, H.L., Nelson, R.L. (2010</w:t>
      </w:r>
      <w:r>
        <w:rPr>
          <w:lang w:val="es-ES"/>
        </w:rPr>
        <w:t>, June</w:t>
      </w:r>
      <w:r w:rsidRPr="003462FC">
        <w:rPr>
          <w:lang w:val="es-ES"/>
        </w:rPr>
        <w:t xml:space="preserve">). </w:t>
      </w:r>
      <w:r w:rsidRPr="00AC5ECB">
        <w:rPr>
          <w:i/>
        </w:rPr>
        <w:t>Literacy intervention from a meaning-based perspective: From planning to implementation.</w:t>
      </w:r>
      <w:r w:rsidRPr="003462FC">
        <w:t xml:space="preserve"> Seminar presented at the Louisiana Speech-Language-Hearing Association Annual Convention, Baton Rouge, LA.</w:t>
      </w:r>
    </w:p>
    <w:p w14:paraId="0E125E63" w14:textId="77777777" w:rsidR="005B2384" w:rsidRDefault="005B2384" w:rsidP="005B2384">
      <w:pPr>
        <w:ind w:left="720" w:hanging="720"/>
      </w:pPr>
    </w:p>
    <w:p w14:paraId="71BBABFE" w14:textId="77777777" w:rsidR="005B2384" w:rsidRDefault="00570275" w:rsidP="005B2384">
      <w:pPr>
        <w:ind w:left="720" w:hanging="720"/>
      </w:pPr>
      <w:r w:rsidRPr="003462FC">
        <w:rPr>
          <w:lang w:val="de-DE"/>
        </w:rPr>
        <w:t>Nelson, R., Abendroth, K., Seeberger, S.K., Lynch, K., &amp; Damico, J.S. (2010</w:t>
      </w:r>
      <w:r>
        <w:rPr>
          <w:lang w:val="de-DE"/>
        </w:rPr>
        <w:t>, June</w:t>
      </w:r>
      <w:r w:rsidRPr="003462FC">
        <w:rPr>
          <w:lang w:val="de-DE"/>
        </w:rPr>
        <w:t xml:space="preserve">). </w:t>
      </w:r>
      <w:r w:rsidRPr="003462FC">
        <w:rPr>
          <w:i/>
        </w:rPr>
        <w:t>Strategic use of eye gaze during shared reading: A case study of a child with autism.</w:t>
      </w:r>
      <w:r w:rsidRPr="003462FC">
        <w:t xml:space="preserve"> Poster session presented at the Louisiana Speech-Language-Hearing Association Annual Convention, Baton Rouge, LA.</w:t>
      </w:r>
    </w:p>
    <w:p w14:paraId="47C219AC" w14:textId="77777777" w:rsidR="005B2384" w:rsidRDefault="005B2384" w:rsidP="005B2384">
      <w:pPr>
        <w:ind w:left="720" w:hanging="720"/>
      </w:pPr>
    </w:p>
    <w:p w14:paraId="7C5FB29F" w14:textId="77777777" w:rsidR="005B2384" w:rsidRDefault="00570275" w:rsidP="005B2384">
      <w:pPr>
        <w:ind w:left="720" w:hanging="720"/>
      </w:pPr>
      <w:r w:rsidRPr="003462FC">
        <w:rPr>
          <w:lang w:val="de-DE"/>
        </w:rPr>
        <w:t>Nelson, R., Seeberger, S.K., Abendroth, K., Damico, J.S. (2010</w:t>
      </w:r>
      <w:r>
        <w:rPr>
          <w:lang w:val="de-DE"/>
        </w:rPr>
        <w:t>, June</w:t>
      </w:r>
      <w:r w:rsidRPr="003462FC">
        <w:rPr>
          <w:lang w:val="de-DE"/>
        </w:rPr>
        <w:t xml:space="preserve">). </w:t>
      </w:r>
      <w:r w:rsidRPr="003462FC">
        <w:rPr>
          <w:i/>
        </w:rPr>
        <w:t>Strategic use of intonation during shared reading in a child with Asperger syndrome.</w:t>
      </w:r>
      <w:r w:rsidRPr="003462FC">
        <w:t xml:space="preserve"> Poster session presented at the Louisiana Speech-Language-Hearing Association Annual C</w:t>
      </w:r>
      <w:r>
        <w:t>onvention, Baton Rouge, LA</w:t>
      </w:r>
      <w:r w:rsidRPr="003462FC">
        <w:t>.</w:t>
      </w:r>
    </w:p>
    <w:p w14:paraId="7E54877A" w14:textId="77777777" w:rsidR="005B2384" w:rsidRDefault="005B2384" w:rsidP="005B2384">
      <w:pPr>
        <w:ind w:left="720" w:hanging="720"/>
      </w:pPr>
    </w:p>
    <w:p w14:paraId="0BDE4E22" w14:textId="77777777" w:rsidR="005B2384" w:rsidRDefault="00570275" w:rsidP="005B2384">
      <w:pPr>
        <w:ind w:left="720" w:hanging="720"/>
      </w:pPr>
      <w:r w:rsidRPr="003462FC">
        <w:t>Damico, J.S. Nelson, R.L., Seeberger, S., Lynch, K.E., Simmons-Mackie, N.N., Damico, H.L., Tetnowski, J. (2010</w:t>
      </w:r>
      <w:r>
        <w:t>, June</w:t>
      </w:r>
      <w:r w:rsidRPr="003462FC">
        <w:t xml:space="preserve">) </w:t>
      </w:r>
      <w:r w:rsidRPr="00AC5ECB">
        <w:rPr>
          <w:i/>
        </w:rPr>
        <w:t>Documenting Meaning Construction in Aphasia: A Research Agenda for Eye Tracking Technology.</w:t>
      </w:r>
      <w:r w:rsidRPr="003462FC">
        <w:t xml:space="preserve"> A research presentation at the 13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Linguistics</w:t>
      </w:r>
      <w:r>
        <w:t xml:space="preserve"> Association, Oslo, Norway</w:t>
      </w:r>
      <w:r w:rsidRPr="003462FC">
        <w:t>.</w:t>
      </w:r>
    </w:p>
    <w:p w14:paraId="6A6816BC" w14:textId="77777777" w:rsidR="005B2384" w:rsidRDefault="005B2384" w:rsidP="005B2384">
      <w:pPr>
        <w:ind w:left="720" w:hanging="720"/>
      </w:pPr>
    </w:p>
    <w:p w14:paraId="363D26D4" w14:textId="77777777" w:rsidR="005B2384" w:rsidRDefault="00570275" w:rsidP="005B2384">
      <w:pPr>
        <w:ind w:left="720" w:hanging="720"/>
      </w:pPr>
      <w:r w:rsidRPr="003462FC">
        <w:t>Damico, J.S., Tetnowski, J.A., Nelson, R.L., Abendroth, K., Lynch, K., Kroll, T. (2010</w:t>
      </w:r>
      <w:r>
        <w:t>, June</w:t>
      </w:r>
      <w:r w:rsidRPr="003462FC">
        <w:t xml:space="preserve">) The </w:t>
      </w:r>
      <w:r w:rsidRPr="00AC5ECB">
        <w:rPr>
          <w:i/>
        </w:rPr>
        <w:t>Tyranny of an Old Idea: The Impact of Behaviorism on Clinical Practice.</w:t>
      </w:r>
      <w:r w:rsidRPr="003462FC">
        <w:t xml:space="preserve">  A research presentation at the 13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Linguistics</w:t>
      </w:r>
      <w:r>
        <w:t xml:space="preserve"> Association, Oslo, Norway</w:t>
      </w:r>
      <w:r w:rsidRPr="003462FC">
        <w:t>.</w:t>
      </w:r>
    </w:p>
    <w:p w14:paraId="63076882" w14:textId="77777777" w:rsidR="005B2384" w:rsidRDefault="005B2384" w:rsidP="005B2384">
      <w:pPr>
        <w:ind w:left="720" w:hanging="720"/>
      </w:pPr>
    </w:p>
    <w:p w14:paraId="2E4126BC" w14:textId="77777777" w:rsidR="005B2384" w:rsidRDefault="00570275" w:rsidP="005B2384">
      <w:pPr>
        <w:ind w:left="720" w:hanging="720"/>
      </w:pPr>
      <w:r w:rsidRPr="003462FC">
        <w:t xml:space="preserve">Abendroth, K.; Nelson, R.L.; Seeberger, S.K.; Damico, J.S. </w:t>
      </w:r>
      <w:r w:rsidRPr="00AC5ECB">
        <w:rPr>
          <w:i/>
        </w:rPr>
        <w:t>Qualitative Analysis of vocalizations during interaction with child with Autism.</w:t>
      </w:r>
      <w:r w:rsidRPr="003462FC">
        <w:t xml:space="preserve"> </w:t>
      </w:r>
      <w:r>
        <w:t xml:space="preserve">(2010, June). </w:t>
      </w:r>
      <w:r w:rsidRPr="003462FC">
        <w:t>A research paper at the 13</w:t>
      </w:r>
      <w:r w:rsidRPr="003462FC">
        <w:rPr>
          <w:vertAlign w:val="superscript"/>
        </w:rPr>
        <w:t>th</w:t>
      </w:r>
      <w:r w:rsidRPr="003462FC">
        <w:t xml:space="preserve"> Congress of the International Clinical Phonetics and  Linguistics</w:t>
      </w:r>
      <w:r>
        <w:t xml:space="preserve"> Association, Oslo, Norway</w:t>
      </w:r>
      <w:r w:rsidRPr="003462FC">
        <w:t>.</w:t>
      </w:r>
    </w:p>
    <w:p w14:paraId="1477B62B" w14:textId="77777777" w:rsidR="005B2384" w:rsidRDefault="005B2384" w:rsidP="005B2384">
      <w:pPr>
        <w:ind w:left="720" w:hanging="720"/>
      </w:pPr>
    </w:p>
    <w:p w14:paraId="4F94481E" w14:textId="77777777" w:rsidR="005B2384" w:rsidRDefault="00570275" w:rsidP="005B2384">
      <w:pPr>
        <w:ind w:left="720" w:hanging="720"/>
      </w:pPr>
      <w:r w:rsidRPr="004343DC">
        <w:t>Nelson, R. (200</w:t>
      </w:r>
      <w:r>
        <w:t>9, December</w:t>
      </w:r>
      <w:r w:rsidRPr="004343DC">
        <w:t xml:space="preserve">). </w:t>
      </w:r>
      <w:r>
        <w:rPr>
          <w:i/>
        </w:rPr>
        <w:t>What they can do: Strengths-based approaches for children with differences.</w:t>
      </w:r>
      <w:r w:rsidRPr="004343DC">
        <w:t xml:space="preserve"> Invited seminar presented at the Illinois Resource Center’s Thirty-</w:t>
      </w:r>
      <w:r>
        <w:t xml:space="preserve">Third </w:t>
      </w:r>
      <w:r w:rsidRPr="004343DC">
        <w:t xml:space="preserve">Annual Statewide Conference for Teacher </w:t>
      </w:r>
      <w:r>
        <w:t>Serving</w:t>
      </w:r>
      <w:r w:rsidRPr="004343DC">
        <w:t xml:space="preserve"> Linguistically and Culturally Diverse Students in Oak Brook, IL.</w:t>
      </w:r>
    </w:p>
    <w:p w14:paraId="069F7F18" w14:textId="77777777" w:rsidR="005B2384" w:rsidRDefault="005B2384" w:rsidP="005B2384">
      <w:pPr>
        <w:ind w:left="720" w:hanging="720"/>
      </w:pPr>
    </w:p>
    <w:p w14:paraId="2FDB672E" w14:textId="77777777" w:rsidR="005B2384" w:rsidRDefault="00570275" w:rsidP="005B2384">
      <w:pPr>
        <w:ind w:left="720" w:hanging="720"/>
      </w:pPr>
      <w:r w:rsidRPr="004343DC">
        <w:t>Nelson, R. (200</w:t>
      </w:r>
      <w:r>
        <w:t>9, December</w:t>
      </w:r>
      <w:r w:rsidRPr="004343DC">
        <w:t xml:space="preserve">). </w:t>
      </w:r>
      <w:r>
        <w:rPr>
          <w:i/>
        </w:rPr>
        <w:t>Tailoring reading instruction for specific needs of children with differences.</w:t>
      </w:r>
      <w:r w:rsidRPr="004343DC">
        <w:t xml:space="preserve"> Invited seminar presented at the Illinois Resource Center’s Thirty-</w:t>
      </w:r>
      <w:r>
        <w:t xml:space="preserve">Third </w:t>
      </w:r>
      <w:r w:rsidRPr="004343DC">
        <w:t xml:space="preserve">Annual Statewide Conference for Teacher </w:t>
      </w:r>
      <w:r>
        <w:t>Serving</w:t>
      </w:r>
      <w:r w:rsidRPr="004343DC">
        <w:t xml:space="preserve"> Linguistically and Culturally Diverse Students in Oak Brook, IL.</w:t>
      </w:r>
    </w:p>
    <w:p w14:paraId="0F1210AD" w14:textId="77777777" w:rsidR="005B2384" w:rsidRDefault="005B2384" w:rsidP="005B2384">
      <w:pPr>
        <w:ind w:left="720" w:hanging="720"/>
      </w:pPr>
    </w:p>
    <w:p w14:paraId="431682D5" w14:textId="77777777" w:rsidR="005B2384" w:rsidRDefault="00570275" w:rsidP="005B2384">
      <w:pPr>
        <w:ind w:left="720" w:hanging="720"/>
      </w:pPr>
      <w:r w:rsidRPr="005E75A6">
        <w:t>Nelson, R., Abendroth, K., Seeberger, S., Herrera, C., Lobdell, M., &amp; Lynch, K. (2009</w:t>
      </w:r>
      <w:r>
        <w:t>, November</w:t>
      </w:r>
      <w:r w:rsidRPr="005E75A6">
        <w:t xml:space="preserve">). </w:t>
      </w:r>
      <w:r w:rsidRPr="00AB6072">
        <w:rPr>
          <w:i/>
        </w:rPr>
        <w:t>Interactional impact of gaze during shared reading with impaired children.</w:t>
      </w:r>
      <w:r w:rsidRPr="005E75A6">
        <w:t xml:space="preserve"> </w:t>
      </w:r>
      <w:r w:rsidRPr="004343DC">
        <w:t xml:space="preserve">Poster session presented at the annual meeting of the American Speech-Language and Hearing Association in </w:t>
      </w:r>
      <w:r>
        <w:t>New Orleans, LA</w:t>
      </w:r>
      <w:r w:rsidRPr="004343DC">
        <w:t>.</w:t>
      </w:r>
    </w:p>
    <w:p w14:paraId="51A5F1E1" w14:textId="77777777" w:rsidR="005B2384" w:rsidRDefault="005B2384" w:rsidP="005B2384">
      <w:pPr>
        <w:ind w:left="720" w:hanging="720"/>
      </w:pPr>
    </w:p>
    <w:p w14:paraId="663D3009" w14:textId="77777777" w:rsidR="005B2384" w:rsidRDefault="00570275" w:rsidP="005B2384">
      <w:pPr>
        <w:ind w:left="720" w:hanging="720"/>
      </w:pPr>
      <w:r w:rsidRPr="00355380">
        <w:rPr>
          <w:lang w:val="de-DE"/>
        </w:rPr>
        <w:t xml:space="preserve">Abendroth, K., Lobdell, M., Nelson, R., &amp; Damico, J. (2009, November). </w:t>
      </w:r>
      <w:r w:rsidRPr="00AB6072">
        <w:rPr>
          <w:i/>
        </w:rPr>
        <w:t xml:space="preserve">Parental perceptions of services for homeschooled children: A phenomenological investigation. </w:t>
      </w:r>
      <w:r w:rsidRPr="004343DC">
        <w:t xml:space="preserve">Poster session presented at the annual meeting of the American Speech-Language and Hearing Association in </w:t>
      </w:r>
      <w:r>
        <w:t>New Orleans, LA</w:t>
      </w:r>
      <w:r w:rsidRPr="004343DC">
        <w:t>.</w:t>
      </w:r>
    </w:p>
    <w:p w14:paraId="5468A74E" w14:textId="77777777" w:rsidR="005B2384" w:rsidRDefault="005B2384" w:rsidP="005B2384">
      <w:pPr>
        <w:ind w:left="720" w:hanging="720"/>
      </w:pPr>
    </w:p>
    <w:p w14:paraId="4DE7339A" w14:textId="77777777" w:rsidR="005B2384" w:rsidRDefault="00570275" w:rsidP="005B2384">
      <w:pPr>
        <w:ind w:left="720" w:hanging="720"/>
      </w:pPr>
      <w:r>
        <w:t xml:space="preserve">Abendroth, K., Nelson, R., Guendouzi, J., &amp; Damico, J. (2009, November). </w:t>
      </w:r>
      <w:r w:rsidRPr="00AB6072">
        <w:rPr>
          <w:i/>
        </w:rPr>
        <w:t xml:space="preserve">Vocalizations in interaction: Qualitative analysis of a child with autism. </w:t>
      </w:r>
      <w:r w:rsidRPr="004343DC">
        <w:t xml:space="preserve">Poster session presented at the annual meeting of the American Speech-Language and Hearing Association in </w:t>
      </w:r>
      <w:r>
        <w:t>New Orleans, LA</w:t>
      </w:r>
      <w:r w:rsidRPr="004343DC">
        <w:t>.</w:t>
      </w:r>
    </w:p>
    <w:p w14:paraId="39B373BC" w14:textId="77777777" w:rsidR="005B2384" w:rsidRDefault="005B2384" w:rsidP="005B2384">
      <w:pPr>
        <w:ind w:left="720" w:hanging="720"/>
      </w:pPr>
    </w:p>
    <w:p w14:paraId="346BD681" w14:textId="77777777" w:rsidR="005B2384" w:rsidRDefault="00570275" w:rsidP="005B2384">
      <w:pPr>
        <w:ind w:left="720" w:hanging="720"/>
      </w:pPr>
      <w:r w:rsidRPr="00AB6072">
        <w:rPr>
          <w:lang w:val="de-DE"/>
        </w:rPr>
        <w:t>Seeberger, S., Herrera, C., Ne</w:t>
      </w:r>
      <w:r w:rsidRPr="005E75A6">
        <w:rPr>
          <w:lang w:val="de-DE"/>
        </w:rPr>
        <w:t>lson, R., Abendroth, K., &amp; Damico, J. (2008</w:t>
      </w:r>
      <w:r>
        <w:rPr>
          <w:lang w:val="de-DE"/>
        </w:rPr>
        <w:t>, November</w:t>
      </w:r>
      <w:r w:rsidRPr="005E75A6">
        <w:rPr>
          <w:lang w:val="de-DE"/>
        </w:rPr>
        <w:t xml:space="preserve">). </w:t>
      </w:r>
      <w:r w:rsidRPr="004343DC">
        <w:rPr>
          <w:i/>
        </w:rPr>
        <w:t xml:space="preserve">Interpreting finger-flapping during reading: Qualitative analysis of a child with Asperger’s Syndrome. </w:t>
      </w:r>
      <w:r w:rsidRPr="004343DC">
        <w:t>Poster session presented at the annual meeting of the American Speech-Language and Hearing Association in Chicago, IL.</w:t>
      </w:r>
    </w:p>
    <w:p w14:paraId="2810D939" w14:textId="77777777" w:rsidR="005B2384" w:rsidRDefault="005B2384" w:rsidP="005B2384">
      <w:pPr>
        <w:ind w:left="720" w:hanging="720"/>
      </w:pPr>
    </w:p>
    <w:p w14:paraId="296A28B0" w14:textId="77777777" w:rsidR="005B2384" w:rsidRDefault="00570275" w:rsidP="005B2384">
      <w:pPr>
        <w:ind w:left="720" w:hanging="720"/>
      </w:pPr>
      <w:r w:rsidRPr="005E75A6">
        <w:rPr>
          <w:lang w:val="de-DE"/>
        </w:rPr>
        <w:t>Herrera, C., Seeberger, S., Nelson, R., Damico, J., &amp; Abendroth, K. (2008</w:t>
      </w:r>
      <w:r>
        <w:rPr>
          <w:lang w:val="de-DE"/>
        </w:rPr>
        <w:t>, November</w:t>
      </w:r>
      <w:r w:rsidRPr="005E75A6">
        <w:rPr>
          <w:lang w:val="de-DE"/>
        </w:rPr>
        <w:t xml:space="preserve">). </w:t>
      </w:r>
      <w:r w:rsidRPr="004343DC">
        <w:rPr>
          <w:i/>
        </w:rPr>
        <w:t>Interpreting the strategic use of prosody in a child with Asperger’s Syndrome.</w:t>
      </w:r>
      <w:r w:rsidRPr="004343DC">
        <w:t xml:space="preserve"> Poster session presented at the annual meeting of the American Speech-Language and Hearing Association in Chicago, IL.</w:t>
      </w:r>
    </w:p>
    <w:p w14:paraId="68A7BEA1" w14:textId="77777777" w:rsidR="005B2384" w:rsidRDefault="005B2384" w:rsidP="005B2384">
      <w:pPr>
        <w:ind w:left="720" w:hanging="720"/>
      </w:pPr>
    </w:p>
    <w:p w14:paraId="06490666" w14:textId="77777777" w:rsidR="005B2384" w:rsidRDefault="00570275" w:rsidP="005B2384">
      <w:pPr>
        <w:ind w:left="720" w:hanging="720"/>
      </w:pPr>
      <w:r w:rsidRPr="004343DC">
        <w:t>Damico, J., Nelson, R., Damico, H., Doody, P., Curtis, N., Lynch, K., &amp; Tetnowski, J. (2008</w:t>
      </w:r>
      <w:r>
        <w:t>, November</w:t>
      </w:r>
      <w:r w:rsidRPr="004343DC">
        <w:t xml:space="preserve">). </w:t>
      </w:r>
      <w:r w:rsidRPr="004343DC">
        <w:rPr>
          <w:i/>
        </w:rPr>
        <w:t>Fluency in Reading: A component skill or an emergent dimension?</w:t>
      </w:r>
      <w:r w:rsidRPr="004343DC">
        <w:t xml:space="preserve"> Poster session presented at the annual meeting of the American Speech-Language and Hearing Association in Chicago, IL.</w:t>
      </w:r>
    </w:p>
    <w:p w14:paraId="3A873DB6" w14:textId="77777777" w:rsidR="005B2384" w:rsidRDefault="005B2384" w:rsidP="005B2384">
      <w:pPr>
        <w:ind w:left="720" w:hanging="720"/>
      </w:pPr>
    </w:p>
    <w:p w14:paraId="715753F8" w14:textId="77777777" w:rsidR="005B2384" w:rsidRDefault="00570275" w:rsidP="005B2384">
      <w:pPr>
        <w:ind w:left="720" w:hanging="720"/>
      </w:pPr>
      <w:r w:rsidRPr="004343DC">
        <w:t>Damico, J.S., Damico, H.L., Doody, M.P., Nelson, R.L., &amp; Lynch, K,E. (2008</w:t>
      </w:r>
      <w:r>
        <w:t>, June</w:t>
      </w:r>
      <w:r w:rsidRPr="004343DC">
        <w:t xml:space="preserve">). </w:t>
      </w:r>
      <w:r w:rsidRPr="00AC5ECB">
        <w:rPr>
          <w:i/>
        </w:rPr>
        <w:t>An investigation of fluency in reading as a diagnostic index.</w:t>
      </w:r>
      <w:r w:rsidRPr="004343DC">
        <w:t xml:space="preserve"> 12</w:t>
      </w:r>
      <w:r w:rsidRPr="004343DC">
        <w:rPr>
          <w:vertAlign w:val="superscript"/>
        </w:rPr>
        <w:t>th</w:t>
      </w:r>
      <w:r w:rsidRPr="004343DC">
        <w:t xml:space="preserve"> Congress of </w:t>
      </w:r>
      <w:r>
        <w:t xml:space="preserve">the </w:t>
      </w:r>
      <w:r w:rsidRPr="003462FC">
        <w:t>International Clinical Phonetics and Linguistics</w:t>
      </w:r>
      <w:r>
        <w:t xml:space="preserve"> Association</w:t>
      </w:r>
      <w:r w:rsidRPr="004343DC">
        <w:t>, Istanbul, Turkey.</w:t>
      </w:r>
    </w:p>
    <w:p w14:paraId="3E3D3DAA" w14:textId="77777777" w:rsidR="005B2384" w:rsidRDefault="005B2384" w:rsidP="005B2384">
      <w:pPr>
        <w:ind w:left="720" w:hanging="720"/>
      </w:pPr>
    </w:p>
    <w:p w14:paraId="4E73843D" w14:textId="77777777" w:rsidR="005B2384" w:rsidRDefault="00570275" w:rsidP="005B2384">
      <w:pPr>
        <w:ind w:left="720" w:hanging="720"/>
      </w:pPr>
      <w:r w:rsidRPr="004343DC">
        <w:t>Nelson, R.L., Damico, J.S., Smith, S., &amp; Curtis, N. (2008</w:t>
      </w:r>
      <w:r>
        <w:t>, June</w:t>
      </w:r>
      <w:r w:rsidRPr="004343DC">
        <w:t xml:space="preserve">). </w:t>
      </w:r>
      <w:r w:rsidRPr="00AC5ECB">
        <w:rPr>
          <w:i/>
        </w:rPr>
        <w:t>Investigating Dandy-Walker syndrome: Integrating conversation analysis and reading eye-movement.</w:t>
      </w:r>
      <w:r w:rsidRPr="004343DC">
        <w:t xml:space="preserve"> Poster session presented at the 12</w:t>
      </w:r>
      <w:r w:rsidRPr="004343DC">
        <w:rPr>
          <w:vertAlign w:val="superscript"/>
        </w:rPr>
        <w:t>th</w:t>
      </w:r>
      <w:r w:rsidRPr="004343DC">
        <w:t xml:space="preserve"> Congress of </w:t>
      </w:r>
      <w:r>
        <w:t xml:space="preserve">the </w:t>
      </w:r>
      <w:r w:rsidRPr="003462FC">
        <w:t>International Clinical Phonetics and Linguistics</w:t>
      </w:r>
      <w:r>
        <w:t xml:space="preserve"> Association</w:t>
      </w:r>
      <w:r w:rsidRPr="004343DC">
        <w:t>, Istanbul, Turkey.</w:t>
      </w:r>
    </w:p>
    <w:p w14:paraId="40A4FE10" w14:textId="77777777" w:rsidR="005B2384" w:rsidRDefault="005B2384" w:rsidP="005B2384">
      <w:pPr>
        <w:ind w:left="720" w:hanging="720"/>
      </w:pPr>
    </w:p>
    <w:p w14:paraId="14B386DA" w14:textId="77777777" w:rsidR="005B2384" w:rsidRDefault="00570275" w:rsidP="005B2384">
      <w:pPr>
        <w:ind w:left="720" w:hanging="720"/>
      </w:pPr>
      <w:r w:rsidRPr="004343DC">
        <w:t>Nelson, R.L., Smith, S., Herrera, C., Abendroth, K., &amp; Damico, J.S. (2008</w:t>
      </w:r>
      <w:r>
        <w:t>, June</w:t>
      </w:r>
      <w:r w:rsidRPr="004343DC">
        <w:t xml:space="preserve">). </w:t>
      </w:r>
      <w:r w:rsidRPr="004343DC">
        <w:rPr>
          <w:i/>
        </w:rPr>
        <w:t>An investigation of literacy skills in an individual with Asperger Syndrome.</w:t>
      </w:r>
      <w:r w:rsidRPr="004343DC">
        <w:t xml:space="preserve"> Poster session presented at the 12</w:t>
      </w:r>
      <w:r w:rsidRPr="004343DC">
        <w:rPr>
          <w:vertAlign w:val="superscript"/>
        </w:rPr>
        <w:t>th</w:t>
      </w:r>
      <w:r w:rsidRPr="004343DC">
        <w:t xml:space="preserve"> Congress of </w:t>
      </w:r>
      <w:r>
        <w:t xml:space="preserve">the </w:t>
      </w:r>
      <w:r w:rsidRPr="003462FC">
        <w:t>International Clinical Phonetics and Linguistics</w:t>
      </w:r>
      <w:r>
        <w:t xml:space="preserve"> Association</w:t>
      </w:r>
      <w:r w:rsidRPr="004343DC">
        <w:t>, Istanbul, Turkey.</w:t>
      </w:r>
    </w:p>
    <w:p w14:paraId="46492745" w14:textId="77777777" w:rsidR="005B2384" w:rsidRDefault="005B2384" w:rsidP="005B2384">
      <w:pPr>
        <w:ind w:left="720" w:hanging="720"/>
      </w:pPr>
    </w:p>
    <w:p w14:paraId="7F74663E" w14:textId="77777777" w:rsidR="005B2384" w:rsidRDefault="00570275" w:rsidP="005B2384">
      <w:pPr>
        <w:ind w:left="720" w:hanging="720"/>
      </w:pPr>
      <w:r w:rsidRPr="004343DC">
        <w:t>Lobdell, M., Nelson, R., &amp; Valle, B. (2008</w:t>
      </w:r>
      <w:r>
        <w:t>, March</w:t>
      </w:r>
      <w:r w:rsidRPr="004343DC">
        <w:t xml:space="preserve">). </w:t>
      </w:r>
      <w:r w:rsidRPr="004343DC">
        <w:rPr>
          <w:i/>
        </w:rPr>
        <w:t xml:space="preserve">Capturing the teachable moment: Developing the ability to improvise in clinic. </w:t>
      </w:r>
      <w:r w:rsidRPr="004343DC">
        <w:t>Seminar presented at the 52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San Antonio, TX.</w:t>
      </w:r>
    </w:p>
    <w:p w14:paraId="2F83531C" w14:textId="77777777" w:rsidR="005B2384" w:rsidRDefault="005B2384" w:rsidP="005B2384">
      <w:pPr>
        <w:ind w:left="720" w:hanging="720"/>
      </w:pPr>
    </w:p>
    <w:p w14:paraId="5C1812F1" w14:textId="77777777" w:rsidR="005B2384" w:rsidRDefault="00570275" w:rsidP="005B2384">
      <w:pPr>
        <w:ind w:left="720" w:hanging="720"/>
      </w:pPr>
      <w:r w:rsidRPr="004343DC">
        <w:t>Nelson, R., Lobdell., M., Damico, J.S., &amp; Howat, H. (2008</w:t>
      </w:r>
      <w:r>
        <w:t>, March</w:t>
      </w:r>
      <w:r w:rsidRPr="004343DC">
        <w:t xml:space="preserve">). </w:t>
      </w:r>
      <w:r w:rsidRPr="004343DC">
        <w:rPr>
          <w:i/>
        </w:rPr>
        <w:t>Developing theoretically consistent and evidenced-based materials that are inexpensive and motivating.</w:t>
      </w:r>
      <w:r w:rsidRPr="004343DC">
        <w:t xml:space="preserve"> Seminar presented at the 52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San Antonio, TX.</w:t>
      </w:r>
    </w:p>
    <w:p w14:paraId="229B831E" w14:textId="77777777" w:rsidR="005B2384" w:rsidRDefault="005B2384" w:rsidP="005B2384">
      <w:pPr>
        <w:ind w:left="720" w:hanging="720"/>
      </w:pPr>
    </w:p>
    <w:p w14:paraId="4301C807" w14:textId="77777777" w:rsidR="005B2384" w:rsidRDefault="00570275" w:rsidP="005B2384">
      <w:pPr>
        <w:ind w:left="720" w:hanging="720"/>
      </w:pPr>
      <w:r w:rsidRPr="00355380">
        <w:t xml:space="preserve">Seeberger, S.K., Herrera, C., Abendroth, K., &amp; Nelson, R. (2008, March). </w:t>
      </w:r>
      <w:r w:rsidRPr="004343DC">
        <w:rPr>
          <w:i/>
        </w:rPr>
        <w:t xml:space="preserve">Literacy assessment and intervention for children with Asperger Syndrome: A qualitative study. </w:t>
      </w:r>
      <w:r w:rsidRPr="004343DC">
        <w:t>Seminar presented at the 52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San Antonio, TX.</w:t>
      </w:r>
    </w:p>
    <w:p w14:paraId="36637BE0" w14:textId="77777777" w:rsidR="005B2384" w:rsidRDefault="005B2384" w:rsidP="005B2384">
      <w:pPr>
        <w:ind w:left="720" w:hanging="720"/>
      </w:pPr>
    </w:p>
    <w:p w14:paraId="21941738" w14:textId="77777777" w:rsidR="005B2384" w:rsidRDefault="00570275" w:rsidP="005B2384">
      <w:pPr>
        <w:ind w:left="720" w:hanging="720"/>
      </w:pPr>
      <w:r w:rsidRPr="004343DC">
        <w:t>Fjordbak, BS, Salvatore, AP, Bene, ER, Neal, MR, Nelson, R, &amp; Valles, B. (2008</w:t>
      </w:r>
      <w:r>
        <w:t>, April</w:t>
      </w:r>
      <w:r w:rsidRPr="004343DC">
        <w:t>).</w:t>
      </w:r>
      <w:r w:rsidRPr="004343DC">
        <w:rPr>
          <w:b/>
          <w:bCs/>
        </w:rPr>
        <w:t xml:space="preserve"> </w:t>
      </w:r>
      <w:r w:rsidRPr="004343DC">
        <w:rPr>
          <w:i/>
        </w:rPr>
        <w:t>Sports-Related Concussion and Word Fluency.</w:t>
      </w:r>
      <w:r w:rsidRPr="004343DC">
        <w:t>  Poster presentation at the Seventh World Congress on Brain Injury. Lisbon, Portugal.</w:t>
      </w:r>
    </w:p>
    <w:p w14:paraId="494B86D3" w14:textId="77777777" w:rsidR="005B2384" w:rsidRDefault="005B2384" w:rsidP="005B2384">
      <w:pPr>
        <w:ind w:left="720" w:hanging="720"/>
      </w:pPr>
    </w:p>
    <w:p w14:paraId="7180316E" w14:textId="77777777" w:rsidR="005B2384" w:rsidRDefault="00570275" w:rsidP="005B2384">
      <w:pPr>
        <w:ind w:left="720" w:hanging="720"/>
      </w:pPr>
      <w:r w:rsidRPr="004343DC">
        <w:t>Nelson, R. (2008</w:t>
      </w:r>
      <w:r>
        <w:t>, January</w:t>
      </w:r>
      <w:r w:rsidRPr="004343DC">
        <w:t xml:space="preserve">). </w:t>
      </w:r>
      <w:r w:rsidRPr="004343DC">
        <w:rPr>
          <w:i/>
        </w:rPr>
        <w:t>Capturing reading moments: Maximizing teachable moments in children with differences</w:t>
      </w:r>
      <w:r w:rsidRPr="004343DC">
        <w:t>. Invited seminar presented at the Illinois Resource Center’s Thirty-first Annual Statewide Conference for Teacher of Linguistically and Culturally Diverse Students in Oak Brook, IL.</w:t>
      </w:r>
    </w:p>
    <w:p w14:paraId="5DF52E90" w14:textId="77777777" w:rsidR="005B2384" w:rsidRDefault="005B2384" w:rsidP="005B2384">
      <w:pPr>
        <w:ind w:left="720" w:hanging="720"/>
      </w:pPr>
    </w:p>
    <w:p w14:paraId="22082FD8" w14:textId="77777777" w:rsidR="005B2384" w:rsidRDefault="00570275" w:rsidP="005B2384">
      <w:pPr>
        <w:ind w:left="720" w:hanging="720"/>
      </w:pPr>
      <w:r w:rsidRPr="004343DC">
        <w:t>Nelson, R. (2008</w:t>
      </w:r>
      <w:r>
        <w:t>, January</w:t>
      </w:r>
      <w:r w:rsidRPr="004343DC">
        <w:t xml:space="preserve">). </w:t>
      </w:r>
      <w:r w:rsidRPr="004343DC">
        <w:rPr>
          <w:i/>
        </w:rPr>
        <w:t>Facilitating reading improvement in children with differences</w:t>
      </w:r>
      <w:r w:rsidRPr="004343DC">
        <w:t>. Invited seminar presented at the Illinois Resource Center’s Thirty-first Annual Statewide Conference for Teacher of Linguistically and Culturally Diverse Students in Oak Brook, IL.</w:t>
      </w:r>
    </w:p>
    <w:p w14:paraId="2F2029AB" w14:textId="77777777" w:rsidR="005B2384" w:rsidRDefault="005B2384" w:rsidP="005B2384">
      <w:pPr>
        <w:ind w:left="720" w:hanging="720"/>
      </w:pPr>
    </w:p>
    <w:p w14:paraId="7FEB416F" w14:textId="77777777" w:rsidR="005B2384" w:rsidRDefault="00570275" w:rsidP="005B2384">
      <w:pPr>
        <w:ind w:left="720" w:hanging="720"/>
      </w:pPr>
      <w:r w:rsidRPr="004343DC">
        <w:t>Salvatore, A.P., Fjordbak, B.S., Nelson, R., &amp; Valles, B. (2007</w:t>
      </w:r>
      <w:r>
        <w:t>, November</w:t>
      </w:r>
      <w:r w:rsidRPr="004343DC">
        <w:t xml:space="preserve">). </w:t>
      </w:r>
      <w:r w:rsidRPr="004343DC">
        <w:rPr>
          <w:i/>
        </w:rPr>
        <w:t>An educational model to integrate research and practice in SLP.</w:t>
      </w:r>
      <w:r w:rsidRPr="004343DC">
        <w:t xml:space="preserve"> Poster session presented at the annual meeting of the American Speech-Language and Hearing Association in Boston, MA.</w:t>
      </w:r>
    </w:p>
    <w:p w14:paraId="7F3A47FD" w14:textId="77777777" w:rsidR="005B2384" w:rsidRDefault="005B2384" w:rsidP="005B2384">
      <w:pPr>
        <w:ind w:left="720" w:hanging="720"/>
      </w:pPr>
    </w:p>
    <w:p w14:paraId="79E8C119" w14:textId="77777777" w:rsidR="005B2384" w:rsidRDefault="00570275" w:rsidP="005B2384">
      <w:pPr>
        <w:ind w:left="720" w:hanging="720"/>
      </w:pPr>
      <w:r w:rsidRPr="004343DC">
        <w:t>Nelson, R., Damico, J.S., Seeberger, S., &amp; Curtis, N. (2007</w:t>
      </w:r>
      <w:r>
        <w:t>, November</w:t>
      </w:r>
      <w:r w:rsidRPr="004343DC">
        <w:t xml:space="preserve">). </w:t>
      </w:r>
      <w:r w:rsidRPr="004343DC">
        <w:rPr>
          <w:i/>
        </w:rPr>
        <w:t>Investigating Dandy-Walker Syndrome: Integrating conversation analysis and reading eye-movement.</w:t>
      </w:r>
      <w:r w:rsidRPr="004343DC">
        <w:t xml:space="preserve">  Poster session presented at the annual meeting of the American Speech-Language and Hearing Association in Boston, MA.</w:t>
      </w:r>
    </w:p>
    <w:p w14:paraId="7144D696" w14:textId="77777777" w:rsidR="005B2384" w:rsidRDefault="005B2384" w:rsidP="005B2384">
      <w:pPr>
        <w:ind w:left="720" w:hanging="720"/>
      </w:pPr>
    </w:p>
    <w:p w14:paraId="78E93818" w14:textId="77777777" w:rsidR="005B2384" w:rsidRDefault="00570275" w:rsidP="005B2384">
      <w:pPr>
        <w:ind w:left="720" w:hanging="720"/>
      </w:pPr>
      <w:r w:rsidRPr="004343DC">
        <w:t>Salvatore, A.P., Fjordbak., B.S., Nelson, R., &amp; Valles, B. (2007</w:t>
      </w:r>
      <w:r>
        <w:t>, March)</w:t>
      </w:r>
      <w:r w:rsidRPr="004343DC">
        <w:rPr>
          <w:i/>
        </w:rPr>
        <w:t>. Post-concussion management: Case study of a high school football player.</w:t>
      </w:r>
      <w:r w:rsidRPr="004343DC">
        <w:t xml:space="preserve"> Poster session presented at the 5</w:t>
      </w:r>
      <w:r w:rsidRPr="004343DC">
        <w:rPr>
          <w:vertAlign w:val="superscript"/>
        </w:rPr>
        <w:t>th</w:t>
      </w:r>
      <w:r w:rsidRPr="004343DC">
        <w:t xml:space="preserve"> annual conference on brain injury of the North American Brain Injury Society in San Antonio, TX</w:t>
      </w:r>
    </w:p>
    <w:p w14:paraId="2619D773" w14:textId="77777777" w:rsidR="005B2384" w:rsidRDefault="005B2384" w:rsidP="005B2384">
      <w:pPr>
        <w:ind w:left="720" w:hanging="720"/>
      </w:pPr>
    </w:p>
    <w:p w14:paraId="486B0B74" w14:textId="77777777" w:rsidR="005B2384" w:rsidRDefault="00570275" w:rsidP="005B2384">
      <w:pPr>
        <w:ind w:left="720" w:hanging="720"/>
      </w:pPr>
      <w:r w:rsidRPr="004343DC">
        <w:t>Lobdell, M., Howat, H., &amp; Nelson, R. (2007</w:t>
      </w:r>
      <w:r>
        <w:t>, March</w:t>
      </w:r>
      <w:r w:rsidRPr="004343DC">
        <w:t xml:space="preserve">). </w:t>
      </w:r>
      <w:r w:rsidRPr="004343DC">
        <w:rPr>
          <w:i/>
        </w:rPr>
        <w:t>Developing inexpensive and motivating clinic materials that are theoretically appropriate.</w:t>
      </w:r>
      <w:r w:rsidRPr="004343DC">
        <w:t xml:space="preserve"> Seminar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4DA32F37" w14:textId="77777777" w:rsidR="005B2384" w:rsidRDefault="005B2384" w:rsidP="005B2384">
      <w:pPr>
        <w:ind w:left="720" w:hanging="720"/>
      </w:pPr>
    </w:p>
    <w:p w14:paraId="0857352A" w14:textId="77777777" w:rsidR="005B2384" w:rsidRDefault="00570275" w:rsidP="005B2384">
      <w:pPr>
        <w:ind w:left="720" w:hanging="720"/>
      </w:pPr>
      <w:r w:rsidRPr="004343DC">
        <w:t>Howat, H., Nelson, R., &amp; Lobdell, M. (2007</w:t>
      </w:r>
      <w:r>
        <w:t>, March</w:t>
      </w:r>
      <w:r w:rsidRPr="004343DC">
        <w:t xml:space="preserve">) </w:t>
      </w:r>
      <w:r w:rsidRPr="004343DC">
        <w:rPr>
          <w:i/>
        </w:rPr>
        <w:t>How to teach students about interactional power.</w:t>
      </w:r>
      <w:r w:rsidRPr="004343DC">
        <w:t xml:space="preserve"> Seminar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149F3A1E" w14:textId="77777777" w:rsidR="005B2384" w:rsidRDefault="005B2384" w:rsidP="005B2384">
      <w:pPr>
        <w:ind w:left="720" w:hanging="720"/>
      </w:pPr>
    </w:p>
    <w:p w14:paraId="3B854AAB" w14:textId="77777777" w:rsidR="005B2384" w:rsidRDefault="00570275" w:rsidP="005B2384">
      <w:pPr>
        <w:ind w:left="720" w:hanging="720"/>
      </w:pPr>
      <w:r w:rsidRPr="00355380">
        <w:t xml:space="preserve">Smith, S., Hernandez, P., Nelson, R., &amp; Damico, J. (2007, March). </w:t>
      </w:r>
      <w:r w:rsidRPr="004343DC">
        <w:rPr>
          <w:i/>
        </w:rPr>
        <w:t xml:space="preserve">Oral reading eye fixations: An investigation of late-onset stuttering &amp; Dandy-Walker syndrome.  </w:t>
      </w:r>
      <w:r w:rsidRPr="004343DC">
        <w:t>Seminar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038E5DB0" w14:textId="77777777" w:rsidR="005B2384" w:rsidRDefault="005B2384" w:rsidP="005B2384">
      <w:pPr>
        <w:ind w:left="720" w:hanging="720"/>
      </w:pPr>
    </w:p>
    <w:p w14:paraId="07ACDB11" w14:textId="77777777" w:rsidR="005B2384" w:rsidRDefault="00570275" w:rsidP="005B2384">
      <w:pPr>
        <w:ind w:left="720" w:hanging="720"/>
      </w:pPr>
      <w:r w:rsidRPr="004343DC">
        <w:t>Howat, H., Nelson, R., &amp; Lobdell, M. (2007</w:t>
      </w:r>
      <w:r>
        <w:t>, March</w:t>
      </w:r>
      <w:r w:rsidRPr="004343DC">
        <w:t xml:space="preserve">). </w:t>
      </w:r>
      <w:r w:rsidRPr="00AC5ECB">
        <w:rPr>
          <w:i/>
        </w:rPr>
        <w:t xml:space="preserve">Be a better clinician: Making the most of interaction power in therapy. </w:t>
      </w:r>
      <w:r w:rsidRPr="004343DC">
        <w:t>Seminar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0D5CE283" w14:textId="77777777" w:rsidR="005B2384" w:rsidRDefault="005B2384" w:rsidP="005B2384">
      <w:pPr>
        <w:ind w:left="720" w:hanging="720"/>
      </w:pPr>
    </w:p>
    <w:p w14:paraId="3F6A6C12" w14:textId="77777777" w:rsidR="005B2384" w:rsidRDefault="00570275" w:rsidP="005B2384">
      <w:pPr>
        <w:ind w:left="720" w:hanging="720"/>
      </w:pPr>
      <w:r w:rsidRPr="00355380">
        <w:t xml:space="preserve">Hernandez, P., Smith, S., Nelson, R., &amp; Damico, J. (2007, March). </w:t>
      </w:r>
      <w:r w:rsidRPr="00AC5ECB">
        <w:rPr>
          <w:i/>
        </w:rPr>
        <w:t>Eye-movement in a bilingual language impaired child with Downs Syndrome: Investigating oral reading.</w:t>
      </w:r>
      <w:r w:rsidRPr="004343DC">
        <w:t xml:space="preserve"> Poster session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70C0B605" w14:textId="77777777" w:rsidR="005B2384" w:rsidRDefault="005B2384" w:rsidP="005B2384">
      <w:pPr>
        <w:ind w:left="720" w:hanging="720"/>
      </w:pPr>
    </w:p>
    <w:p w14:paraId="2C13C299" w14:textId="77777777" w:rsidR="005B2384" w:rsidRDefault="00570275" w:rsidP="005B2384">
      <w:pPr>
        <w:ind w:left="720" w:hanging="720"/>
      </w:pPr>
      <w:r w:rsidRPr="004343DC">
        <w:t>Valles, B., Nelson, R., Damico, J., Fjordbak., B.S. (2007</w:t>
      </w:r>
      <w:r>
        <w:t>, March</w:t>
      </w:r>
      <w:r w:rsidRPr="004343DC">
        <w:t>). Interpreting code-switching in bilingual children with Downs Syndrome. Poster session presented at the 51</w:t>
      </w:r>
      <w:r w:rsidRPr="004343DC">
        <w:rPr>
          <w:vertAlign w:val="superscript"/>
        </w:rPr>
        <w:t>st</w:t>
      </w:r>
      <w:r w:rsidRPr="004343DC">
        <w:t xml:space="preserve"> annual meeting of the Texas Speech-Language and Hearing Association in Houston, TX.</w:t>
      </w:r>
    </w:p>
    <w:p w14:paraId="0D1D26E6" w14:textId="77777777" w:rsidR="005B2384" w:rsidRDefault="005B2384" w:rsidP="005B2384">
      <w:pPr>
        <w:ind w:left="720" w:hanging="720"/>
      </w:pPr>
    </w:p>
    <w:p w14:paraId="326A0BB0" w14:textId="77777777" w:rsidR="005B2384" w:rsidRDefault="00570275" w:rsidP="005B2384">
      <w:pPr>
        <w:ind w:left="720" w:hanging="720"/>
      </w:pPr>
      <w:r w:rsidRPr="004343DC">
        <w:t>Nelson, R. (2006</w:t>
      </w:r>
      <w:r>
        <w:t>, December</w:t>
      </w:r>
      <w:r w:rsidRPr="004343DC">
        <w:t xml:space="preserve">). </w:t>
      </w:r>
      <w:r w:rsidRPr="004343DC">
        <w:rPr>
          <w:i/>
        </w:rPr>
        <w:t>Practical applications of reading eye-movements research for children with differences</w:t>
      </w:r>
      <w:r w:rsidRPr="004343DC">
        <w:t xml:space="preserve">. Invited seminar presented at the Illinois Resource Center’s Thirtieth Annual Statewide Conference for Teacher of Linguistically and Culturally Diverse Students in Oak Brook, IL.  </w:t>
      </w:r>
    </w:p>
    <w:p w14:paraId="294F3961" w14:textId="77777777" w:rsidR="005B2384" w:rsidRDefault="005B2384" w:rsidP="005B2384">
      <w:pPr>
        <w:ind w:left="720" w:hanging="720"/>
      </w:pPr>
    </w:p>
    <w:p w14:paraId="5F58FAEE" w14:textId="77777777" w:rsidR="005B2384" w:rsidRDefault="00570275" w:rsidP="005B2384">
      <w:pPr>
        <w:ind w:left="720" w:hanging="720"/>
      </w:pPr>
      <w:r w:rsidRPr="004343DC">
        <w:t>Nelson, R. (2006</w:t>
      </w:r>
      <w:r>
        <w:t>, December</w:t>
      </w:r>
      <w:r w:rsidRPr="004343DC">
        <w:t xml:space="preserve">). </w:t>
      </w:r>
      <w:r w:rsidRPr="004343DC">
        <w:rPr>
          <w:i/>
        </w:rPr>
        <w:t>Facilitating reading improvement in children with differences</w:t>
      </w:r>
      <w:r w:rsidRPr="004343DC">
        <w:t xml:space="preserve">. Invited seminar presented at the Illinois Resource Center’s Thirtieth Annual Statewide Conference for Teacher of Linguistically and Culturally Diverse Students in Oak Brook, IL.  </w:t>
      </w:r>
    </w:p>
    <w:p w14:paraId="739F5B3E" w14:textId="77777777" w:rsidR="005B2384" w:rsidRDefault="005B2384" w:rsidP="005B2384">
      <w:pPr>
        <w:ind w:left="720" w:hanging="720"/>
      </w:pPr>
    </w:p>
    <w:p w14:paraId="437C511C" w14:textId="77777777" w:rsidR="005B2384" w:rsidRDefault="00570275" w:rsidP="005B2384">
      <w:pPr>
        <w:ind w:left="720" w:hanging="720"/>
      </w:pPr>
      <w:r w:rsidRPr="004343DC">
        <w:t>Damico, J., Nelson, R., Abendroth, K., Scott, J., Rutter, B., &amp; Damico, H., (2006</w:t>
      </w:r>
      <w:r>
        <w:t>, November</w:t>
      </w:r>
      <w:r w:rsidRPr="004343DC">
        <w:t xml:space="preserve">) </w:t>
      </w:r>
      <w:r w:rsidRPr="004343DC">
        <w:rPr>
          <w:i/>
        </w:rPr>
        <w:t>Changes in avoidance strategies as a function of literacy improvement.</w:t>
      </w:r>
      <w:r w:rsidRPr="004343DC">
        <w:t xml:space="preserve"> Poster session presented at the annual meeting of the American Speech-Language and Hearing Association in Miami, FL.</w:t>
      </w:r>
    </w:p>
    <w:p w14:paraId="1340751E" w14:textId="77777777" w:rsidR="005B2384" w:rsidRDefault="005B2384" w:rsidP="005B2384">
      <w:pPr>
        <w:ind w:left="720" w:hanging="720"/>
      </w:pPr>
    </w:p>
    <w:p w14:paraId="2AD9C07D" w14:textId="77777777" w:rsidR="005B2384" w:rsidRDefault="00570275" w:rsidP="005B2384">
      <w:pPr>
        <w:ind w:left="720" w:hanging="720"/>
      </w:pPr>
      <w:r w:rsidRPr="00355380">
        <w:rPr>
          <w:lang w:val="de-DE"/>
        </w:rPr>
        <w:t xml:space="preserve">Nelson, R. &amp; Damico, J. (2006, November). </w:t>
      </w:r>
      <w:r w:rsidRPr="004343DC">
        <w:rPr>
          <w:i/>
        </w:rPr>
        <w:t xml:space="preserve">Patterns of reading improvement in children with language impairment: A data based study.  </w:t>
      </w:r>
      <w:r w:rsidRPr="004343DC">
        <w:t>Paper presented at the annual meeting of the American Speech-Language and Hearing Association in Miami, FL.</w:t>
      </w:r>
    </w:p>
    <w:p w14:paraId="7EBA44E9" w14:textId="77777777" w:rsidR="005B2384" w:rsidRDefault="005B2384" w:rsidP="005B2384">
      <w:pPr>
        <w:ind w:left="720" w:hanging="720"/>
      </w:pPr>
    </w:p>
    <w:p w14:paraId="4AF2A61D" w14:textId="77777777" w:rsidR="005B2384" w:rsidRDefault="00570275" w:rsidP="005B2384">
      <w:pPr>
        <w:ind w:left="720" w:hanging="720"/>
      </w:pPr>
      <w:r w:rsidRPr="004343DC">
        <w:t>Nelson, R., Damico, J., Tetnowski, J., &amp; Smith, S. (2006</w:t>
      </w:r>
      <w:r>
        <w:t>, November</w:t>
      </w:r>
      <w:r w:rsidRPr="004343DC">
        <w:t xml:space="preserve">). </w:t>
      </w:r>
      <w:r w:rsidRPr="004343DC">
        <w:rPr>
          <w:i/>
        </w:rPr>
        <w:t xml:space="preserve">Reading eye-movements in a bilingual language-impaired child with Downs Syndrome </w:t>
      </w:r>
      <w:r w:rsidRPr="004343DC">
        <w:t xml:space="preserve"> Poster session presented at the annual meeting of the American Speech-Language and Hearing Association in Miami, FL.</w:t>
      </w:r>
    </w:p>
    <w:p w14:paraId="59DB8FF5" w14:textId="77777777" w:rsidR="005B2384" w:rsidRDefault="005B2384" w:rsidP="005B2384">
      <w:pPr>
        <w:ind w:left="720" w:hanging="720"/>
      </w:pPr>
    </w:p>
    <w:p w14:paraId="572E99A5" w14:textId="77777777" w:rsidR="005B2384" w:rsidRDefault="00570275" w:rsidP="005B2384">
      <w:pPr>
        <w:ind w:left="720" w:hanging="720"/>
      </w:pPr>
      <w:r w:rsidRPr="004343DC">
        <w:t>Nelson, R., Damico, J., Tetnowski, J., &amp; Smith, S. (2006</w:t>
      </w:r>
      <w:r>
        <w:t>, November</w:t>
      </w:r>
      <w:r w:rsidRPr="004343DC">
        <w:t xml:space="preserve">). </w:t>
      </w:r>
      <w:r w:rsidRPr="004343DC">
        <w:rPr>
          <w:i/>
        </w:rPr>
        <w:t>Reading and stuttering eye-movements: A child with Dandy-Walker Syndrome.</w:t>
      </w:r>
      <w:r w:rsidRPr="004343DC">
        <w:t xml:space="preserve"> Poster session presented at the annual meeting of the American Speech-Language and Hearing Association in Miami, FL.</w:t>
      </w:r>
    </w:p>
    <w:p w14:paraId="31C94182" w14:textId="77777777" w:rsidR="005B2384" w:rsidRDefault="005B2384" w:rsidP="005B2384">
      <w:pPr>
        <w:ind w:left="720" w:hanging="720"/>
      </w:pPr>
    </w:p>
    <w:p w14:paraId="10E2E7A7" w14:textId="77777777" w:rsidR="005B2384" w:rsidRDefault="00570275" w:rsidP="005B2384">
      <w:pPr>
        <w:ind w:left="720" w:hanging="720"/>
      </w:pPr>
      <w:r w:rsidRPr="004343DC">
        <w:t>Nelson, R., Damico, J., &amp; Cadd, J. (2006</w:t>
      </w:r>
      <w:r>
        <w:t>, June</w:t>
      </w:r>
      <w:r w:rsidRPr="004343DC">
        <w:t xml:space="preserve">) </w:t>
      </w:r>
      <w:r w:rsidRPr="004343DC">
        <w:rPr>
          <w:i/>
        </w:rPr>
        <w:t>Eye movement miscue analysis: insight into the reading patterns of a bilingual child with language impairment.</w:t>
      </w:r>
      <w:r w:rsidRPr="004343DC">
        <w:t xml:space="preserve"> 11</w:t>
      </w:r>
      <w:r w:rsidRPr="004343DC">
        <w:rPr>
          <w:vertAlign w:val="superscript"/>
        </w:rPr>
        <w:t>th</w:t>
      </w:r>
      <w:r w:rsidRPr="004343DC">
        <w:t xml:space="preserve"> Congress of the </w:t>
      </w:r>
      <w:r w:rsidRPr="003462FC">
        <w:t>International Clinical Phonetics and Linguistics</w:t>
      </w:r>
      <w:r>
        <w:t xml:space="preserve"> Association</w:t>
      </w:r>
      <w:r w:rsidRPr="004343DC">
        <w:t>, Dubrovnik, Croatia.</w:t>
      </w:r>
    </w:p>
    <w:p w14:paraId="6BDDB9D2" w14:textId="77777777" w:rsidR="005B2384" w:rsidRDefault="005B2384" w:rsidP="005B2384">
      <w:pPr>
        <w:ind w:left="720" w:hanging="720"/>
      </w:pPr>
    </w:p>
    <w:p w14:paraId="342EAA6C" w14:textId="77777777" w:rsidR="005B2384" w:rsidRDefault="00570275" w:rsidP="005B2384">
      <w:pPr>
        <w:ind w:left="720" w:hanging="720"/>
      </w:pPr>
      <w:r w:rsidRPr="004343DC">
        <w:t>Damico, J., Nelson, R., Damico, H., Abendroth, K., &amp; Scott, J. (2006</w:t>
      </w:r>
      <w:r>
        <w:t>, June</w:t>
      </w:r>
      <w:r w:rsidRPr="004343DC">
        <w:t xml:space="preserve">) </w:t>
      </w:r>
      <w:r w:rsidRPr="004343DC">
        <w:rPr>
          <w:i/>
        </w:rPr>
        <w:t>Interactional changes across unsuccessful and successful reading performance</w:t>
      </w:r>
      <w:r w:rsidRPr="004343DC">
        <w:t>.  11</w:t>
      </w:r>
      <w:r w:rsidRPr="004343DC">
        <w:rPr>
          <w:vertAlign w:val="superscript"/>
        </w:rPr>
        <w:t>th</w:t>
      </w:r>
      <w:r w:rsidRPr="004343DC">
        <w:t xml:space="preserve"> Congress of the </w:t>
      </w:r>
      <w:r w:rsidRPr="003462FC">
        <w:t>International Clinical Phonetics and Linguistics</w:t>
      </w:r>
      <w:r>
        <w:t xml:space="preserve"> Association</w:t>
      </w:r>
      <w:r w:rsidRPr="004343DC">
        <w:t>, Dubrovnik, Croatia.</w:t>
      </w:r>
    </w:p>
    <w:p w14:paraId="7D4CB1E5" w14:textId="77777777" w:rsidR="005B2384" w:rsidRDefault="005B2384" w:rsidP="005B2384">
      <w:pPr>
        <w:ind w:left="720" w:hanging="720"/>
      </w:pPr>
    </w:p>
    <w:p w14:paraId="02519508" w14:textId="77777777" w:rsidR="005B2384" w:rsidRDefault="00570275" w:rsidP="005B2384">
      <w:pPr>
        <w:ind w:left="720" w:hanging="720"/>
      </w:pPr>
      <w:r w:rsidRPr="004343DC">
        <w:t>Nelson, R., Bathel, J., Valles, B. (2006</w:t>
      </w:r>
      <w:r>
        <w:t>, May</w:t>
      </w:r>
      <w:r w:rsidRPr="004343DC">
        <w:t xml:space="preserve">). </w:t>
      </w:r>
      <w:r w:rsidRPr="004343DC">
        <w:rPr>
          <w:i/>
        </w:rPr>
        <w:t xml:space="preserve">Documenting improved reading behaviors in language-impaired children: A data-based study. </w:t>
      </w:r>
      <w:r w:rsidRPr="004343DC">
        <w:t>Seminar presented at the 46</w:t>
      </w:r>
      <w:r w:rsidRPr="004343DC">
        <w:rPr>
          <w:vertAlign w:val="superscript"/>
        </w:rPr>
        <w:t>th</w:t>
      </w:r>
      <w:r w:rsidRPr="004343DC">
        <w:t xml:space="preserve"> annual meeting of the Arizona Speech-Language-Hearing Association in Tucson, AZ.</w:t>
      </w:r>
    </w:p>
    <w:p w14:paraId="0ECF0AAF" w14:textId="77777777" w:rsidR="005B2384" w:rsidRDefault="005B2384" w:rsidP="005B2384">
      <w:pPr>
        <w:ind w:left="720" w:hanging="720"/>
      </w:pPr>
    </w:p>
    <w:p w14:paraId="37D98696" w14:textId="77777777" w:rsidR="005B2384" w:rsidRDefault="00570275" w:rsidP="005B2384">
      <w:pPr>
        <w:ind w:left="720" w:hanging="720"/>
      </w:pPr>
      <w:r w:rsidRPr="004343DC">
        <w:t>Nelson, R., Bathel, J., (2006</w:t>
      </w:r>
      <w:r>
        <w:t>, May</w:t>
      </w:r>
      <w:r w:rsidRPr="004343DC">
        <w:t xml:space="preserve">). </w:t>
      </w:r>
      <w:r w:rsidRPr="004343DC">
        <w:rPr>
          <w:i/>
        </w:rPr>
        <w:t>A data-based study of reading in language impaired children: Affective issues.</w:t>
      </w:r>
      <w:r w:rsidRPr="004343DC">
        <w:t xml:space="preserve">  Seminar presented at the 46</w:t>
      </w:r>
      <w:r w:rsidRPr="004343DC">
        <w:rPr>
          <w:vertAlign w:val="superscript"/>
        </w:rPr>
        <w:t>th</w:t>
      </w:r>
      <w:r w:rsidRPr="004343DC">
        <w:t xml:space="preserve"> annual meeting of the Arizona Speech-Language-Hearing Association in Tucson, AZ.</w:t>
      </w:r>
    </w:p>
    <w:p w14:paraId="2F0CFD03" w14:textId="77777777" w:rsidR="005B2384" w:rsidRDefault="005B2384" w:rsidP="005B2384">
      <w:pPr>
        <w:ind w:left="720" w:hanging="720"/>
      </w:pPr>
    </w:p>
    <w:p w14:paraId="205331BC" w14:textId="77777777" w:rsidR="005B2384" w:rsidRDefault="00570275" w:rsidP="005B2384">
      <w:pPr>
        <w:ind w:left="720" w:hanging="720"/>
      </w:pPr>
      <w:r w:rsidRPr="004343DC">
        <w:t>Fargo, R. &amp; Nelson, R. (2006</w:t>
      </w:r>
      <w:r>
        <w:t>, March</w:t>
      </w:r>
      <w:r w:rsidRPr="004343DC">
        <w:t xml:space="preserve">) </w:t>
      </w:r>
      <w:r w:rsidRPr="004343DC">
        <w:rPr>
          <w:i/>
        </w:rPr>
        <w:t>Reading miscue analysis as an assessment tool for languge-impaired children</w:t>
      </w:r>
      <w:r w:rsidRPr="004343DC">
        <w:t>.  Poster presented at the annual meeting of the Texas Speech-Language and Hearing Association in Grapevine, TX.</w:t>
      </w:r>
    </w:p>
    <w:p w14:paraId="32A7C460" w14:textId="77777777" w:rsidR="005B2384" w:rsidRDefault="005B2384" w:rsidP="005B2384">
      <w:pPr>
        <w:ind w:left="720" w:hanging="720"/>
      </w:pPr>
    </w:p>
    <w:p w14:paraId="692570DD" w14:textId="77777777" w:rsidR="005B2384" w:rsidRDefault="00570275" w:rsidP="005B2384">
      <w:pPr>
        <w:ind w:left="720" w:hanging="720"/>
      </w:pPr>
      <w:r w:rsidRPr="004343DC">
        <w:t>Nelson, R. (2006</w:t>
      </w:r>
      <w:r>
        <w:t>, March</w:t>
      </w:r>
      <w:r w:rsidRPr="004343DC">
        <w:t xml:space="preserve">) </w:t>
      </w:r>
      <w:r w:rsidRPr="004343DC">
        <w:rPr>
          <w:i/>
        </w:rPr>
        <w:t>Facilitating reading improvement in children with differences</w:t>
      </w:r>
      <w:r w:rsidRPr="004343DC">
        <w:t xml:space="preserve">. Invited seminar presented at the Illinois Resource Center’s Twenty-Ninth Annual Statewide Conference for Teacher of Linguistically and Culturally Diverse Students in Oak Brook, IL.  </w:t>
      </w:r>
    </w:p>
    <w:p w14:paraId="5C67ADE4" w14:textId="77777777" w:rsidR="005B2384" w:rsidRDefault="005B2384" w:rsidP="005B2384">
      <w:pPr>
        <w:ind w:left="720" w:hanging="720"/>
      </w:pPr>
    </w:p>
    <w:p w14:paraId="1086FB58" w14:textId="77777777" w:rsidR="005B2384" w:rsidRDefault="00570275" w:rsidP="005B2384">
      <w:pPr>
        <w:ind w:left="720" w:hanging="720"/>
      </w:pPr>
      <w:r w:rsidRPr="004343DC">
        <w:t>Nelson, R., Damico, J. &amp; Hawley, H. (2005</w:t>
      </w:r>
      <w:r>
        <w:t>, November</w:t>
      </w:r>
      <w:r w:rsidRPr="004343DC">
        <w:t xml:space="preserve">) </w:t>
      </w:r>
      <w:r w:rsidRPr="004343DC">
        <w:rPr>
          <w:i/>
        </w:rPr>
        <w:t>Interpreting problematic reading behaviors: A data-based study</w:t>
      </w:r>
      <w:r w:rsidRPr="004343DC">
        <w:t>. Poster session presented at the annual meeting of the American Speech-Language and Hearing Association in San Diego, CA.</w:t>
      </w:r>
    </w:p>
    <w:p w14:paraId="25650795" w14:textId="77777777" w:rsidR="005B2384" w:rsidRDefault="005B2384" w:rsidP="005B2384">
      <w:pPr>
        <w:ind w:left="720" w:hanging="720"/>
      </w:pPr>
    </w:p>
    <w:p w14:paraId="2FE0A3D7" w14:textId="77777777" w:rsidR="005B2384" w:rsidRDefault="00570275" w:rsidP="005B2384">
      <w:pPr>
        <w:ind w:left="720" w:hanging="720"/>
      </w:pPr>
      <w:r w:rsidRPr="004343DC">
        <w:t>Hawley, H. &amp; Nelson, R. (2005</w:t>
      </w:r>
      <w:r>
        <w:t>, November</w:t>
      </w:r>
      <w:r w:rsidRPr="004343DC">
        <w:t xml:space="preserve">) </w:t>
      </w:r>
      <w:r w:rsidRPr="004343DC">
        <w:rPr>
          <w:i/>
        </w:rPr>
        <w:t>The importance of family literacy involvement in Early Literacy Acquisition</w:t>
      </w:r>
      <w:r w:rsidRPr="004343DC">
        <w:t>. Poster session presented at the annual meeting of the American Speech-Language and Hearing Association in San Diego, CA.</w:t>
      </w:r>
    </w:p>
    <w:p w14:paraId="57FA383C" w14:textId="77777777" w:rsidR="005B2384" w:rsidRDefault="005B2384" w:rsidP="005B2384">
      <w:pPr>
        <w:ind w:left="720" w:hanging="720"/>
      </w:pPr>
    </w:p>
    <w:p w14:paraId="354C3A6D" w14:textId="77777777" w:rsidR="005B2384" w:rsidRDefault="00570275" w:rsidP="005B2384">
      <w:pPr>
        <w:ind w:left="720" w:hanging="720"/>
      </w:pPr>
      <w:r w:rsidRPr="004343DC">
        <w:t>Nelson, R. (2005</w:t>
      </w:r>
      <w:r>
        <w:t>, October</w:t>
      </w:r>
      <w:r w:rsidRPr="004343DC">
        <w:t xml:space="preserve">) </w:t>
      </w:r>
      <w:r w:rsidRPr="004343DC">
        <w:rPr>
          <w:i/>
        </w:rPr>
        <w:t>Patterns of reading improvement in children with language impairment: A data based study</w:t>
      </w:r>
      <w:r w:rsidRPr="004343DC">
        <w:t>. Invited Seminar presented at the annual meeting of the New Mexico Speech-Language and Hearing Association in Albuquerque, NM.</w:t>
      </w:r>
    </w:p>
    <w:p w14:paraId="486A3F43" w14:textId="77777777" w:rsidR="005B2384" w:rsidRDefault="005B2384" w:rsidP="005B2384">
      <w:pPr>
        <w:ind w:left="720" w:hanging="720"/>
      </w:pPr>
    </w:p>
    <w:p w14:paraId="2F09DB1C" w14:textId="77777777" w:rsidR="005B2384" w:rsidRDefault="00570275" w:rsidP="005B2384">
      <w:pPr>
        <w:ind w:left="720" w:hanging="720"/>
      </w:pPr>
      <w:r w:rsidRPr="004343DC">
        <w:t>Nelson, R. &amp; Hawley, H. (2005</w:t>
      </w:r>
      <w:r>
        <w:t>, March</w:t>
      </w:r>
      <w:r w:rsidRPr="004343DC">
        <w:t xml:space="preserve">) </w:t>
      </w:r>
      <w:r w:rsidRPr="004343DC">
        <w:rPr>
          <w:i/>
        </w:rPr>
        <w:t>Data-Based Study of Reading in Language-Impaired Children</w:t>
      </w:r>
      <w:r w:rsidRPr="004343DC">
        <w:t>. Seminar presented at the annual meeting of the Texas Speech-Language and Hearing Association in Austin, TX.</w:t>
      </w:r>
    </w:p>
    <w:p w14:paraId="28279EFC" w14:textId="77777777" w:rsidR="005B2384" w:rsidRDefault="005B2384" w:rsidP="005B2384">
      <w:pPr>
        <w:ind w:left="720" w:hanging="720"/>
      </w:pPr>
    </w:p>
    <w:p w14:paraId="130AECE9" w14:textId="77777777" w:rsidR="005B2384" w:rsidRDefault="00570275" w:rsidP="005B2384">
      <w:pPr>
        <w:ind w:left="720" w:hanging="720"/>
      </w:pPr>
      <w:r w:rsidRPr="004343DC">
        <w:t>Nelson, R. &amp; Damico, J. (2005</w:t>
      </w:r>
      <w:r>
        <w:t>, March</w:t>
      </w:r>
      <w:r w:rsidRPr="004343DC">
        <w:t xml:space="preserve">) </w:t>
      </w:r>
      <w:r w:rsidRPr="004343DC">
        <w:rPr>
          <w:i/>
        </w:rPr>
        <w:t>Documenting Improved Reading Behaviors in Language Impaired Children: A Data-Based Study</w:t>
      </w:r>
      <w:r w:rsidRPr="004343DC">
        <w:t>. Seminar presented at the annual meeting of the Texas Speech-Language and Hearing Association in Austin, TX.</w:t>
      </w:r>
    </w:p>
    <w:p w14:paraId="252F6570" w14:textId="77777777" w:rsidR="005B2384" w:rsidRDefault="005B2384" w:rsidP="005B2384">
      <w:pPr>
        <w:ind w:left="720" w:hanging="720"/>
      </w:pPr>
    </w:p>
    <w:p w14:paraId="26533568" w14:textId="77777777" w:rsidR="005B2384" w:rsidRDefault="00570275" w:rsidP="005B2384">
      <w:pPr>
        <w:ind w:left="720" w:hanging="720"/>
      </w:pPr>
      <w:r w:rsidRPr="004343DC">
        <w:t>Hawley, H. &amp; Nelson, R. (2005</w:t>
      </w:r>
      <w:r>
        <w:t>, March</w:t>
      </w:r>
      <w:r w:rsidRPr="004343DC">
        <w:t xml:space="preserve">) </w:t>
      </w:r>
      <w:r w:rsidRPr="004343DC">
        <w:rPr>
          <w:i/>
        </w:rPr>
        <w:t>Successful Collaboration: The Establishment of Mutuality</w:t>
      </w:r>
      <w:r w:rsidRPr="004343DC">
        <w:t>. Seminar presented at the annual meeting of the Texas Speech-Language and Hearing Association in Austin, TX.</w:t>
      </w:r>
    </w:p>
    <w:p w14:paraId="6134A7B4" w14:textId="77777777" w:rsidR="005B2384" w:rsidRDefault="005B2384" w:rsidP="005B2384">
      <w:pPr>
        <w:ind w:left="720" w:hanging="720"/>
      </w:pPr>
    </w:p>
    <w:p w14:paraId="3C1284D3" w14:textId="77777777" w:rsidR="005B2384" w:rsidRDefault="00570275" w:rsidP="005B2384">
      <w:pPr>
        <w:ind w:left="720" w:hanging="720"/>
      </w:pPr>
      <w:r w:rsidRPr="004343DC">
        <w:t>Nelson, R., Damico, J.S., &amp; Hawley, H. (2004</w:t>
      </w:r>
      <w:r>
        <w:t>, November</w:t>
      </w:r>
      <w:r w:rsidRPr="004343DC">
        <w:t xml:space="preserve">) </w:t>
      </w:r>
      <w:r w:rsidRPr="004343DC">
        <w:rPr>
          <w:i/>
          <w:iCs/>
        </w:rPr>
        <w:t>Affective Behaviors in Language-Impaired Children’s Reading Improvement: A Data-Based Study</w:t>
      </w:r>
      <w:r w:rsidRPr="004343DC">
        <w:t xml:space="preserve">. Poster session presented at the annual meeting of the American Speech-Language and Hearing Association in Philadelphia, PA. </w:t>
      </w:r>
    </w:p>
    <w:p w14:paraId="2D7E63BA" w14:textId="77777777" w:rsidR="005B2384" w:rsidRDefault="005B2384" w:rsidP="005B2384">
      <w:pPr>
        <w:ind w:left="720" w:hanging="720"/>
      </w:pPr>
    </w:p>
    <w:p w14:paraId="64C49E93" w14:textId="77777777" w:rsidR="005B2384" w:rsidRDefault="00570275" w:rsidP="005B2384">
      <w:pPr>
        <w:ind w:left="720" w:hanging="720"/>
      </w:pPr>
      <w:r w:rsidRPr="004343DC">
        <w:t>Nelson, R. &amp; Damico, J.S. (2004</w:t>
      </w:r>
      <w:r>
        <w:t>, November</w:t>
      </w:r>
      <w:r w:rsidRPr="004343DC">
        <w:t xml:space="preserve">) </w:t>
      </w:r>
      <w:r w:rsidRPr="004343DC">
        <w:rPr>
          <w:i/>
          <w:iCs/>
        </w:rPr>
        <w:t>Investigating Literacy Behaviors in Language-Impaired Children: A Data-Based Study</w:t>
      </w:r>
      <w:r w:rsidRPr="004343DC">
        <w:t>. Poster session presented at the annual meeting of the American Speech-Language and Hearing Association in Philadelphia, PA.</w:t>
      </w:r>
    </w:p>
    <w:p w14:paraId="66045C98" w14:textId="77777777" w:rsidR="005B2384" w:rsidRDefault="005B2384" w:rsidP="005B2384">
      <w:pPr>
        <w:ind w:left="720" w:hanging="720"/>
      </w:pPr>
    </w:p>
    <w:p w14:paraId="50612256" w14:textId="77777777" w:rsidR="005B2384" w:rsidRDefault="00570275" w:rsidP="005B2384">
      <w:pPr>
        <w:ind w:left="720" w:hanging="720"/>
      </w:pPr>
      <w:r w:rsidRPr="004343DC">
        <w:t>Damico, J.S., Damico, H., &amp; Nelson, R. (2004</w:t>
      </w:r>
      <w:r>
        <w:t>, November</w:t>
      </w:r>
      <w:r w:rsidRPr="004343DC">
        <w:t xml:space="preserve">) </w:t>
      </w:r>
      <w:r w:rsidRPr="004343DC">
        <w:rPr>
          <w:i/>
          <w:iCs/>
        </w:rPr>
        <w:t>Addressing Grapho-phonemic Cueing from a Meaning-Based Perspective: Principles and Practices</w:t>
      </w:r>
      <w:r w:rsidRPr="004343DC">
        <w:t xml:space="preserve">. Seminar presented at the annual meeting of the American Speech-Language and Hearing Association in Philadelphia, PA. </w:t>
      </w:r>
    </w:p>
    <w:p w14:paraId="396F2565" w14:textId="77777777" w:rsidR="005B2384" w:rsidRDefault="005B2384" w:rsidP="005B2384">
      <w:pPr>
        <w:ind w:left="720" w:hanging="720"/>
      </w:pPr>
    </w:p>
    <w:p w14:paraId="77FA5999" w14:textId="77777777" w:rsidR="005B2384" w:rsidRDefault="00570275" w:rsidP="005B2384">
      <w:pPr>
        <w:ind w:left="720" w:hanging="720"/>
      </w:pPr>
      <w:r w:rsidRPr="004343DC">
        <w:t>Damico, J.S., Nelson, R., &amp; Damico, H., (2004</w:t>
      </w:r>
      <w:r>
        <w:t>, November</w:t>
      </w:r>
      <w:r w:rsidRPr="004343DC">
        <w:t xml:space="preserve">) </w:t>
      </w:r>
      <w:r w:rsidRPr="004343DC">
        <w:rPr>
          <w:i/>
          <w:iCs/>
        </w:rPr>
        <w:t>Misconceptions about Phonemic Awareness and its Role in Literacy Intervention</w:t>
      </w:r>
      <w:r w:rsidRPr="004343DC">
        <w:t xml:space="preserve">. Seminar presented at the annual meeting of the American Speech-Language and Hearing Association in Philadelphia, PA. </w:t>
      </w:r>
    </w:p>
    <w:p w14:paraId="5A4C2E7A" w14:textId="77777777" w:rsidR="005B2384" w:rsidRDefault="005B2384" w:rsidP="005B2384">
      <w:pPr>
        <w:ind w:left="720" w:hanging="720"/>
      </w:pPr>
    </w:p>
    <w:p w14:paraId="379FEDBD" w14:textId="77777777" w:rsidR="005B2384" w:rsidRDefault="00570275" w:rsidP="005B2384">
      <w:pPr>
        <w:ind w:left="720" w:hanging="720"/>
      </w:pPr>
      <w:r w:rsidRPr="004343DC">
        <w:t>Hawley, H. &amp; Nelson, R. (2004</w:t>
      </w:r>
      <w:r>
        <w:t>, June</w:t>
      </w:r>
      <w:r w:rsidRPr="004343DC">
        <w:t xml:space="preserve">) </w:t>
      </w:r>
      <w:r w:rsidRPr="004343DC">
        <w:rPr>
          <w:i/>
          <w:iCs/>
        </w:rPr>
        <w:t>Mutuality: The key to successful collaboration</w:t>
      </w:r>
      <w:r w:rsidRPr="004343DC">
        <w:t>. Seminar presented at the annual meeting of the Louisiana Speech-Language-Hearing Association.</w:t>
      </w:r>
    </w:p>
    <w:p w14:paraId="0D704953" w14:textId="77777777" w:rsidR="005B2384" w:rsidRDefault="005B2384" w:rsidP="005B2384">
      <w:pPr>
        <w:ind w:left="720" w:hanging="720"/>
      </w:pPr>
    </w:p>
    <w:p w14:paraId="27B9AA94" w14:textId="77777777" w:rsidR="005B2384" w:rsidRDefault="00570275" w:rsidP="005B2384">
      <w:pPr>
        <w:ind w:left="720" w:hanging="720"/>
      </w:pPr>
      <w:r w:rsidRPr="004343DC">
        <w:t>Damico, J.S., Nelson, R., &amp; Damico, H., (2004</w:t>
      </w:r>
      <w:r>
        <w:t>, June</w:t>
      </w:r>
      <w:r w:rsidRPr="004343DC">
        <w:t xml:space="preserve">) </w:t>
      </w:r>
      <w:r w:rsidRPr="004343DC">
        <w:rPr>
          <w:i/>
          <w:iCs/>
        </w:rPr>
        <w:t>The fallacy of phonological awareness as a focus in English reading instruction.</w:t>
      </w:r>
      <w:r w:rsidRPr="004343DC">
        <w:t xml:space="preserve"> 10</w:t>
      </w:r>
      <w:r w:rsidRPr="004343DC">
        <w:rPr>
          <w:vertAlign w:val="superscript"/>
        </w:rPr>
        <w:t>th</w:t>
      </w:r>
      <w:r w:rsidRPr="004343DC">
        <w:t xml:space="preserve"> </w:t>
      </w:r>
      <w:r>
        <w:t xml:space="preserve">Congress of the </w:t>
      </w:r>
      <w:r w:rsidRPr="003462FC">
        <w:t>International Clinical Phonetics and Linguistics</w:t>
      </w:r>
      <w:r>
        <w:t xml:space="preserve"> Association</w:t>
      </w:r>
      <w:r w:rsidRPr="004343DC">
        <w:t>, Lafayette, LA.</w:t>
      </w:r>
    </w:p>
    <w:p w14:paraId="18D1B6CD" w14:textId="77777777" w:rsidR="005B2384" w:rsidRDefault="005B2384" w:rsidP="005B2384">
      <w:pPr>
        <w:ind w:left="720" w:hanging="720"/>
      </w:pPr>
    </w:p>
    <w:p w14:paraId="405E9171" w14:textId="77777777" w:rsidR="005B2384" w:rsidRDefault="00570275" w:rsidP="005B2384">
      <w:pPr>
        <w:ind w:left="720" w:hanging="720"/>
      </w:pPr>
      <w:r w:rsidRPr="004343DC">
        <w:t xml:space="preserve">Nelson, R., Damico, J.S., (2004) </w:t>
      </w:r>
      <w:r w:rsidRPr="004343DC">
        <w:rPr>
          <w:i/>
          <w:iCs/>
        </w:rPr>
        <w:t>Investigating the process of literacy acquisition in language disorder children.</w:t>
      </w:r>
      <w:r w:rsidRPr="004343DC">
        <w:t xml:space="preserve"> 10</w:t>
      </w:r>
      <w:r w:rsidRPr="004343DC">
        <w:rPr>
          <w:vertAlign w:val="superscript"/>
        </w:rPr>
        <w:t>th</w:t>
      </w:r>
      <w:r w:rsidRPr="004343DC">
        <w:t xml:space="preserve"> </w:t>
      </w:r>
      <w:r>
        <w:t>Congress of the</w:t>
      </w:r>
      <w:r w:rsidRPr="006234DF">
        <w:t xml:space="preserve"> </w:t>
      </w:r>
      <w:r w:rsidRPr="003462FC">
        <w:t>International Clinical Phonetics and Linguistics</w:t>
      </w:r>
      <w:r>
        <w:t xml:space="preserve"> Association</w:t>
      </w:r>
      <w:r w:rsidRPr="004343DC">
        <w:t>, Lafayette, LA.</w:t>
      </w:r>
    </w:p>
    <w:p w14:paraId="06FE7405" w14:textId="77777777" w:rsidR="005B2384" w:rsidRDefault="005B2384" w:rsidP="005B2384">
      <w:pPr>
        <w:ind w:left="720" w:hanging="720"/>
      </w:pPr>
    </w:p>
    <w:p w14:paraId="6AB5A0BB" w14:textId="77777777" w:rsidR="005B2384" w:rsidRDefault="00570275" w:rsidP="005B2384">
      <w:pPr>
        <w:ind w:left="720" w:hanging="720"/>
      </w:pPr>
      <w:r w:rsidRPr="004343DC">
        <w:t>Nelson, R., Muller, N., McInnis, L.T., Damico, J.S. (2003</w:t>
      </w:r>
      <w:r>
        <w:t>, November</w:t>
      </w:r>
      <w:r w:rsidRPr="004343DC">
        <w:t xml:space="preserve">) </w:t>
      </w:r>
      <w:r w:rsidRPr="004343DC">
        <w:rPr>
          <w:i/>
          <w:iCs/>
        </w:rPr>
        <w:t>Strategic adaptations of structural meaning making: Case study.</w:t>
      </w:r>
      <w:r w:rsidRPr="004343DC">
        <w:t xml:space="preserve"> Poster session presented at the annual meeting of the American Speech-Language and Hearing Association in Chicago, IL</w:t>
      </w:r>
    </w:p>
    <w:p w14:paraId="54E4199F" w14:textId="77777777" w:rsidR="005B2384" w:rsidRDefault="005B2384" w:rsidP="005B2384">
      <w:pPr>
        <w:ind w:left="720" w:hanging="720"/>
      </w:pPr>
    </w:p>
    <w:p w14:paraId="4DB7D3FC" w14:textId="77777777" w:rsidR="005B2384" w:rsidRDefault="00570275" w:rsidP="005B2384">
      <w:pPr>
        <w:ind w:left="720" w:hanging="720"/>
      </w:pPr>
      <w:r w:rsidRPr="004343DC">
        <w:t>Damico, J.S., Oller, J.W., Jr., Oller, S., Nelson, R. (2003</w:t>
      </w:r>
      <w:r>
        <w:t>, November</w:t>
      </w:r>
      <w:r w:rsidRPr="004343DC">
        <w:t xml:space="preserve">) </w:t>
      </w:r>
      <w:r w:rsidRPr="004343DC">
        <w:rPr>
          <w:i/>
          <w:iCs/>
        </w:rPr>
        <w:t>Analyzing Systematic behaviors in autism: The role of forced adaptations</w:t>
      </w:r>
      <w:r w:rsidRPr="004343DC">
        <w:t>. Poster session presented at the annual meeting of the American Speech-Language and Hearing Association in Chicago, IL.</w:t>
      </w:r>
    </w:p>
    <w:p w14:paraId="204C419E" w14:textId="77777777" w:rsidR="005B2384" w:rsidRDefault="005B2384" w:rsidP="005B2384">
      <w:pPr>
        <w:ind w:left="720" w:hanging="720"/>
      </w:pPr>
    </w:p>
    <w:p w14:paraId="287E006C" w14:textId="77777777" w:rsidR="005B2384" w:rsidRDefault="00570275" w:rsidP="005B2384">
      <w:pPr>
        <w:ind w:left="720" w:hanging="720"/>
      </w:pPr>
      <w:r w:rsidRPr="004343DC">
        <w:t>Damico, J.S., Damico, H., Nelson, R., Oller, S. (2003</w:t>
      </w:r>
      <w:r>
        <w:t>, November</w:t>
      </w:r>
      <w:r w:rsidRPr="004343DC">
        <w:t xml:space="preserve">) </w:t>
      </w:r>
      <w:r w:rsidRPr="004343DC">
        <w:rPr>
          <w:i/>
          <w:iCs/>
        </w:rPr>
        <w:t>The impact of mixed instruction on meaning making in literacy</w:t>
      </w:r>
      <w:r w:rsidRPr="004343DC">
        <w:t>. Poster session presented at the annual meeting of the American Speech-Language and Hearing Association in Chicago, IL.</w:t>
      </w:r>
    </w:p>
    <w:p w14:paraId="04E307A7" w14:textId="77777777" w:rsidR="005B2384" w:rsidRDefault="005B2384" w:rsidP="005B2384">
      <w:pPr>
        <w:ind w:left="720" w:hanging="720"/>
      </w:pPr>
    </w:p>
    <w:p w14:paraId="14A95209" w14:textId="77777777" w:rsidR="005B2384" w:rsidRDefault="00570275" w:rsidP="005B2384">
      <w:pPr>
        <w:ind w:left="720" w:hanging="720"/>
      </w:pPr>
      <w:r w:rsidRPr="004343DC">
        <w:t>Damico, J.S., Damico, H., Nelson, R., Hawley, H.K. (2003</w:t>
      </w:r>
      <w:r>
        <w:t>, November</w:t>
      </w:r>
      <w:r w:rsidRPr="004343DC">
        <w:t xml:space="preserve">) </w:t>
      </w:r>
      <w:r w:rsidRPr="004343DC">
        <w:rPr>
          <w:i/>
          <w:iCs/>
        </w:rPr>
        <w:t>Meaning-Based Literacy Intervention: From Planning to Implementation.</w:t>
      </w:r>
      <w:r w:rsidRPr="004343DC">
        <w:t>. Short Course presented at the annual meeting of the American Speech-Language and Hearing Association in Chicago, IL.</w:t>
      </w:r>
    </w:p>
    <w:p w14:paraId="3EBCD7DF" w14:textId="77777777" w:rsidR="005B2384" w:rsidRDefault="005B2384" w:rsidP="005B2384">
      <w:pPr>
        <w:ind w:left="720" w:hanging="720"/>
      </w:pPr>
    </w:p>
    <w:p w14:paraId="6DB24D1E" w14:textId="77777777" w:rsidR="005B2384" w:rsidRDefault="00570275" w:rsidP="005B2384">
      <w:pPr>
        <w:ind w:left="720" w:hanging="720"/>
      </w:pPr>
      <w:r w:rsidRPr="004343DC">
        <w:t>Damico, J.S., Oller, J.W., Jr., Nelson, R., Oller, S., (2003</w:t>
      </w:r>
      <w:r>
        <w:t>, July</w:t>
      </w:r>
      <w:r w:rsidRPr="004343DC">
        <w:t xml:space="preserve">) </w:t>
      </w:r>
      <w:r w:rsidRPr="004343DC">
        <w:rPr>
          <w:i/>
          <w:iCs/>
        </w:rPr>
        <w:t>Interpreting problematic behavior: Forced adaptations as emergent phenomena in autism</w:t>
      </w:r>
      <w:r w:rsidRPr="004343DC">
        <w:t>. International Pragmatics Association C</w:t>
      </w:r>
      <w:r>
        <w:t>onference, Toronto, Canada</w:t>
      </w:r>
      <w:r w:rsidRPr="004343DC">
        <w:t xml:space="preserve">. </w:t>
      </w:r>
    </w:p>
    <w:p w14:paraId="6C456032" w14:textId="77777777" w:rsidR="005B2384" w:rsidRDefault="005B2384" w:rsidP="005B2384">
      <w:pPr>
        <w:ind w:left="720" w:hanging="720"/>
      </w:pPr>
    </w:p>
    <w:p w14:paraId="3C88585F" w14:textId="77777777" w:rsidR="005B2384" w:rsidRDefault="00570275" w:rsidP="005B2384">
      <w:pPr>
        <w:ind w:left="720" w:hanging="720"/>
      </w:pPr>
      <w:r w:rsidRPr="004343DC">
        <w:t xml:space="preserve">Nelson, R. &amp; Ball, M. J. (2002) </w:t>
      </w:r>
      <w:r w:rsidRPr="004343DC">
        <w:rPr>
          <w:i/>
          <w:iCs/>
        </w:rPr>
        <w:t>What kind of phonology is taught to Speech-Language Pathologists?</w:t>
      </w:r>
      <w:r w:rsidRPr="004343DC">
        <w:t xml:space="preserve"> 9th </w:t>
      </w:r>
      <w:r>
        <w:t xml:space="preserve">Congress of the </w:t>
      </w:r>
      <w:r w:rsidRPr="003462FC">
        <w:t>International Clinical Phonetics and Linguistics</w:t>
      </w:r>
      <w:r>
        <w:t xml:space="preserve"> Association</w:t>
      </w:r>
      <w:r w:rsidRPr="004343DC">
        <w:t>, Hong Kong.</w:t>
      </w:r>
    </w:p>
    <w:p w14:paraId="55B3183E" w14:textId="77777777" w:rsidR="005B2384" w:rsidRDefault="005B2384" w:rsidP="005B2384">
      <w:pPr>
        <w:ind w:left="720" w:hanging="720"/>
      </w:pPr>
    </w:p>
    <w:p w14:paraId="52B5D34C" w14:textId="77777777" w:rsidR="005B2384" w:rsidRDefault="00570275" w:rsidP="005B2384">
      <w:pPr>
        <w:ind w:left="720" w:hanging="720"/>
      </w:pPr>
      <w:r w:rsidRPr="00355380">
        <w:rPr>
          <w:lang w:val="de-DE"/>
        </w:rPr>
        <w:t xml:space="preserve">Nelson, R., Damico, J.S., &amp; Oller, J.W., Jr. </w:t>
      </w:r>
      <w:r w:rsidRPr="004343DC">
        <w:t>(2002</w:t>
      </w:r>
      <w:r>
        <w:t>, November</w:t>
      </w:r>
      <w:r w:rsidRPr="004343DC">
        <w:t xml:space="preserve">). </w:t>
      </w:r>
      <w:r w:rsidRPr="004343DC">
        <w:rPr>
          <w:i/>
          <w:iCs/>
        </w:rPr>
        <w:t>Literacy knowledge: Surveying speech language pathologists literacy theory and practice</w:t>
      </w:r>
      <w:r w:rsidRPr="004343DC">
        <w:t xml:space="preserve">. Poster session presented at the annual meeting of the American Speech-Language and Hearing Association in Atlanta, GA.  </w:t>
      </w:r>
    </w:p>
    <w:p w14:paraId="2477DD1C" w14:textId="77777777" w:rsidR="005B2384" w:rsidRDefault="005B2384" w:rsidP="005B2384">
      <w:pPr>
        <w:ind w:left="720" w:hanging="720"/>
      </w:pPr>
    </w:p>
    <w:p w14:paraId="256A2E20" w14:textId="77777777" w:rsidR="00570275" w:rsidRPr="004343DC" w:rsidRDefault="00570275" w:rsidP="005B2384">
      <w:pPr>
        <w:ind w:left="720" w:hanging="720"/>
      </w:pPr>
      <w:r w:rsidRPr="004343DC">
        <w:t>Nelson, R. &amp; Yellin, W. (2000</w:t>
      </w:r>
      <w:r>
        <w:t>, November</w:t>
      </w:r>
      <w:r w:rsidRPr="004343DC">
        <w:t xml:space="preserve">) </w:t>
      </w:r>
      <w:r w:rsidRPr="004343DC">
        <w:rPr>
          <w:i/>
          <w:iCs/>
        </w:rPr>
        <w:t>Acardi Syndrome: An audiological case study</w:t>
      </w:r>
      <w:r w:rsidRPr="004343DC">
        <w:t>. Poster session presented at the annual meeting of the American Speech-Language and Hearing Association in Washington D.C.</w:t>
      </w:r>
    </w:p>
    <w:p w14:paraId="757848E1" w14:textId="77777777" w:rsidR="00570275" w:rsidRDefault="00570275">
      <w:pPr>
        <w:autoSpaceDE w:val="0"/>
        <w:autoSpaceDN w:val="0"/>
        <w:adjustRightInd w:val="0"/>
        <w:rPr>
          <w:b/>
          <w:bCs/>
        </w:rPr>
      </w:pPr>
    </w:p>
    <w:p w14:paraId="2290D5FA" w14:textId="77777777" w:rsidR="00570275" w:rsidRDefault="00570275" w:rsidP="005702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 UNIVERSITY OF LOUISIANA AT LAFAYETTE</w:t>
      </w:r>
    </w:p>
    <w:p w14:paraId="296DA393" w14:textId="77777777" w:rsidR="00570275" w:rsidRDefault="00570275">
      <w:pPr>
        <w:autoSpaceDE w:val="0"/>
        <w:autoSpaceDN w:val="0"/>
        <w:adjustRightInd w:val="0"/>
        <w:rPr>
          <w:bCs/>
        </w:rPr>
      </w:pPr>
      <w:r>
        <w:rPr>
          <w:b/>
          <w:bCs/>
          <w:u w:val="single"/>
        </w:rPr>
        <w:t>UNIVERSITY SERVICE</w:t>
      </w:r>
    </w:p>
    <w:p w14:paraId="6E290A61" w14:textId="77777777" w:rsidR="008C01F9" w:rsidRDefault="008C01F9" w:rsidP="00D30FBB">
      <w:pPr>
        <w:autoSpaceDE w:val="0"/>
        <w:autoSpaceDN w:val="0"/>
        <w:adjustRightInd w:val="0"/>
      </w:pPr>
      <w:r>
        <w:t xml:space="preserve">Graduate Faculty </w:t>
      </w:r>
    </w:p>
    <w:p w14:paraId="6FF3B261" w14:textId="27A2D9E8" w:rsidR="001313F5" w:rsidRDefault="001313F5" w:rsidP="00D30FBB">
      <w:pPr>
        <w:autoSpaceDE w:val="0"/>
        <w:autoSpaceDN w:val="0"/>
        <w:adjustRightInd w:val="0"/>
      </w:pPr>
      <w:r>
        <w:t>University Campus Cupboard Committee Member</w:t>
      </w:r>
    </w:p>
    <w:p w14:paraId="37800C1F" w14:textId="77777777" w:rsidR="008C01F9" w:rsidRDefault="008C01F9" w:rsidP="00D30FBB">
      <w:pPr>
        <w:autoSpaceDE w:val="0"/>
        <w:autoSpaceDN w:val="0"/>
        <w:adjustRightInd w:val="0"/>
      </w:pPr>
      <w:r>
        <w:t>University Committee on Academic Affairs and Standards</w:t>
      </w:r>
    </w:p>
    <w:p w14:paraId="465DD5DB" w14:textId="77777777" w:rsidR="00D30FBB" w:rsidRPr="00276E33" w:rsidRDefault="00D30FBB" w:rsidP="00D30FBB">
      <w:pPr>
        <w:autoSpaceDE w:val="0"/>
        <w:autoSpaceDN w:val="0"/>
        <w:adjustRightInd w:val="0"/>
      </w:pPr>
      <w:r w:rsidRPr="00276E33">
        <w:t>Professorship Committee to Review College of Liberal Arts Professorships</w:t>
      </w:r>
      <w:r w:rsidR="008C01F9">
        <w:t xml:space="preserve"> (2011-2012)</w:t>
      </w:r>
    </w:p>
    <w:p w14:paraId="18E20F2C" w14:textId="77777777" w:rsidR="00570275" w:rsidRDefault="00570275">
      <w:pPr>
        <w:autoSpaceDE w:val="0"/>
        <w:autoSpaceDN w:val="0"/>
        <w:adjustRightInd w:val="0"/>
      </w:pPr>
      <w:r>
        <w:t>SACS Assessment Committee for Communicative Disorders</w:t>
      </w:r>
    </w:p>
    <w:p w14:paraId="336CD1F1" w14:textId="77777777" w:rsidR="00570275" w:rsidRDefault="00570275" w:rsidP="00570275">
      <w:pPr>
        <w:autoSpaceDE w:val="0"/>
        <w:autoSpaceDN w:val="0"/>
        <w:adjustRightInd w:val="0"/>
      </w:pPr>
      <w:r>
        <w:t>Department Programmatic Evaluation Committee</w:t>
      </w:r>
    </w:p>
    <w:p w14:paraId="70BEE4E9" w14:textId="77777777" w:rsidR="00570275" w:rsidRDefault="00570275" w:rsidP="00570275">
      <w:pPr>
        <w:autoSpaceDE w:val="0"/>
        <w:autoSpaceDN w:val="0"/>
        <w:adjustRightInd w:val="0"/>
      </w:pPr>
      <w:r>
        <w:t>Departmental Accreditation Self Study Committee</w:t>
      </w:r>
    </w:p>
    <w:p w14:paraId="6660C118" w14:textId="77777777" w:rsidR="008C01F9" w:rsidRDefault="008C01F9" w:rsidP="00570275">
      <w:pPr>
        <w:autoSpaceDE w:val="0"/>
        <w:autoSpaceDN w:val="0"/>
        <w:adjustRightInd w:val="0"/>
      </w:pPr>
      <w:r>
        <w:t>Search committee member for Full Professor in Communicative Disorders (2014-2016)</w:t>
      </w:r>
    </w:p>
    <w:p w14:paraId="28DC98B3" w14:textId="77777777" w:rsidR="00570275" w:rsidRPr="0002569B" w:rsidRDefault="00570275" w:rsidP="00570275">
      <w:pPr>
        <w:autoSpaceDE w:val="0"/>
        <w:autoSpaceDN w:val="0"/>
        <w:adjustRightInd w:val="0"/>
      </w:pPr>
      <w:r w:rsidRPr="0002569B">
        <w:t xml:space="preserve">Search committee </w:t>
      </w:r>
      <w:r>
        <w:t xml:space="preserve">member for clinical instructor in Communicative Disorders </w:t>
      </w:r>
      <w:r>
        <w:tab/>
        <w:t>Summer 2011</w:t>
      </w:r>
    </w:p>
    <w:p w14:paraId="31DAE2D8" w14:textId="77777777" w:rsidR="00570275" w:rsidRDefault="00570275" w:rsidP="00570275">
      <w:pPr>
        <w:autoSpaceDE w:val="0"/>
        <w:autoSpaceDN w:val="0"/>
        <w:adjustRightInd w:val="0"/>
      </w:pPr>
      <w:r>
        <w:t>University Mentoring Program – Mentoring a University student who has Asperger Syndrome</w:t>
      </w:r>
    </w:p>
    <w:p w14:paraId="353D4DD0" w14:textId="77777777" w:rsidR="00570275" w:rsidRDefault="00570275" w:rsidP="00570275">
      <w:pPr>
        <w:autoSpaceDE w:val="0"/>
        <w:autoSpaceDN w:val="0"/>
        <w:adjustRightInd w:val="0"/>
        <w:ind w:left="720" w:hanging="720"/>
      </w:pPr>
      <w:r w:rsidRPr="00DF3F24">
        <w:t>Presentation</w:t>
      </w:r>
      <w:r>
        <w:t xml:space="preserve"> titled: </w:t>
      </w:r>
      <w:r w:rsidRPr="00DF3F24">
        <w:t>“Do’s and Don’ts: From a Professor</w:t>
      </w:r>
      <w:r>
        <w:t>’</w:t>
      </w:r>
      <w:r w:rsidRPr="00DF3F24">
        <w:t xml:space="preserve">s Perspective” </w:t>
      </w:r>
      <w:r>
        <w:t xml:space="preserve">presented </w:t>
      </w:r>
      <w:r w:rsidRPr="00DF3F24">
        <w:t>to incoming</w:t>
      </w:r>
      <w:r>
        <w:t xml:space="preserve"> </w:t>
      </w:r>
      <w:r w:rsidRPr="00DF3F24">
        <w:t>UL freshmen orientation sessions during Summer 2011</w:t>
      </w:r>
    </w:p>
    <w:p w14:paraId="0BDEFA22" w14:textId="77777777" w:rsidR="00570275" w:rsidRPr="00736EBD" w:rsidRDefault="00570275" w:rsidP="00570275">
      <w:pPr>
        <w:autoSpaceDE w:val="0"/>
        <w:autoSpaceDN w:val="0"/>
        <w:adjustRightInd w:val="0"/>
        <w:rPr>
          <w:bCs/>
        </w:rPr>
      </w:pPr>
      <w:r w:rsidRPr="00736EBD">
        <w:rPr>
          <w:bCs/>
        </w:rPr>
        <w:t xml:space="preserve">Consultant </w:t>
      </w:r>
      <w:r>
        <w:rPr>
          <w:bCs/>
        </w:rPr>
        <w:t>for</w:t>
      </w:r>
      <w:r w:rsidRPr="00736EBD">
        <w:rPr>
          <w:bCs/>
        </w:rPr>
        <w:t xml:space="preserve"> University of Louisiana at Lafayette Language and Literacy Project</w:t>
      </w:r>
    </w:p>
    <w:p w14:paraId="042EAE77" w14:textId="77777777" w:rsidR="00570275" w:rsidRPr="00736EBD" w:rsidRDefault="00570275" w:rsidP="00570275">
      <w:pPr>
        <w:autoSpaceDE w:val="0"/>
        <w:autoSpaceDN w:val="0"/>
        <w:adjustRightInd w:val="0"/>
        <w:ind w:left="720" w:hanging="720"/>
        <w:rPr>
          <w:bCs/>
        </w:rPr>
      </w:pPr>
      <w:r w:rsidRPr="00736EBD">
        <w:rPr>
          <w:bCs/>
        </w:rPr>
        <w:t xml:space="preserve">Consultant </w:t>
      </w:r>
      <w:r>
        <w:rPr>
          <w:bCs/>
        </w:rPr>
        <w:t>for</w:t>
      </w:r>
      <w:r w:rsidRPr="00736EBD">
        <w:rPr>
          <w:bCs/>
        </w:rPr>
        <w:t xml:space="preserve"> University of Louisiana at Lafayette Pervasive Developmental Delay Specialty Clinic </w:t>
      </w:r>
    </w:p>
    <w:p w14:paraId="0DE7C2FB" w14:textId="77777777" w:rsidR="00570275" w:rsidRPr="00736EBD" w:rsidRDefault="00570275" w:rsidP="00570275">
      <w:pPr>
        <w:autoSpaceDE w:val="0"/>
        <w:autoSpaceDN w:val="0"/>
        <w:adjustRightInd w:val="0"/>
        <w:rPr>
          <w:bCs/>
        </w:rPr>
      </w:pPr>
      <w:r w:rsidRPr="00736EBD">
        <w:rPr>
          <w:bCs/>
        </w:rPr>
        <w:t>Assistant Editor – Journal of Interactional Research in Communicative Disorders</w:t>
      </w:r>
    </w:p>
    <w:p w14:paraId="0F2FD00F" w14:textId="77777777" w:rsidR="0047727D" w:rsidRDefault="0047727D">
      <w:pPr>
        <w:autoSpaceDE w:val="0"/>
        <w:autoSpaceDN w:val="0"/>
        <w:adjustRightInd w:val="0"/>
        <w:rPr>
          <w:bCs/>
        </w:rPr>
      </w:pPr>
    </w:p>
    <w:p w14:paraId="384D7DC1" w14:textId="77777777" w:rsidR="00570275" w:rsidRDefault="00570275">
      <w:pPr>
        <w:autoSpaceDE w:val="0"/>
        <w:autoSpaceDN w:val="0"/>
        <w:adjustRightInd w:val="0"/>
        <w:rPr>
          <w:bCs/>
        </w:rPr>
      </w:pPr>
      <w:r>
        <w:rPr>
          <w:bCs/>
        </w:rPr>
        <w:t>Dissertation Committee Member for:</w:t>
      </w:r>
    </w:p>
    <w:p w14:paraId="0FDE38B2" w14:textId="77777777" w:rsidR="00570275" w:rsidRPr="00276E33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276E33">
        <w:rPr>
          <w:bCs/>
        </w:rPr>
        <w:t xml:space="preserve">Ouida Forsyth   </w:t>
      </w:r>
    </w:p>
    <w:p w14:paraId="5B31C780" w14:textId="77777777" w:rsidR="00570275" w:rsidRPr="00276E33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276E33">
        <w:rPr>
          <w:bCs/>
        </w:rPr>
        <w:t xml:space="preserve">Holly Damico   </w:t>
      </w:r>
    </w:p>
    <w:p w14:paraId="1FBF543E" w14:textId="77777777" w:rsidR="00570275" w:rsidRPr="00276E33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276E33">
        <w:rPr>
          <w:bCs/>
        </w:rPr>
        <w:t xml:space="preserve">Evra Gunhan-Senol      </w:t>
      </w:r>
    </w:p>
    <w:p w14:paraId="0A0F80BB" w14:textId="77777777" w:rsidR="00570275" w:rsidRPr="00276E33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276E33">
        <w:rPr>
          <w:bCs/>
        </w:rPr>
        <w:t>Sunny Seeberger</w:t>
      </w:r>
    </w:p>
    <w:p w14:paraId="0FCA2DE0" w14:textId="77777777" w:rsidR="00570275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276E33">
        <w:rPr>
          <w:bCs/>
        </w:rPr>
        <w:t>Jennifer Tetnowski</w:t>
      </w:r>
    </w:p>
    <w:p w14:paraId="5A4E96BB" w14:textId="77777777" w:rsidR="00570275" w:rsidRDefault="00570275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Nikki Curtis</w:t>
      </w:r>
    </w:p>
    <w:p w14:paraId="13F97228" w14:textId="77777777" w:rsidR="0047727D" w:rsidRDefault="0047727D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Tobias Kroll</w:t>
      </w:r>
    </w:p>
    <w:p w14:paraId="639D236C" w14:textId="77777777" w:rsidR="0047727D" w:rsidRDefault="0047727D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Pamela Reese</w:t>
      </w:r>
    </w:p>
    <w:p w14:paraId="1E64DD99" w14:textId="77777777" w:rsidR="0047727D" w:rsidRDefault="0047727D" w:rsidP="00570275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Jennifer Whited</w:t>
      </w:r>
    </w:p>
    <w:p w14:paraId="1E95F79F" w14:textId="77777777" w:rsidR="0047727D" w:rsidRPr="00903E02" w:rsidRDefault="0047727D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903E02">
        <w:rPr>
          <w:bCs/>
        </w:rPr>
        <w:t>Christine Weill</w:t>
      </w:r>
    </w:p>
    <w:p w14:paraId="55EF197C" w14:textId="50B19C76" w:rsidR="00903E02" w:rsidRDefault="00903E02" w:rsidP="00903E02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Jamie Maxwell</w:t>
      </w:r>
    </w:p>
    <w:p w14:paraId="23BA1C53" w14:textId="77777777" w:rsidR="00903E02" w:rsidRDefault="00903E02" w:rsidP="00903E02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Jamie Hartwell</w:t>
      </w:r>
    </w:p>
    <w:p w14:paraId="35DD4F54" w14:textId="063925AE" w:rsidR="00903E02" w:rsidRDefault="00903E02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Thales De Nardo</w:t>
      </w:r>
    </w:p>
    <w:p w14:paraId="5EFB7B96" w14:textId="38F72D8D" w:rsidR="00903E02" w:rsidRDefault="00903E02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Michael Azios</w:t>
      </w:r>
    </w:p>
    <w:p w14:paraId="3E78F750" w14:textId="5FF4DDAE" w:rsidR="00903E02" w:rsidRDefault="0047727D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Jeong A Kim</w:t>
      </w:r>
    </w:p>
    <w:p w14:paraId="41555C30" w14:textId="63D68C13" w:rsidR="00903E02" w:rsidRPr="00903E02" w:rsidRDefault="00903E02" w:rsidP="0047727D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>
        <w:rPr>
          <w:bCs/>
        </w:rPr>
        <w:t>Charlotte Clark</w:t>
      </w:r>
    </w:p>
    <w:p w14:paraId="6B5043DC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</w:p>
    <w:p w14:paraId="01483ABF" w14:textId="77777777" w:rsidR="00570275" w:rsidRPr="00276E33" w:rsidRDefault="00570275" w:rsidP="00570275">
      <w:pPr>
        <w:autoSpaceDE w:val="0"/>
        <w:autoSpaceDN w:val="0"/>
        <w:adjustRightInd w:val="0"/>
        <w:rPr>
          <w:b/>
          <w:bCs/>
          <w:u w:val="single"/>
        </w:rPr>
      </w:pPr>
      <w:r w:rsidRPr="00276E33">
        <w:rPr>
          <w:b/>
          <w:bCs/>
          <w:u w:val="single"/>
        </w:rPr>
        <w:t>COMMUNITY SERVICE</w:t>
      </w:r>
    </w:p>
    <w:p w14:paraId="09AE2756" w14:textId="153EA1E3" w:rsidR="00903E02" w:rsidRDefault="00903E02" w:rsidP="00570275">
      <w:r>
        <w:t>Bishop of Lafayette Ward of The Church of Jesus Christ of Latter-day Saints – September 2016-present</w:t>
      </w:r>
    </w:p>
    <w:p w14:paraId="2D8E54DA" w14:textId="4859F22E" w:rsidR="001313F5" w:rsidRDefault="001313F5" w:rsidP="00903E02">
      <w:pPr>
        <w:pStyle w:val="ListParagraph"/>
        <w:numPr>
          <w:ilvl w:val="0"/>
          <w:numId w:val="27"/>
        </w:numPr>
      </w:pPr>
      <w:r>
        <w:t>Secured $1500 in commodities for University Campus Cupboard November 2018</w:t>
      </w:r>
    </w:p>
    <w:p w14:paraId="7927CB02" w14:textId="4BF25825" w:rsidR="00903E02" w:rsidRDefault="00903E02" w:rsidP="00903E02">
      <w:pPr>
        <w:pStyle w:val="ListParagraph"/>
        <w:numPr>
          <w:ilvl w:val="0"/>
          <w:numId w:val="27"/>
        </w:numPr>
      </w:pPr>
      <w:r>
        <w:t>Presiding ecclesiastical leader of congregation of approximately 750 members</w:t>
      </w:r>
    </w:p>
    <w:p w14:paraId="79EDED34" w14:textId="0ED0BC87" w:rsidR="00903E02" w:rsidRDefault="00903E02" w:rsidP="00903E02">
      <w:pPr>
        <w:pStyle w:val="ListParagraph"/>
        <w:numPr>
          <w:ilvl w:val="0"/>
          <w:numId w:val="27"/>
        </w:numPr>
      </w:pPr>
      <w:r>
        <w:t>Coordinate and assign all service opportunities for church and members</w:t>
      </w:r>
    </w:p>
    <w:p w14:paraId="56EB1E3C" w14:textId="2DA39A19" w:rsidR="0039690E" w:rsidRDefault="0039690E" w:rsidP="0039690E">
      <w:pPr>
        <w:pStyle w:val="ListParagraph"/>
        <w:numPr>
          <w:ilvl w:val="1"/>
          <w:numId w:val="27"/>
        </w:numPr>
      </w:pPr>
      <w:r>
        <w:t>Administer and oversee seven auxiliary organizations</w:t>
      </w:r>
    </w:p>
    <w:p w14:paraId="4F2B51EA" w14:textId="50B3D0F4" w:rsidR="00903E02" w:rsidRDefault="0039690E" w:rsidP="00903E02">
      <w:pPr>
        <w:pStyle w:val="ListParagraph"/>
        <w:numPr>
          <w:ilvl w:val="0"/>
          <w:numId w:val="27"/>
        </w:numPr>
      </w:pPr>
      <w:r>
        <w:t>Administer and manage</w:t>
      </w:r>
      <w:r w:rsidR="00903E02">
        <w:t xml:space="preserve"> all financial and operating budgets</w:t>
      </w:r>
    </w:p>
    <w:p w14:paraId="004C66B7" w14:textId="77777777" w:rsidR="00903E02" w:rsidRDefault="00903E02" w:rsidP="00903E02">
      <w:pPr>
        <w:pStyle w:val="ListParagraph"/>
        <w:numPr>
          <w:ilvl w:val="0"/>
          <w:numId w:val="27"/>
        </w:numPr>
      </w:pPr>
      <w:r>
        <w:t xml:space="preserve">Direct welfare assistance </w:t>
      </w:r>
    </w:p>
    <w:p w14:paraId="5A6B640E" w14:textId="2E1E9128" w:rsidR="00903E02" w:rsidRDefault="00903E02" w:rsidP="00903E02">
      <w:pPr>
        <w:pStyle w:val="ListParagraph"/>
        <w:numPr>
          <w:ilvl w:val="1"/>
          <w:numId w:val="27"/>
        </w:numPr>
      </w:pPr>
      <w:r>
        <w:t>Oversee local welfare budget of approximately $1</w:t>
      </w:r>
      <w:r w:rsidR="00A37A17">
        <w:t>7</w:t>
      </w:r>
      <w:r>
        <w:t>0,000 annually</w:t>
      </w:r>
    </w:p>
    <w:p w14:paraId="2772C6AB" w14:textId="21E5D754" w:rsidR="00903E02" w:rsidRDefault="00903E02" w:rsidP="00903E02">
      <w:pPr>
        <w:pStyle w:val="ListParagraph"/>
        <w:numPr>
          <w:ilvl w:val="1"/>
          <w:numId w:val="27"/>
        </w:numPr>
      </w:pPr>
      <w:r>
        <w:t xml:space="preserve">Coordinate welfare services </w:t>
      </w:r>
      <w:r w:rsidR="0039690E">
        <w:t>for individuals and families in need</w:t>
      </w:r>
    </w:p>
    <w:p w14:paraId="3917A03F" w14:textId="26A680A4" w:rsidR="00903E02" w:rsidRDefault="00903E02" w:rsidP="00903E02">
      <w:pPr>
        <w:pStyle w:val="ListParagraph"/>
        <w:numPr>
          <w:ilvl w:val="0"/>
          <w:numId w:val="27"/>
        </w:numPr>
      </w:pPr>
      <w:r>
        <w:t xml:space="preserve">Direct </w:t>
      </w:r>
      <w:r w:rsidR="0039690E">
        <w:t xml:space="preserve">collection and transfer of </w:t>
      </w:r>
      <w:r>
        <w:t>all local ward tithes and fundraising efforts</w:t>
      </w:r>
      <w:r w:rsidR="0039690E">
        <w:t xml:space="preserve"> to global headquarters</w:t>
      </w:r>
    </w:p>
    <w:p w14:paraId="2F8AAC57" w14:textId="76024118" w:rsidR="0039690E" w:rsidRDefault="0039690E" w:rsidP="00570275">
      <w:r>
        <w:t>FBI Citizens Academy Graduate class of 2017</w:t>
      </w:r>
    </w:p>
    <w:p w14:paraId="4B02738C" w14:textId="77777777" w:rsidR="00570275" w:rsidRDefault="00570275" w:rsidP="00570275">
      <w:r w:rsidRPr="00276E33">
        <w:t>Elected Board Member Louisiana Speech-Language-Hearing Association</w:t>
      </w:r>
    </w:p>
    <w:p w14:paraId="3817AA9C" w14:textId="77777777" w:rsidR="00570275" w:rsidRDefault="00570275" w:rsidP="00570275">
      <w:r w:rsidRPr="00276E33">
        <w:t>Director of Universities for Louisiana Speech-Language-Hearing Association</w:t>
      </w:r>
    </w:p>
    <w:p w14:paraId="78DD51D1" w14:textId="7811688B" w:rsidR="00903E02" w:rsidRDefault="00903E02" w:rsidP="00570275">
      <w:r>
        <w:t>1</w:t>
      </w:r>
      <w:r w:rsidRPr="00903E02">
        <w:rPr>
          <w:vertAlign w:val="superscript"/>
        </w:rPr>
        <w:t>st</w:t>
      </w:r>
      <w:r>
        <w:t xml:space="preserve"> Counselor in Bishopric of Lafayette Ward of The Church of Jesus Christ of Latter-day Saints March 2011- January 2015</w:t>
      </w:r>
    </w:p>
    <w:p w14:paraId="1ED54DAB" w14:textId="0690BD27" w:rsidR="00903E02" w:rsidRDefault="00903E02" w:rsidP="00903E02">
      <w:pPr>
        <w:pStyle w:val="ListParagraph"/>
        <w:numPr>
          <w:ilvl w:val="0"/>
          <w:numId w:val="28"/>
        </w:numPr>
      </w:pPr>
      <w:r>
        <w:t xml:space="preserve">Assist local Bishop in </w:t>
      </w:r>
      <w:r w:rsidR="0039690E">
        <w:t>overseeing operating expenses of local congregation</w:t>
      </w:r>
    </w:p>
    <w:p w14:paraId="09C5DBDF" w14:textId="6D7FB261" w:rsidR="0039690E" w:rsidRDefault="0039690E" w:rsidP="00903E02">
      <w:pPr>
        <w:pStyle w:val="ListParagraph"/>
        <w:numPr>
          <w:ilvl w:val="0"/>
          <w:numId w:val="28"/>
        </w:numPr>
      </w:pPr>
      <w:r>
        <w:t>Assist local Bishop in administering welfare assistance for individuals and families in need</w:t>
      </w:r>
    </w:p>
    <w:p w14:paraId="0982799A" w14:textId="4A082694" w:rsidR="0039690E" w:rsidRDefault="0039690E" w:rsidP="00903E02">
      <w:pPr>
        <w:pStyle w:val="ListParagraph"/>
        <w:numPr>
          <w:ilvl w:val="0"/>
          <w:numId w:val="28"/>
        </w:numPr>
      </w:pPr>
      <w:r>
        <w:t>Manage three auxiliary originations</w:t>
      </w:r>
    </w:p>
    <w:p w14:paraId="7EF9056D" w14:textId="77777777" w:rsidR="00570275" w:rsidRPr="00276E33" w:rsidRDefault="00570275" w:rsidP="00570275">
      <w:r w:rsidRPr="00276E33">
        <w:t>Louisiana Speech-Language-Hearing Association</w:t>
      </w:r>
      <w:r>
        <w:t xml:space="preserve"> 2011</w:t>
      </w:r>
      <w:r w:rsidR="00D30FBB">
        <w:t xml:space="preserve"> &amp; 2014</w:t>
      </w:r>
      <w:r>
        <w:t xml:space="preserve"> Convention Committee</w:t>
      </w:r>
    </w:p>
    <w:p w14:paraId="32520FE0" w14:textId="77777777" w:rsidR="0047727D" w:rsidRPr="00276E33" w:rsidRDefault="00570275" w:rsidP="00570275">
      <w:pPr>
        <w:autoSpaceDE w:val="0"/>
        <w:autoSpaceDN w:val="0"/>
        <w:adjustRightInd w:val="0"/>
        <w:rPr>
          <w:bCs/>
        </w:rPr>
      </w:pPr>
      <w:r w:rsidRPr="00276E33">
        <w:rPr>
          <w:bCs/>
        </w:rPr>
        <w:t xml:space="preserve">Judge - Region VI Social Studies Fair </w:t>
      </w:r>
    </w:p>
    <w:p w14:paraId="1137BFCC" w14:textId="77777777" w:rsidR="00570275" w:rsidRPr="00276E33" w:rsidRDefault="00570275" w:rsidP="00570275">
      <w:pPr>
        <w:autoSpaceDE w:val="0"/>
        <w:autoSpaceDN w:val="0"/>
        <w:adjustRightInd w:val="0"/>
        <w:rPr>
          <w:bCs/>
        </w:rPr>
      </w:pPr>
      <w:r w:rsidRPr="00276E33">
        <w:rPr>
          <w:bCs/>
        </w:rPr>
        <w:t xml:space="preserve">Literacy </w:t>
      </w:r>
      <w:r>
        <w:rPr>
          <w:bCs/>
        </w:rPr>
        <w:t>V</w:t>
      </w:r>
      <w:r w:rsidRPr="00276E33">
        <w:rPr>
          <w:bCs/>
        </w:rPr>
        <w:t xml:space="preserve">olunteer </w:t>
      </w:r>
      <w:r>
        <w:rPr>
          <w:bCs/>
        </w:rPr>
        <w:t>at</w:t>
      </w:r>
      <w:r w:rsidRPr="00276E33">
        <w:rPr>
          <w:bCs/>
        </w:rPr>
        <w:t xml:space="preserve"> Plantation Elementary School</w:t>
      </w:r>
    </w:p>
    <w:p w14:paraId="22C5AA29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 w:rsidRPr="00276E33">
        <w:rPr>
          <w:bCs/>
        </w:rPr>
        <w:t>Friends of Scouting for Boy Scouts of Americ</w:t>
      </w:r>
      <w:r>
        <w:rPr>
          <w:bCs/>
        </w:rPr>
        <w:t>a</w:t>
      </w:r>
    </w:p>
    <w:p w14:paraId="141DB174" w14:textId="77777777" w:rsidR="0047727D" w:rsidRDefault="0047727D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Public Announcer Comeaux Varsity Girls Soccer Senior Night</w:t>
      </w:r>
    </w:p>
    <w:p w14:paraId="522D585A" w14:textId="77777777" w:rsidR="00570275" w:rsidRPr="00276E33" w:rsidRDefault="00570275" w:rsidP="00570275">
      <w:pPr>
        <w:autoSpaceDE w:val="0"/>
        <w:autoSpaceDN w:val="0"/>
        <w:adjustRightInd w:val="0"/>
        <w:rPr>
          <w:bCs/>
        </w:rPr>
      </w:pPr>
    </w:p>
    <w:p w14:paraId="30A34ACA" w14:textId="77777777" w:rsidR="00570275" w:rsidRPr="00742B60" w:rsidRDefault="00570275" w:rsidP="0057027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GRANT/</w:t>
      </w:r>
      <w:r w:rsidRPr="00742B60">
        <w:rPr>
          <w:b/>
          <w:bCs/>
          <w:u w:val="single"/>
        </w:rPr>
        <w:t xml:space="preserve">FUNDING </w:t>
      </w:r>
      <w:r>
        <w:rPr>
          <w:b/>
          <w:bCs/>
          <w:u w:val="single"/>
        </w:rPr>
        <w:t>at</w:t>
      </w:r>
      <w:r w:rsidRPr="00742B60">
        <w:rPr>
          <w:b/>
          <w:bCs/>
          <w:u w:val="single"/>
        </w:rPr>
        <w:t xml:space="preserve"> U</w:t>
      </w:r>
      <w:r>
        <w:rPr>
          <w:b/>
          <w:bCs/>
          <w:u w:val="single"/>
        </w:rPr>
        <w:t xml:space="preserve">NIVERSITY OF </w:t>
      </w:r>
      <w:r w:rsidRPr="00742B60">
        <w:rPr>
          <w:b/>
          <w:bCs/>
          <w:u w:val="single"/>
        </w:rPr>
        <w:t>L</w:t>
      </w:r>
      <w:r>
        <w:rPr>
          <w:b/>
          <w:bCs/>
          <w:u w:val="single"/>
        </w:rPr>
        <w:t>OUISIANA AT</w:t>
      </w:r>
      <w:r w:rsidRPr="00742B60">
        <w:rPr>
          <w:b/>
          <w:bCs/>
          <w:u w:val="single"/>
        </w:rPr>
        <w:t xml:space="preserve"> LAFAYETTE</w:t>
      </w:r>
    </w:p>
    <w:p w14:paraId="0378F5E9" w14:textId="77777777" w:rsidR="00570275" w:rsidRPr="00742B60" w:rsidRDefault="00570275" w:rsidP="00570275">
      <w:pPr>
        <w:autoSpaceDE w:val="0"/>
        <w:autoSpaceDN w:val="0"/>
        <w:adjustRightInd w:val="0"/>
        <w:rPr>
          <w:bCs/>
          <w:u w:val="single"/>
        </w:rPr>
      </w:pPr>
      <w:r w:rsidRPr="00742B60">
        <w:rPr>
          <w:bCs/>
          <w:u w:val="single"/>
        </w:rPr>
        <w:t xml:space="preserve">Grant writing activities </w:t>
      </w:r>
    </w:p>
    <w:p w14:paraId="527EACE8" w14:textId="77777777" w:rsidR="003A6A46" w:rsidRDefault="003A6A46" w:rsidP="00570275">
      <w:pPr>
        <w:autoSpaceDE w:val="0"/>
        <w:autoSpaceDN w:val="0"/>
        <w:adjustRightInd w:val="0"/>
        <w:rPr>
          <w:bCs/>
        </w:rPr>
      </w:pPr>
      <w:r w:rsidRPr="003A6A46">
        <w:rPr>
          <w:bCs/>
        </w:rPr>
        <w:t>National Council on Family Relations Innovation</w:t>
      </w:r>
    </w:p>
    <w:p w14:paraId="60BC2223" w14:textId="77777777" w:rsidR="003A6A46" w:rsidRDefault="003A6A46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Title: Linking Generations Through Technology</w:t>
      </w:r>
    </w:p>
    <w:p w14:paraId="2C767B19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Primary Investigators: Mary Sciaraffa, </w:t>
      </w:r>
      <w:r w:rsidRPr="003A6A46">
        <w:rPr>
          <w:bCs/>
        </w:rPr>
        <w:t>Anne Y. Branscum</w:t>
      </w:r>
      <w:r>
        <w:rPr>
          <w:bCs/>
        </w:rPr>
        <w:t xml:space="preserve">, </w:t>
      </w:r>
      <w:r w:rsidR="00D30FBB">
        <w:rPr>
          <w:bCs/>
        </w:rPr>
        <w:t xml:space="preserve">&amp; </w:t>
      </w:r>
      <w:r>
        <w:rPr>
          <w:bCs/>
        </w:rPr>
        <w:t>Ryan Nelson</w:t>
      </w:r>
    </w:p>
    <w:p w14:paraId="585D3483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Amount Requested: $10,000</w:t>
      </w:r>
    </w:p>
    <w:p w14:paraId="0AB47BE8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Submitted September 2013, Not Funded</w:t>
      </w:r>
    </w:p>
    <w:p w14:paraId="49021F7D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</w:p>
    <w:p w14:paraId="717EDEB1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Center for Expansion of Language and Thinking: Miscue Research Travel Grant</w:t>
      </w:r>
    </w:p>
    <w:p w14:paraId="2B3215CD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Title: </w:t>
      </w:r>
      <w:r w:rsidRPr="003A6A46">
        <w:rPr>
          <w:bCs/>
        </w:rPr>
        <w:t>EMMA in readers with communication disorders: Strategies of making sense with stor</w:t>
      </w:r>
      <w:r w:rsidR="006D1C9E">
        <w:rPr>
          <w:bCs/>
        </w:rPr>
        <w:t xml:space="preserve">ybook vs. self-authored texts. </w:t>
      </w:r>
    </w:p>
    <w:p w14:paraId="3B7B29B9" w14:textId="77777777" w:rsidR="006D1C9E" w:rsidRDefault="006D1C9E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Title:</w:t>
      </w:r>
      <w:r w:rsidRPr="006D1C9E">
        <w:t xml:space="preserve"> </w:t>
      </w:r>
      <w:r w:rsidRPr="006D1C9E">
        <w:rPr>
          <w:bCs/>
        </w:rPr>
        <w:t>Mixed literacy instruction: Its impact and resolution for struggling readers.</w:t>
      </w:r>
    </w:p>
    <w:p w14:paraId="7EFC6649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Primary Investigators: Ryan Nelson and Jack S. Damico</w:t>
      </w:r>
    </w:p>
    <w:p w14:paraId="33ECF4AF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Amount Requested: $</w:t>
      </w:r>
      <w:r w:rsidR="003159FF">
        <w:rPr>
          <w:bCs/>
        </w:rPr>
        <w:t>3,408</w:t>
      </w:r>
    </w:p>
    <w:p w14:paraId="2473A249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Submitted April, 201</w:t>
      </w:r>
      <w:r w:rsidR="003159FF">
        <w:rPr>
          <w:bCs/>
        </w:rPr>
        <w:t>3</w:t>
      </w:r>
    </w:p>
    <w:p w14:paraId="032593A7" w14:textId="77777777" w:rsidR="003A6A46" w:rsidRDefault="003A6A46" w:rsidP="003A6A46">
      <w:pPr>
        <w:autoSpaceDE w:val="0"/>
        <w:autoSpaceDN w:val="0"/>
        <w:adjustRightInd w:val="0"/>
        <w:rPr>
          <w:bCs/>
        </w:rPr>
      </w:pPr>
      <w:r>
        <w:rPr>
          <w:bCs/>
        </w:rPr>
        <w:t>Status: Funded</w:t>
      </w:r>
    </w:p>
    <w:p w14:paraId="539E2BEF" w14:textId="77777777" w:rsidR="003A6A46" w:rsidRDefault="003159FF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Total Award: $2,468</w:t>
      </w:r>
    </w:p>
    <w:p w14:paraId="7608477D" w14:textId="77777777" w:rsidR="003A6A46" w:rsidRDefault="003A6A46" w:rsidP="00570275">
      <w:pPr>
        <w:autoSpaceDE w:val="0"/>
        <w:autoSpaceDN w:val="0"/>
        <w:adjustRightInd w:val="0"/>
        <w:rPr>
          <w:bCs/>
        </w:rPr>
      </w:pPr>
    </w:p>
    <w:p w14:paraId="36AB8B2F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Center for Expansion of Language and Thinking: Miscue Research Travel Grant</w:t>
      </w:r>
    </w:p>
    <w:p w14:paraId="6E075ED1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Title: </w:t>
      </w:r>
      <w:r w:rsidRPr="008C7285">
        <w:rPr>
          <w:bCs/>
        </w:rPr>
        <w:t xml:space="preserve">Reading </w:t>
      </w:r>
      <w:r>
        <w:rPr>
          <w:bCs/>
        </w:rPr>
        <w:t>Patterns in Aphasia E</w:t>
      </w:r>
      <w:r w:rsidRPr="008C7285">
        <w:rPr>
          <w:bCs/>
        </w:rPr>
        <w:t xml:space="preserve">ye </w:t>
      </w:r>
      <w:r>
        <w:rPr>
          <w:bCs/>
        </w:rPr>
        <w:t>Movements during</w:t>
      </w:r>
      <w:r w:rsidRPr="008C7285">
        <w:rPr>
          <w:bCs/>
        </w:rPr>
        <w:t xml:space="preserve"> </w:t>
      </w:r>
      <w:r>
        <w:rPr>
          <w:bCs/>
        </w:rPr>
        <w:t>Oral versus</w:t>
      </w:r>
      <w:r w:rsidRPr="008C7285">
        <w:rPr>
          <w:bCs/>
        </w:rPr>
        <w:t xml:space="preserve"> </w:t>
      </w:r>
      <w:r>
        <w:rPr>
          <w:bCs/>
        </w:rPr>
        <w:t>Silent R</w:t>
      </w:r>
      <w:r w:rsidRPr="008C7285">
        <w:rPr>
          <w:bCs/>
        </w:rPr>
        <w:t>eading.</w:t>
      </w:r>
    </w:p>
    <w:p w14:paraId="2BCD627A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Primary Investigators: Ryan Nelson and Jack S. Damico</w:t>
      </w:r>
    </w:p>
    <w:p w14:paraId="0147A130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Amount Requested: $2,706</w:t>
      </w:r>
    </w:p>
    <w:p w14:paraId="33FF7120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Submitted April, 2011</w:t>
      </w:r>
    </w:p>
    <w:p w14:paraId="69A3A56D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Status: Funded</w:t>
      </w:r>
    </w:p>
    <w:p w14:paraId="460E32E8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Total Award: $2,706</w:t>
      </w:r>
    </w:p>
    <w:p w14:paraId="29C3CA72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</w:p>
    <w:p w14:paraId="573A3AEC" w14:textId="77777777" w:rsidR="00570275" w:rsidRPr="00742B60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 xml:space="preserve">BORSF Traditional Enhancement Proposal </w:t>
      </w:r>
    </w:p>
    <w:p w14:paraId="6FF362D2" w14:textId="77777777" w:rsidR="00570275" w:rsidRPr="00742B60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 xml:space="preserve">Title: Eye Tracking Enhancement for Communicative Disorders Instruction and Research </w:t>
      </w:r>
    </w:p>
    <w:p w14:paraId="6723127D" w14:textId="77777777" w:rsidR="00570275" w:rsidRPr="00742B60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>Primary Investigators: Ryan Nelson and Jack S. Damico</w:t>
      </w:r>
    </w:p>
    <w:p w14:paraId="47893D85" w14:textId="77777777" w:rsidR="00570275" w:rsidRPr="00742B60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>Amount Requested: $122,989</w:t>
      </w:r>
    </w:p>
    <w:p w14:paraId="7709F7AC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Submitted October, 2009</w:t>
      </w:r>
    </w:p>
    <w:p w14:paraId="546F71F3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 xml:space="preserve">Status: </w:t>
      </w:r>
      <w:r>
        <w:rPr>
          <w:bCs/>
        </w:rPr>
        <w:t>Funded</w:t>
      </w:r>
    </w:p>
    <w:p w14:paraId="527369D8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Total Award: $75,000</w:t>
      </w:r>
    </w:p>
    <w:p w14:paraId="30B052E5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</w:p>
    <w:p w14:paraId="7768E358" w14:textId="77777777" w:rsidR="00570275" w:rsidRDefault="00570275" w:rsidP="00570275">
      <w:pPr>
        <w:pStyle w:val="NoSpacing"/>
      </w:pPr>
      <w:r>
        <w:t xml:space="preserve">Robert E. and Evelyn McKee Foundation </w:t>
      </w:r>
    </w:p>
    <w:p w14:paraId="0DE6A41A" w14:textId="77777777" w:rsidR="00570275" w:rsidRDefault="00570275" w:rsidP="00570275">
      <w:r>
        <w:t>Grant Proposal for Investigating Oral Reading Eye Movement Miscue Analysis in Individuals with Communication Disorders in the University of Louisiana at Lafayette Language and Literacy Project.</w:t>
      </w:r>
    </w:p>
    <w:p w14:paraId="64323A1B" w14:textId="77777777" w:rsidR="00570275" w:rsidRDefault="00570275" w:rsidP="00570275">
      <w:r>
        <w:t xml:space="preserve">Primary Authors: Jack S. Damico and </w:t>
      </w:r>
      <w:r w:rsidRPr="00EF6E02">
        <w:t xml:space="preserve">Ryan Nelson </w:t>
      </w:r>
    </w:p>
    <w:p w14:paraId="75EC14A4" w14:textId="77777777" w:rsidR="00570275" w:rsidRDefault="00570275" w:rsidP="00570275">
      <w:r>
        <w:t>Amount Requested: $24,042.60</w:t>
      </w:r>
    </w:p>
    <w:p w14:paraId="7CE0DAED" w14:textId="77777777" w:rsidR="00570275" w:rsidRDefault="00570275" w:rsidP="00570275">
      <w:r>
        <w:t xml:space="preserve">Submitted December, 2009 </w:t>
      </w:r>
    </w:p>
    <w:p w14:paraId="593B9FF8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 w:rsidRPr="00742B60">
        <w:rPr>
          <w:bCs/>
        </w:rPr>
        <w:t xml:space="preserve">Status: </w:t>
      </w:r>
      <w:r>
        <w:rPr>
          <w:bCs/>
        </w:rPr>
        <w:t>Funded</w:t>
      </w:r>
    </w:p>
    <w:p w14:paraId="5F74E042" w14:textId="77777777" w:rsidR="00570275" w:rsidRDefault="00570275" w:rsidP="00570275">
      <w:pPr>
        <w:autoSpaceDE w:val="0"/>
        <w:autoSpaceDN w:val="0"/>
        <w:adjustRightInd w:val="0"/>
        <w:rPr>
          <w:bCs/>
        </w:rPr>
      </w:pPr>
      <w:r>
        <w:rPr>
          <w:bCs/>
        </w:rPr>
        <w:t>Total Award: $10,000</w:t>
      </w:r>
    </w:p>
    <w:p w14:paraId="21CC24C9" w14:textId="77777777" w:rsidR="00570275" w:rsidRPr="00742B60" w:rsidRDefault="00570275" w:rsidP="00570275">
      <w:pPr>
        <w:autoSpaceDE w:val="0"/>
        <w:autoSpaceDN w:val="0"/>
        <w:adjustRightInd w:val="0"/>
        <w:rPr>
          <w:bCs/>
        </w:rPr>
      </w:pPr>
    </w:p>
    <w:p w14:paraId="2FAC0092" w14:textId="77777777" w:rsidR="00570275" w:rsidRPr="004343DC" w:rsidRDefault="00570275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  <w:sz w:val="26"/>
          <w:szCs w:val="26"/>
        </w:rPr>
      </w:pPr>
      <w:r w:rsidRPr="004343DC">
        <w:rPr>
          <w:b/>
          <w:bCs/>
        </w:rPr>
        <w:t>THE UNIVERSITY OF TEXAS AT EL PASO</w:t>
      </w:r>
    </w:p>
    <w:p w14:paraId="749EBACD" w14:textId="77777777" w:rsidR="00570275" w:rsidRPr="004343DC" w:rsidRDefault="00570275">
      <w:pPr>
        <w:autoSpaceDE w:val="0"/>
        <w:autoSpaceDN w:val="0"/>
        <w:adjustRightInd w:val="0"/>
        <w:rPr>
          <w:b/>
          <w:u w:val="single"/>
        </w:rPr>
      </w:pPr>
      <w:r w:rsidRPr="004343DC">
        <w:rPr>
          <w:b/>
          <w:u w:val="single"/>
        </w:rPr>
        <w:t>UNIVERSITY SERVICE</w:t>
      </w:r>
    </w:p>
    <w:p w14:paraId="08713B8B" w14:textId="62836259" w:rsidR="00570275" w:rsidRPr="004343DC" w:rsidRDefault="00570275">
      <w:r w:rsidRPr="004343DC">
        <w:t>Graduate Advisor in SLP</w:t>
      </w:r>
      <w:r w:rsidRPr="004343DC">
        <w:tab/>
      </w:r>
      <w:r w:rsidRPr="004343DC">
        <w:tab/>
      </w:r>
      <w:r w:rsidRPr="004343DC">
        <w:tab/>
      </w:r>
      <w:r w:rsidRPr="004343DC">
        <w:tab/>
      </w:r>
      <w:r w:rsidRPr="004343DC">
        <w:tab/>
      </w:r>
      <w:r w:rsidRPr="004343DC">
        <w:tab/>
      </w:r>
      <w:r w:rsidRPr="004343DC">
        <w:tab/>
      </w:r>
      <w:r w:rsidRPr="004343DC">
        <w:tab/>
        <w:t>2005-</w:t>
      </w:r>
      <w:r w:rsidR="001C4403">
        <w:t>2009</w:t>
      </w:r>
    </w:p>
    <w:p w14:paraId="7B05FAB7" w14:textId="77777777" w:rsidR="00570275" w:rsidRPr="004343DC" w:rsidRDefault="00570275">
      <w:r w:rsidRPr="004343DC">
        <w:t>College of Health Sciences Undergraduate and Graduate Curriculum Committee</w:t>
      </w:r>
      <w:r w:rsidRPr="004343DC">
        <w:tab/>
        <w:t>2007-</w:t>
      </w:r>
      <w:r>
        <w:t>2008</w:t>
      </w:r>
    </w:p>
    <w:p w14:paraId="2F7039AA" w14:textId="77777777" w:rsidR="00570275" w:rsidRPr="004343DC" w:rsidRDefault="00570275">
      <w:r w:rsidRPr="004343DC">
        <w:t>Interdisciplinary Health Science Ph.D. Advisory Committee</w:t>
      </w:r>
      <w:r w:rsidRPr="004343DC">
        <w:tab/>
      </w:r>
      <w:r w:rsidRPr="004343DC">
        <w:tab/>
      </w:r>
      <w:r w:rsidRPr="004343DC">
        <w:tab/>
        <w:t>2006-2007</w:t>
      </w:r>
    </w:p>
    <w:p w14:paraId="7F60F9E8" w14:textId="77777777" w:rsidR="00570275" w:rsidRPr="004343DC" w:rsidRDefault="00570275">
      <w:r w:rsidRPr="004343DC">
        <w:t xml:space="preserve">College of Health Science Graduate Curriculum Committee </w:t>
      </w:r>
      <w:r w:rsidRPr="004343DC">
        <w:tab/>
      </w:r>
      <w:r w:rsidRPr="004343DC">
        <w:tab/>
      </w:r>
      <w:r w:rsidRPr="004343DC">
        <w:tab/>
        <w:t>2006-2007</w:t>
      </w:r>
    </w:p>
    <w:p w14:paraId="4660409A" w14:textId="77777777" w:rsidR="00570275" w:rsidRPr="004343DC" w:rsidRDefault="00570275">
      <w:pPr>
        <w:pStyle w:val="Heading1"/>
        <w:rPr>
          <w:b w:val="0"/>
        </w:rPr>
      </w:pPr>
      <w:r w:rsidRPr="004343DC">
        <w:rPr>
          <w:b w:val="0"/>
        </w:rPr>
        <w:t>Faculty Senate Catalog Committee Members</w:t>
      </w:r>
      <w:r w:rsidRPr="004343DC">
        <w:rPr>
          <w:b w:val="0"/>
        </w:rPr>
        <w:tab/>
      </w:r>
      <w:r w:rsidRPr="004343DC">
        <w:rPr>
          <w:b w:val="0"/>
        </w:rPr>
        <w:tab/>
      </w:r>
      <w:r w:rsidRPr="004343DC">
        <w:rPr>
          <w:b w:val="0"/>
        </w:rPr>
        <w:tab/>
      </w:r>
      <w:r w:rsidRPr="004343DC">
        <w:rPr>
          <w:b w:val="0"/>
        </w:rPr>
        <w:tab/>
      </w:r>
      <w:r w:rsidRPr="004343DC">
        <w:rPr>
          <w:b w:val="0"/>
        </w:rPr>
        <w:tab/>
      </w:r>
      <w:r w:rsidRPr="004343DC">
        <w:rPr>
          <w:b w:val="0"/>
        </w:rPr>
        <w:tab/>
        <w:t>2006-2007</w:t>
      </w:r>
      <w:r w:rsidRPr="004343DC">
        <w:rPr>
          <w:b w:val="0"/>
        </w:rPr>
        <w:tab/>
      </w:r>
    </w:p>
    <w:p w14:paraId="759B2F94" w14:textId="77777777" w:rsidR="00570275" w:rsidRPr="004343DC" w:rsidRDefault="00570275">
      <w:pPr>
        <w:pStyle w:val="Heading2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>Advisory Committee for Dean of College of Health Science Search</w:t>
      </w:r>
      <w:r w:rsidRPr="004343DC">
        <w:rPr>
          <w:b w:val="0"/>
          <w:bCs w:val="0"/>
          <w:sz w:val="24"/>
        </w:rPr>
        <w:tab/>
      </w:r>
      <w:r w:rsidRPr="004343DC">
        <w:rPr>
          <w:b w:val="0"/>
          <w:bCs w:val="0"/>
          <w:sz w:val="24"/>
        </w:rPr>
        <w:tab/>
      </w:r>
      <w:r w:rsidRPr="004343DC">
        <w:rPr>
          <w:b w:val="0"/>
          <w:bCs w:val="0"/>
          <w:sz w:val="24"/>
        </w:rPr>
        <w:tab/>
        <w:t>2006-2007</w:t>
      </w:r>
    </w:p>
    <w:p w14:paraId="5D7D4696" w14:textId="77777777" w:rsidR="00570275" w:rsidRPr="004343DC" w:rsidRDefault="00570275">
      <w:r w:rsidRPr="004343DC">
        <w:t>Search committee chair for tenured faculty in SPLP</w:t>
      </w:r>
      <w:r w:rsidRPr="004343DC">
        <w:tab/>
      </w:r>
      <w:r w:rsidRPr="004343DC">
        <w:tab/>
      </w:r>
      <w:r w:rsidRPr="004343DC">
        <w:tab/>
      </w:r>
      <w:r w:rsidRPr="004343DC">
        <w:tab/>
      </w:r>
      <w:r w:rsidRPr="004343DC">
        <w:tab/>
        <w:t>2006-</w:t>
      </w:r>
      <w:r>
        <w:t>2008</w:t>
      </w:r>
    </w:p>
    <w:p w14:paraId="2A09D238" w14:textId="77777777" w:rsidR="00570275" w:rsidRDefault="00570275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  <w:sz w:val="26"/>
          <w:szCs w:val="26"/>
        </w:rPr>
      </w:pPr>
    </w:p>
    <w:p w14:paraId="55D26D22" w14:textId="77777777" w:rsidR="00570275" w:rsidRPr="004343DC" w:rsidRDefault="0057027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GRANT/</w:t>
      </w:r>
      <w:r w:rsidRPr="004343DC">
        <w:rPr>
          <w:b/>
          <w:bCs/>
          <w:u w:val="single"/>
        </w:rPr>
        <w:t>FUNDING at UTEP</w:t>
      </w:r>
    </w:p>
    <w:p w14:paraId="04B19370" w14:textId="77777777" w:rsidR="00570275" w:rsidRPr="004343DC" w:rsidRDefault="00570275">
      <w:pPr>
        <w:outlineLvl w:val="0"/>
        <w:rPr>
          <w:u w:val="single"/>
        </w:rPr>
      </w:pPr>
      <w:r w:rsidRPr="004343DC">
        <w:rPr>
          <w:u w:val="single"/>
        </w:rPr>
        <w:t xml:space="preserve">Grant writing activities </w:t>
      </w:r>
    </w:p>
    <w:p w14:paraId="2B71DA40" w14:textId="77777777" w:rsidR="00570275" w:rsidRDefault="00570275" w:rsidP="00570275">
      <w:pPr>
        <w:pStyle w:val="NoSpacing"/>
      </w:pPr>
      <w:r>
        <w:t xml:space="preserve">Robert E. and Evelyn McKee Foundation </w:t>
      </w:r>
    </w:p>
    <w:p w14:paraId="49CE8352" w14:textId="77777777" w:rsidR="00570275" w:rsidRDefault="00570275">
      <w:r>
        <w:t>Grant Proposal for Investigating Oral Reading Eye Movement Miscue Analysis in Individuals with Communication Disorders in the University of Louisiana at Lafayette Language and Literacy Project.</w:t>
      </w:r>
    </w:p>
    <w:p w14:paraId="1290B1DD" w14:textId="77777777" w:rsidR="00570275" w:rsidRDefault="00570275">
      <w:r>
        <w:t xml:space="preserve">Primary Authors: Jack S. Damico and </w:t>
      </w:r>
      <w:r w:rsidRPr="00EF6E02">
        <w:t xml:space="preserve">Ryan Nelson </w:t>
      </w:r>
    </w:p>
    <w:p w14:paraId="5404334A" w14:textId="77777777" w:rsidR="00570275" w:rsidRDefault="00570275">
      <w:r>
        <w:t>Amount Requested: $24,042.60</w:t>
      </w:r>
    </w:p>
    <w:p w14:paraId="40308D14" w14:textId="77777777" w:rsidR="00570275" w:rsidRDefault="00570275">
      <w:r>
        <w:t>Submitted December, 2008 Not Funded</w:t>
      </w:r>
    </w:p>
    <w:p w14:paraId="21A10106" w14:textId="77777777" w:rsidR="00570275" w:rsidRDefault="00570275"/>
    <w:p w14:paraId="38B104F8" w14:textId="77777777" w:rsidR="00570275" w:rsidRPr="004343DC" w:rsidRDefault="00570275">
      <w:r w:rsidRPr="004343DC">
        <w:t>Community Outreach Program:</w:t>
      </w:r>
    </w:p>
    <w:p w14:paraId="7A186400" w14:textId="77777777" w:rsidR="00570275" w:rsidRPr="004343DC" w:rsidRDefault="00570275">
      <w:r w:rsidRPr="004343DC">
        <w:t>Grant Proposal for Management of Sports-Related Concussion in High School Athletes: A Pilot Study</w:t>
      </w:r>
    </w:p>
    <w:p w14:paraId="14C13FE6" w14:textId="77777777" w:rsidR="00570275" w:rsidRPr="004343DC" w:rsidRDefault="00570275">
      <w:r w:rsidRPr="004343DC">
        <w:t xml:space="preserve">Primary Author: Anthony P. Salvatore </w:t>
      </w:r>
    </w:p>
    <w:p w14:paraId="54BD239C" w14:textId="77777777" w:rsidR="00570275" w:rsidRPr="004343DC" w:rsidRDefault="00570275">
      <w:r w:rsidRPr="004343DC">
        <w:t>Co-Authors: Bess Sirmon Fjordbak and Ryan Nelson</w:t>
      </w:r>
    </w:p>
    <w:p w14:paraId="770BF554" w14:textId="77777777" w:rsidR="00570275" w:rsidRPr="004343DC" w:rsidRDefault="00570275">
      <w:r>
        <w:t>Submitted, Not Funded</w:t>
      </w:r>
    </w:p>
    <w:p w14:paraId="20CF99AB" w14:textId="77777777" w:rsidR="00570275" w:rsidRPr="004343DC" w:rsidRDefault="00570275"/>
    <w:p w14:paraId="5746FC3A" w14:textId="77777777" w:rsidR="00570275" w:rsidRPr="004343DC" w:rsidRDefault="00570275">
      <w:r w:rsidRPr="004343DC">
        <w:t>Hispanic Health Disparities Research Center:</w:t>
      </w:r>
    </w:p>
    <w:p w14:paraId="5947255F" w14:textId="77777777" w:rsidR="00570275" w:rsidRPr="004343DC" w:rsidRDefault="00570275">
      <w:r w:rsidRPr="004343DC">
        <w:t>Grant Proposal for investigating Academic Performance and Perceptions of Overweight Children at Risk for Chronic Illness verses Significantly Overweight Children Who are Not at Risk for Chronic Illness</w:t>
      </w:r>
    </w:p>
    <w:p w14:paraId="1971815C" w14:textId="77777777" w:rsidR="00570275" w:rsidRPr="004343DC" w:rsidRDefault="00570275">
      <w:r w:rsidRPr="004343DC">
        <w:t>Primary Author: Ryan Nelson</w:t>
      </w:r>
    </w:p>
    <w:p w14:paraId="327C63B7" w14:textId="77777777" w:rsidR="00570275" w:rsidRPr="004343DC" w:rsidRDefault="00570275">
      <w:r w:rsidRPr="004343DC">
        <w:t>Co-Authors: Rhonda Davis and Anthony Salvatore</w:t>
      </w:r>
    </w:p>
    <w:p w14:paraId="690A2D48" w14:textId="77777777" w:rsidR="00570275" w:rsidRPr="004343DC" w:rsidRDefault="00570275">
      <w:r w:rsidRPr="004343DC">
        <w:t xml:space="preserve">Submitted 2006 </w:t>
      </w:r>
      <w:r>
        <w:t>Not F</w:t>
      </w:r>
      <w:r w:rsidRPr="004343DC">
        <w:t>unded</w:t>
      </w:r>
    </w:p>
    <w:p w14:paraId="46782023" w14:textId="77777777" w:rsidR="00570275" w:rsidRPr="004343DC" w:rsidRDefault="00570275"/>
    <w:p w14:paraId="0975B7A9" w14:textId="77777777" w:rsidR="00570275" w:rsidRPr="004343DC" w:rsidRDefault="00570275">
      <w:r w:rsidRPr="004343DC">
        <w:t>Hispanic Health Disparities Research Center:</w:t>
      </w:r>
    </w:p>
    <w:p w14:paraId="041372D0" w14:textId="77777777" w:rsidR="00570275" w:rsidRPr="004343DC" w:rsidRDefault="00570275">
      <w:r w:rsidRPr="004343DC">
        <w:t>Grant Proposal for Addressing Bilingual Needs in AAC Systems.</w:t>
      </w:r>
    </w:p>
    <w:p w14:paraId="792853AD" w14:textId="77777777" w:rsidR="00570275" w:rsidRPr="004343DC" w:rsidRDefault="00570275">
      <w:r w:rsidRPr="004343DC">
        <w:t>Primary Author: Rhonda Davis</w:t>
      </w:r>
    </w:p>
    <w:p w14:paraId="1B1F03F1" w14:textId="77777777" w:rsidR="00570275" w:rsidRPr="004343DC" w:rsidRDefault="00570275">
      <w:r w:rsidRPr="004343DC">
        <w:t>Co-Authors: Ryan Nelson and Nelda Martinez</w:t>
      </w:r>
    </w:p>
    <w:p w14:paraId="0FE70434" w14:textId="77777777" w:rsidR="00570275" w:rsidRPr="004343DC" w:rsidRDefault="00570275">
      <w:r>
        <w:t>Submitted 2006 Not F</w:t>
      </w:r>
      <w:r w:rsidRPr="004343DC">
        <w:t>unded</w:t>
      </w:r>
    </w:p>
    <w:p w14:paraId="2C98F597" w14:textId="77777777" w:rsidR="00570275" w:rsidRPr="004343DC" w:rsidRDefault="00570275"/>
    <w:p w14:paraId="03126C43" w14:textId="77777777" w:rsidR="00570275" w:rsidRPr="004343DC" w:rsidRDefault="00570275">
      <w:r w:rsidRPr="004343DC">
        <w:t>Hispanic Health Disparities Research Center:</w:t>
      </w:r>
    </w:p>
    <w:p w14:paraId="74D007F9" w14:textId="77777777" w:rsidR="00570275" w:rsidRPr="004343DC" w:rsidRDefault="00570275">
      <w:r w:rsidRPr="004343DC">
        <w:t>Grant Proposal for Tracking Cortical Activation Patterns in Diabetic and Normal Children and Adults: Diabetic Encepyhalopathy</w:t>
      </w:r>
    </w:p>
    <w:p w14:paraId="6BCEE028" w14:textId="77777777" w:rsidR="00570275" w:rsidRPr="004343DC" w:rsidRDefault="00570275">
      <w:pPr>
        <w:outlineLvl w:val="0"/>
      </w:pPr>
      <w:r w:rsidRPr="004343DC">
        <w:t xml:space="preserve">Primary Author: Anthony Salvatore </w:t>
      </w:r>
    </w:p>
    <w:p w14:paraId="7A7A434E" w14:textId="77777777" w:rsidR="00570275" w:rsidRPr="004343DC" w:rsidRDefault="00570275">
      <w:r w:rsidRPr="004343DC">
        <w:t>Co-Authors: Rodrigo Armijos, Samuel Riccillo, Fernando Roudales and Ryan Nelson</w:t>
      </w:r>
    </w:p>
    <w:p w14:paraId="3F751361" w14:textId="77777777" w:rsidR="00570275" w:rsidRPr="004343DC" w:rsidRDefault="00570275">
      <w:r>
        <w:t>Submitted 2006 Not F</w:t>
      </w:r>
      <w:r w:rsidRPr="004343DC">
        <w:t>unded</w:t>
      </w:r>
    </w:p>
    <w:p w14:paraId="09753673" w14:textId="77777777" w:rsidR="00570275" w:rsidRPr="004343DC" w:rsidRDefault="00570275"/>
    <w:p w14:paraId="70B694D1" w14:textId="77777777" w:rsidR="00570275" w:rsidRPr="004343DC" w:rsidRDefault="00570275">
      <w:pPr>
        <w:rPr>
          <w:u w:val="single"/>
        </w:rPr>
      </w:pPr>
      <w:r w:rsidRPr="004343DC">
        <w:rPr>
          <w:u w:val="single"/>
        </w:rPr>
        <w:t>Student</w:t>
      </w:r>
      <w:r>
        <w:rPr>
          <w:u w:val="single"/>
        </w:rPr>
        <w:t xml:space="preserve"> Collaborative Grant/</w:t>
      </w:r>
      <w:r w:rsidRPr="004343DC">
        <w:rPr>
          <w:u w:val="single"/>
        </w:rPr>
        <w:t>Funding</w:t>
      </w:r>
    </w:p>
    <w:p w14:paraId="27781B3A" w14:textId="77777777" w:rsidR="00570275" w:rsidRPr="004343DC" w:rsidRDefault="00570275">
      <w:r w:rsidRPr="004343DC">
        <w:t>2006 – Served as faculty advisor on funded student research project through Health Oriented Topics Project.  Total Award $2,300</w:t>
      </w:r>
    </w:p>
    <w:p w14:paraId="45B938F1" w14:textId="77777777" w:rsidR="00570275" w:rsidRPr="004343DC" w:rsidRDefault="00570275"/>
    <w:p w14:paraId="6DCA4A38" w14:textId="77777777" w:rsidR="00570275" w:rsidRDefault="00570275">
      <w:r w:rsidRPr="004343DC">
        <w:t>2006 – Served as faculty advisor on funded student research project through Graduate School Professional Funding Award $1,100</w:t>
      </w:r>
    </w:p>
    <w:p w14:paraId="048E29ED" w14:textId="77777777" w:rsidR="00570275" w:rsidRDefault="00570275"/>
    <w:p w14:paraId="5CEB2C02" w14:textId="77777777" w:rsidR="00570275" w:rsidRPr="004343DC" w:rsidRDefault="00570275">
      <w:pPr>
        <w:pStyle w:val="Heading2"/>
        <w:rPr>
          <w:bCs w:val="0"/>
          <w:sz w:val="24"/>
          <w:u w:val="single"/>
        </w:rPr>
      </w:pPr>
      <w:r w:rsidRPr="004343DC">
        <w:rPr>
          <w:bCs w:val="0"/>
          <w:sz w:val="24"/>
          <w:u w:val="single"/>
        </w:rPr>
        <w:t>AREAS OF FOCUS/EXPERTISE</w:t>
      </w:r>
    </w:p>
    <w:p w14:paraId="45042A6F" w14:textId="77777777" w:rsidR="00570275" w:rsidRPr="004343DC" w:rsidRDefault="00570275">
      <w:r w:rsidRPr="004343DC">
        <w:t>Childhood language disorders</w:t>
      </w:r>
    </w:p>
    <w:p w14:paraId="4BDCB8C5" w14:textId="77777777" w:rsidR="00570275" w:rsidRPr="004343DC" w:rsidRDefault="00570275">
      <w:pPr>
        <w:pStyle w:val="Heading2"/>
        <w:rPr>
          <w:b w:val="0"/>
          <w:bCs w:val="0"/>
          <w:sz w:val="24"/>
        </w:rPr>
      </w:pPr>
      <w:r w:rsidRPr="004343DC">
        <w:rPr>
          <w:b w:val="0"/>
          <w:bCs w:val="0"/>
          <w:sz w:val="24"/>
        </w:rPr>
        <w:t>Literacy construction and usage</w:t>
      </w:r>
    </w:p>
    <w:p w14:paraId="6DA92C3D" w14:textId="77777777" w:rsidR="00570275" w:rsidRPr="004343DC" w:rsidRDefault="00570275">
      <w:r w:rsidRPr="004343DC">
        <w:t>Qualitative research methodologies</w:t>
      </w:r>
    </w:p>
    <w:p w14:paraId="0E1315BA" w14:textId="77777777" w:rsidR="00570275" w:rsidRPr="004343DC" w:rsidRDefault="00570275">
      <w:r w:rsidRPr="004343DC">
        <w:t>Human learning and educational practices (secondary area)</w:t>
      </w:r>
    </w:p>
    <w:p w14:paraId="0D3533E6" w14:textId="77777777" w:rsidR="00570275" w:rsidRPr="004343DC" w:rsidRDefault="00570275">
      <w:r w:rsidRPr="004343DC">
        <w:t>Articulation and Phonology (secondary area)</w:t>
      </w:r>
    </w:p>
    <w:p w14:paraId="4D14C24A" w14:textId="77777777" w:rsidR="00570275" w:rsidRPr="004343DC" w:rsidRDefault="00570275">
      <w:pPr>
        <w:pStyle w:val="Heading2"/>
        <w:rPr>
          <w:b w:val="0"/>
          <w:bCs w:val="0"/>
        </w:rPr>
      </w:pPr>
    </w:p>
    <w:p w14:paraId="306E7284" w14:textId="77777777" w:rsidR="00570275" w:rsidRPr="004343DC" w:rsidRDefault="00570275">
      <w:pPr>
        <w:pStyle w:val="Heading2"/>
        <w:rPr>
          <w:bCs w:val="0"/>
          <w:sz w:val="24"/>
          <w:u w:val="single"/>
        </w:rPr>
      </w:pPr>
      <w:r w:rsidRPr="004343DC">
        <w:rPr>
          <w:bCs w:val="0"/>
          <w:sz w:val="24"/>
          <w:u w:val="single"/>
        </w:rPr>
        <w:t>COURSES TAUGHT (*denotes Ph.D. level courses)</w:t>
      </w:r>
    </w:p>
    <w:p w14:paraId="182BFF6F" w14:textId="77777777" w:rsidR="00570275" w:rsidRPr="00276E33" w:rsidRDefault="00570275" w:rsidP="00570275">
      <w:pPr>
        <w:rPr>
          <w:u w:val="single"/>
        </w:rPr>
      </w:pPr>
      <w:r>
        <w:rPr>
          <w:u w:val="single"/>
        </w:rPr>
        <w:t>Courses Taught at University of Louisiana at Lafayette</w:t>
      </w:r>
    </w:p>
    <w:p w14:paraId="6AF2F1C1" w14:textId="77777777" w:rsidR="00570275" w:rsidRPr="004343DC" w:rsidRDefault="00570275" w:rsidP="00570275">
      <w:r w:rsidRPr="004343DC">
        <w:t>CODI 118</w:t>
      </w:r>
      <w:r w:rsidRPr="004343DC">
        <w:tab/>
        <w:t xml:space="preserve">Introduction to Communicative Disorders </w:t>
      </w:r>
    </w:p>
    <w:p w14:paraId="05316E4E" w14:textId="77777777" w:rsidR="00570275" w:rsidRDefault="00570275" w:rsidP="00570275">
      <w:r>
        <w:t>CODI 310</w:t>
      </w:r>
      <w:r>
        <w:tab/>
        <w:t>Language as Social Action</w:t>
      </w:r>
    </w:p>
    <w:p w14:paraId="54615D1C" w14:textId="77777777" w:rsidR="008C01F9" w:rsidRDefault="008C01F9" w:rsidP="00570275">
      <w:r>
        <w:t>CODI 323</w:t>
      </w:r>
      <w:r>
        <w:tab/>
        <w:t>Articulation and Phonological Disorders</w:t>
      </w:r>
    </w:p>
    <w:p w14:paraId="363DCC8C" w14:textId="77777777" w:rsidR="00570275" w:rsidRDefault="00570275" w:rsidP="00570275">
      <w:r>
        <w:t>CODI 384</w:t>
      </w:r>
      <w:r>
        <w:tab/>
        <w:t>Language Pathology in Children</w:t>
      </w:r>
    </w:p>
    <w:p w14:paraId="7BDCD45F" w14:textId="77777777" w:rsidR="00570275" w:rsidRDefault="00570275" w:rsidP="00570275">
      <w:r>
        <w:t>CODI 510</w:t>
      </w:r>
      <w:r>
        <w:tab/>
        <w:t xml:space="preserve">On-campus Practicum Supervision </w:t>
      </w:r>
    </w:p>
    <w:p w14:paraId="61CC4595" w14:textId="77777777" w:rsidR="00570275" w:rsidRDefault="00570275" w:rsidP="00570275">
      <w:r>
        <w:t>CODI 526</w:t>
      </w:r>
      <w:r>
        <w:tab/>
        <w:t>Language Disorders in Children</w:t>
      </w:r>
    </w:p>
    <w:p w14:paraId="749655BE" w14:textId="77777777" w:rsidR="008C01F9" w:rsidRDefault="008C01F9" w:rsidP="00570275">
      <w:r>
        <w:t>CODI 589</w:t>
      </w:r>
      <w:r>
        <w:tab/>
        <w:t>Diversity Issues in Communicative Disorders</w:t>
      </w:r>
    </w:p>
    <w:p w14:paraId="46645A73" w14:textId="77777777" w:rsidR="00570275" w:rsidRDefault="00570275" w:rsidP="00570275">
      <w:r>
        <w:t>CODI 590</w:t>
      </w:r>
      <w:r>
        <w:tab/>
        <w:t>Language and Literacy</w:t>
      </w:r>
    </w:p>
    <w:p w14:paraId="12EED482" w14:textId="77777777" w:rsidR="008C01F9" w:rsidRDefault="008C01F9" w:rsidP="00570275">
      <w:r>
        <w:t>CODI 590</w:t>
      </w:r>
      <w:r>
        <w:tab/>
        <w:t>Practical Interventions for Language Impairment</w:t>
      </w:r>
    </w:p>
    <w:p w14:paraId="6F5B33D3" w14:textId="77777777" w:rsidR="00570275" w:rsidRDefault="00570275" w:rsidP="00570275">
      <w:r>
        <w:t>CODI 590</w:t>
      </w:r>
      <w:r>
        <w:tab/>
        <w:t>Autism: Assessment and Intervention</w:t>
      </w:r>
    </w:p>
    <w:p w14:paraId="18E01320" w14:textId="77777777" w:rsidR="00570275" w:rsidRDefault="00570275" w:rsidP="00570275">
      <w:r>
        <w:t>CODI 597*</w:t>
      </w:r>
      <w:r>
        <w:tab/>
        <w:t xml:space="preserve">Language and Psychology of Adolescent Development </w:t>
      </w:r>
    </w:p>
    <w:p w14:paraId="674A74A2" w14:textId="77777777" w:rsidR="00570275" w:rsidRPr="004343DC" w:rsidRDefault="00570275" w:rsidP="00570275">
      <w:r>
        <w:t>CODI 589*</w:t>
      </w:r>
      <w:r>
        <w:tab/>
        <w:t>Issues in Language Development</w:t>
      </w:r>
    </w:p>
    <w:p w14:paraId="2E696C08" w14:textId="77777777" w:rsidR="00570275" w:rsidRDefault="00570275" w:rsidP="00570275">
      <w:r>
        <w:t>CODI 611*</w:t>
      </w:r>
      <w:r>
        <w:tab/>
        <w:t>Entering and Excelling in Higher Education</w:t>
      </w:r>
    </w:p>
    <w:p w14:paraId="1D622814" w14:textId="77777777" w:rsidR="008C01F9" w:rsidRDefault="008C01F9" w:rsidP="00570275">
      <w:r>
        <w:t>CODI 611*</w:t>
      </w:r>
      <w:r>
        <w:tab/>
        <w:t>Adolescent Language Development and Disorders</w:t>
      </w:r>
    </w:p>
    <w:p w14:paraId="59A85172" w14:textId="77777777" w:rsidR="008C01F9" w:rsidRDefault="008C01F9" w:rsidP="00570275">
      <w:r>
        <w:t>CODI 611*</w:t>
      </w:r>
      <w:r>
        <w:tab/>
        <w:t>Eye Tracking in Communicative Disorders</w:t>
      </w:r>
    </w:p>
    <w:p w14:paraId="29495583" w14:textId="77777777" w:rsidR="008C01F9" w:rsidRDefault="008C01F9" w:rsidP="00570275">
      <w:r>
        <w:t>CODI 611*</w:t>
      </w:r>
      <w:r>
        <w:tab/>
        <w:t>Development of Self and Resilience in Persons with Communicative Disorders</w:t>
      </w:r>
    </w:p>
    <w:p w14:paraId="7D6246EC" w14:textId="77777777" w:rsidR="00570275" w:rsidRDefault="00570275" w:rsidP="00570275">
      <w:r>
        <w:t>CODI 612*</w:t>
      </w:r>
      <w:r>
        <w:tab/>
        <w:t>Advanced Intervention</w:t>
      </w:r>
    </w:p>
    <w:p w14:paraId="3E47BEC0" w14:textId="77777777" w:rsidR="00570275" w:rsidRPr="00276E33" w:rsidRDefault="00570275" w:rsidP="00570275">
      <w:r>
        <w:t>UNIV 100</w:t>
      </w:r>
      <w:r>
        <w:tab/>
      </w:r>
      <w:r w:rsidRPr="00276E33">
        <w:t>First Year Seminar - Cajun Connection</w:t>
      </w:r>
      <w:r>
        <w:t>s</w:t>
      </w:r>
    </w:p>
    <w:p w14:paraId="616D9EB2" w14:textId="77777777" w:rsidR="00570275" w:rsidRDefault="00570275" w:rsidP="00570275">
      <w:pPr>
        <w:rPr>
          <w:u w:val="single"/>
        </w:rPr>
      </w:pPr>
    </w:p>
    <w:p w14:paraId="456DEF6D" w14:textId="77777777" w:rsidR="00570275" w:rsidRPr="00276E33" w:rsidRDefault="00570275" w:rsidP="00570275">
      <w:pPr>
        <w:rPr>
          <w:u w:val="single"/>
        </w:rPr>
      </w:pPr>
      <w:r>
        <w:rPr>
          <w:u w:val="single"/>
        </w:rPr>
        <w:t>Courses taught while at University of Texas at El Paso</w:t>
      </w:r>
    </w:p>
    <w:p w14:paraId="2586FD7E" w14:textId="77777777" w:rsidR="00570275" w:rsidRPr="004343DC" w:rsidRDefault="00570275">
      <w:r w:rsidRPr="004343DC">
        <w:t>CHSC 6355*</w:t>
      </w:r>
      <w:r w:rsidRPr="004343DC">
        <w:tab/>
        <w:t>Communication and Team Process</w:t>
      </w:r>
      <w:r>
        <w:t xml:space="preserve"> </w:t>
      </w:r>
    </w:p>
    <w:p w14:paraId="46B79CE5" w14:textId="77777777" w:rsidR="00570275" w:rsidRPr="004343DC" w:rsidRDefault="00570275">
      <w:r w:rsidRPr="004343DC">
        <w:t>CHSC 6390*</w:t>
      </w:r>
      <w:r w:rsidRPr="004343DC">
        <w:tab/>
        <w:t>Directed Doctoral Study – Qualitative Research in Alcohol Abuse Prevention</w:t>
      </w:r>
      <w:r>
        <w:t xml:space="preserve"> </w:t>
      </w:r>
    </w:p>
    <w:p w14:paraId="0D0ADA08" w14:textId="77777777" w:rsidR="00570275" w:rsidRDefault="00570275" w:rsidP="00570275">
      <w:r w:rsidRPr="004343DC">
        <w:t>CSD 599</w:t>
      </w:r>
      <w:r w:rsidRPr="004343DC">
        <w:tab/>
        <w:t>Speech-Language Sciences (Adjunct Lecturer at Northern Arizona University)</w:t>
      </w:r>
    </w:p>
    <w:p w14:paraId="745B1A67" w14:textId="77777777" w:rsidR="00570275" w:rsidRPr="004343DC" w:rsidRDefault="00570275" w:rsidP="00570275">
      <w:r w:rsidRPr="004343DC">
        <w:t>SPLP 2320</w:t>
      </w:r>
      <w:r w:rsidRPr="004343DC">
        <w:tab/>
        <w:t>Speech and Hearing Science</w:t>
      </w:r>
    </w:p>
    <w:p w14:paraId="6610D5C8" w14:textId="77777777" w:rsidR="00570275" w:rsidRPr="004343DC" w:rsidRDefault="00570275" w:rsidP="00570275">
      <w:pPr>
        <w:pStyle w:val="Footer"/>
        <w:tabs>
          <w:tab w:val="clear" w:pos="4320"/>
          <w:tab w:val="clear" w:pos="8640"/>
        </w:tabs>
      </w:pPr>
      <w:r w:rsidRPr="004343DC">
        <w:t>SPLP 3310</w:t>
      </w:r>
      <w:r w:rsidRPr="004343DC">
        <w:tab/>
        <w:t>Language Development</w:t>
      </w:r>
    </w:p>
    <w:p w14:paraId="2EE636F1" w14:textId="77777777" w:rsidR="00570275" w:rsidRPr="004343DC" w:rsidRDefault="00570275" w:rsidP="00570275">
      <w:r w:rsidRPr="004343DC">
        <w:t>SPLP 3313</w:t>
      </w:r>
      <w:r w:rsidRPr="004343DC">
        <w:tab/>
        <w:t>Disorders of Articulation and Phonology</w:t>
      </w:r>
    </w:p>
    <w:p w14:paraId="50D69ADC" w14:textId="77777777" w:rsidR="00570275" w:rsidRPr="004343DC" w:rsidRDefault="00570275" w:rsidP="00570275">
      <w:r w:rsidRPr="004343DC">
        <w:t xml:space="preserve">SPLP 4312 </w:t>
      </w:r>
      <w:r w:rsidRPr="004343DC">
        <w:tab/>
        <w:t>Neural Basis of Communications Disorders</w:t>
      </w:r>
    </w:p>
    <w:p w14:paraId="53FFC58F" w14:textId="77777777" w:rsidR="00570275" w:rsidRPr="004343DC" w:rsidRDefault="00570275" w:rsidP="00570275">
      <w:r w:rsidRPr="004343DC">
        <w:t>SPLP 5330</w:t>
      </w:r>
      <w:r w:rsidRPr="004343DC">
        <w:tab/>
        <w:t>Differential Diagnosis of Communication Disorders</w:t>
      </w:r>
    </w:p>
    <w:p w14:paraId="164ADE69" w14:textId="77777777" w:rsidR="00570275" w:rsidRPr="004343DC" w:rsidRDefault="00570275" w:rsidP="00570275">
      <w:r w:rsidRPr="004343DC">
        <w:t>SPLP 5362</w:t>
      </w:r>
      <w:r w:rsidRPr="004343DC">
        <w:tab/>
        <w:t>Language Disorders in School-Aged Populations</w:t>
      </w:r>
    </w:p>
    <w:p w14:paraId="5143255B" w14:textId="77777777" w:rsidR="00570275" w:rsidRPr="004343DC" w:rsidRDefault="00570275" w:rsidP="00570275">
      <w:r w:rsidRPr="004343DC">
        <w:t>SPLP 5366</w:t>
      </w:r>
      <w:r w:rsidRPr="004343DC">
        <w:tab/>
        <w:t>Communication Disorders and Literacy</w:t>
      </w:r>
    </w:p>
    <w:p w14:paraId="17FCEB47" w14:textId="77777777" w:rsidR="00570275" w:rsidRPr="004343DC" w:rsidRDefault="00570275" w:rsidP="00570275">
      <w:r w:rsidRPr="004343DC">
        <w:t xml:space="preserve">SPLP 5369 </w:t>
      </w:r>
      <w:r w:rsidRPr="004343DC">
        <w:tab/>
        <w:t xml:space="preserve">On-campus Practicum Supervision </w:t>
      </w:r>
    </w:p>
    <w:p w14:paraId="5CDAC6C0" w14:textId="77777777" w:rsidR="00570275" w:rsidRDefault="00570275">
      <w:pPr>
        <w:pStyle w:val="Heading2"/>
        <w:rPr>
          <w:bCs w:val="0"/>
          <w:sz w:val="24"/>
          <w:u w:val="single"/>
        </w:rPr>
      </w:pPr>
    </w:p>
    <w:p w14:paraId="5007AA49" w14:textId="77777777" w:rsidR="00570275" w:rsidRPr="004343DC" w:rsidRDefault="00570275">
      <w:pPr>
        <w:pStyle w:val="Heading2"/>
        <w:rPr>
          <w:bCs w:val="0"/>
          <w:sz w:val="24"/>
          <w:u w:val="single"/>
        </w:rPr>
      </w:pPr>
      <w:r w:rsidRPr="004343DC">
        <w:rPr>
          <w:bCs w:val="0"/>
          <w:sz w:val="24"/>
          <w:u w:val="single"/>
        </w:rPr>
        <w:t>GUEST LECTURER</w:t>
      </w:r>
    </w:p>
    <w:p w14:paraId="511C99FF" w14:textId="77777777" w:rsidR="00570275" w:rsidRPr="004343DC" w:rsidRDefault="00570275">
      <w:r w:rsidRPr="004343DC">
        <w:t>CODI 220</w:t>
      </w:r>
      <w:r w:rsidRPr="004343DC">
        <w:tab/>
        <w:t xml:space="preserve">American Phonetics </w:t>
      </w:r>
      <w:r>
        <w:t>(UL Lafayette)</w:t>
      </w:r>
    </w:p>
    <w:p w14:paraId="514C9F8E" w14:textId="77777777" w:rsidR="00570275" w:rsidRPr="004343DC" w:rsidRDefault="00570275">
      <w:r w:rsidRPr="004343DC">
        <w:t>CODI 274</w:t>
      </w:r>
      <w:r w:rsidRPr="004343DC">
        <w:tab/>
        <w:t>Normal Speech and Language Development</w:t>
      </w:r>
      <w:r>
        <w:t xml:space="preserve"> (UL Lafayette)</w:t>
      </w:r>
    </w:p>
    <w:p w14:paraId="0391F537" w14:textId="77777777" w:rsidR="00570275" w:rsidRDefault="00570275">
      <w:r>
        <w:t xml:space="preserve">CSD 416 </w:t>
      </w:r>
      <w:r>
        <w:tab/>
        <w:t>Childhood Language Disorders (Southeastern Louisiana University)</w:t>
      </w:r>
    </w:p>
    <w:p w14:paraId="1178DE4E" w14:textId="77777777" w:rsidR="00570275" w:rsidRDefault="00570275">
      <w:r w:rsidRPr="004343DC">
        <w:t xml:space="preserve">DRSC 5389 </w:t>
      </w:r>
      <w:r w:rsidRPr="004343DC">
        <w:tab/>
        <w:t>Research in the Health Sciences</w:t>
      </w:r>
      <w:r>
        <w:t xml:space="preserve"> (UTEP)</w:t>
      </w:r>
    </w:p>
    <w:p w14:paraId="64F506F6" w14:textId="77777777" w:rsidR="00570275" w:rsidRPr="004343DC" w:rsidRDefault="00570275"/>
    <w:p w14:paraId="3BE8AA98" w14:textId="77777777" w:rsidR="001313F5" w:rsidRDefault="001313F5" w:rsidP="001313F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LEADERSHIP AND ADMINISTRATIVE ACTIVITIES</w:t>
      </w:r>
    </w:p>
    <w:p w14:paraId="67E54FE0" w14:textId="77777777" w:rsidR="001313F5" w:rsidRDefault="001313F5" w:rsidP="001313F5">
      <w:pPr>
        <w:autoSpaceDE w:val="0"/>
        <w:autoSpaceDN w:val="0"/>
        <w:adjustRightInd w:val="0"/>
      </w:pPr>
    </w:p>
    <w:p w14:paraId="6336293A" w14:textId="77777777" w:rsidR="001313F5" w:rsidRPr="00A37A17" w:rsidRDefault="001313F5" w:rsidP="001313F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Leadership at</w:t>
      </w:r>
      <w:r w:rsidRPr="00A37A17">
        <w:rPr>
          <w:u w:val="single"/>
        </w:rPr>
        <w:t xml:space="preserve"> University of Louisiana at Lafayette</w:t>
      </w:r>
    </w:p>
    <w:p w14:paraId="2FD882A5" w14:textId="77777777" w:rsidR="001313F5" w:rsidRDefault="001313F5" w:rsidP="001313F5">
      <w:pPr>
        <w:autoSpaceDE w:val="0"/>
        <w:autoSpaceDN w:val="0"/>
        <w:adjustRightInd w:val="0"/>
      </w:pPr>
      <w:r>
        <w:t>University Campus Cupboard Committee Member</w:t>
      </w:r>
    </w:p>
    <w:p w14:paraId="2018AEFD" w14:textId="77777777" w:rsidR="001313F5" w:rsidRDefault="001313F5" w:rsidP="001313F5">
      <w:pPr>
        <w:autoSpaceDE w:val="0"/>
        <w:autoSpaceDN w:val="0"/>
        <w:adjustRightInd w:val="0"/>
      </w:pPr>
      <w:r>
        <w:t>University Committee on Academic Affairs and Standards</w:t>
      </w:r>
    </w:p>
    <w:p w14:paraId="6DFDD87B" w14:textId="77777777" w:rsidR="001313F5" w:rsidRPr="00276E33" w:rsidRDefault="001313F5" w:rsidP="001313F5">
      <w:pPr>
        <w:autoSpaceDE w:val="0"/>
        <w:autoSpaceDN w:val="0"/>
        <w:adjustRightInd w:val="0"/>
      </w:pPr>
      <w:r w:rsidRPr="00276E33">
        <w:t>Professorship Committee to Review College of Liberal Arts Professorships</w:t>
      </w:r>
      <w:r>
        <w:t xml:space="preserve"> (2011-2012)</w:t>
      </w:r>
    </w:p>
    <w:p w14:paraId="3E66C5D8" w14:textId="77777777" w:rsidR="001313F5" w:rsidRDefault="001313F5" w:rsidP="001313F5">
      <w:pPr>
        <w:autoSpaceDE w:val="0"/>
        <w:autoSpaceDN w:val="0"/>
        <w:adjustRightInd w:val="0"/>
      </w:pPr>
      <w:r>
        <w:t>SACS Assessment Committee for Communicative Disorders</w:t>
      </w:r>
    </w:p>
    <w:p w14:paraId="07C0BD53" w14:textId="77777777" w:rsidR="001313F5" w:rsidRDefault="001313F5" w:rsidP="001313F5">
      <w:pPr>
        <w:autoSpaceDE w:val="0"/>
        <w:autoSpaceDN w:val="0"/>
        <w:adjustRightInd w:val="0"/>
      </w:pPr>
      <w:r>
        <w:t>Department Programmatic Evaluation Committee</w:t>
      </w:r>
    </w:p>
    <w:p w14:paraId="082BC211" w14:textId="77777777" w:rsidR="001313F5" w:rsidRDefault="001313F5" w:rsidP="001313F5">
      <w:pPr>
        <w:autoSpaceDE w:val="0"/>
        <w:autoSpaceDN w:val="0"/>
        <w:adjustRightInd w:val="0"/>
      </w:pPr>
      <w:r>
        <w:t>Departmental Accreditation Self Study Committee</w:t>
      </w:r>
    </w:p>
    <w:p w14:paraId="11C0C066" w14:textId="77777777" w:rsidR="001313F5" w:rsidRDefault="001313F5" w:rsidP="001313F5">
      <w:pPr>
        <w:autoSpaceDE w:val="0"/>
        <w:autoSpaceDN w:val="0"/>
        <w:adjustRightInd w:val="0"/>
      </w:pPr>
      <w:r>
        <w:t>Department Scholarship Committee Chair</w:t>
      </w:r>
    </w:p>
    <w:p w14:paraId="2AA1C1B4" w14:textId="77777777" w:rsidR="001313F5" w:rsidRDefault="001313F5" w:rsidP="001313F5">
      <w:pPr>
        <w:autoSpaceDE w:val="0"/>
        <w:autoSpaceDN w:val="0"/>
        <w:adjustRightInd w:val="0"/>
      </w:pPr>
      <w:r>
        <w:t xml:space="preserve">Search committee member for Full Professor in Communicative Disorders 2014-2016 </w:t>
      </w:r>
    </w:p>
    <w:p w14:paraId="1A90D628" w14:textId="77777777" w:rsidR="001313F5" w:rsidRDefault="001313F5" w:rsidP="001313F5"/>
    <w:p w14:paraId="5A55DC5F" w14:textId="77777777" w:rsidR="001313F5" w:rsidRPr="00A37A17" w:rsidRDefault="001313F5" w:rsidP="001313F5">
      <w:pPr>
        <w:autoSpaceDE w:val="0"/>
        <w:autoSpaceDN w:val="0"/>
        <w:adjustRightInd w:val="0"/>
        <w:rPr>
          <w:bCs/>
        </w:rPr>
      </w:pPr>
    </w:p>
    <w:p w14:paraId="27190727" w14:textId="77777777" w:rsidR="00570275" w:rsidRPr="004343DC" w:rsidRDefault="00570275"/>
    <w:sectPr w:rsidR="00570275" w:rsidRPr="004343D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77B1" w14:textId="77777777" w:rsidR="00903E02" w:rsidRDefault="00903E02">
      <w:r>
        <w:separator/>
      </w:r>
    </w:p>
  </w:endnote>
  <w:endnote w:type="continuationSeparator" w:id="0">
    <w:p w14:paraId="27F353EC" w14:textId="77777777" w:rsidR="00903E02" w:rsidRDefault="0090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4F89" w14:textId="77777777" w:rsidR="00903E02" w:rsidRDefault="00903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FF968" w14:textId="77777777" w:rsidR="00903E02" w:rsidRDefault="00903E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C10C" w14:textId="77777777" w:rsidR="00903E02" w:rsidRDefault="00903E02">
    <w:pPr>
      <w:pStyle w:val="Footer"/>
      <w:framePr w:wrap="around" w:vAnchor="text" w:hAnchor="margin" w:xAlign="right" w:y="1"/>
      <w:rPr>
        <w:rStyle w:val="PageNumber"/>
      </w:rPr>
    </w:pPr>
  </w:p>
  <w:p w14:paraId="5DD5C90B" w14:textId="77777777" w:rsidR="00903E02" w:rsidRDefault="00903E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1958" w14:textId="77777777" w:rsidR="00903E02" w:rsidRDefault="00903E02">
      <w:r>
        <w:separator/>
      </w:r>
    </w:p>
  </w:footnote>
  <w:footnote w:type="continuationSeparator" w:id="0">
    <w:p w14:paraId="4974097D" w14:textId="77777777" w:rsidR="00903E02" w:rsidRDefault="00903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AEB" w14:textId="77777777" w:rsidR="00903E02" w:rsidRDefault="00903E02" w:rsidP="00570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F1C5B" w14:textId="77777777" w:rsidR="00903E02" w:rsidRDefault="00903E02" w:rsidP="00570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77A0" w14:textId="77777777" w:rsidR="00903E02" w:rsidRDefault="00903E02" w:rsidP="00570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81DDCF" w14:textId="77777777" w:rsidR="00903E02" w:rsidRDefault="00903E02" w:rsidP="00570275">
    <w:pPr>
      <w:pStyle w:val="Header"/>
      <w:ind w:right="360"/>
    </w:pPr>
    <w:r>
      <w:t>Ryan Nelson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B4F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D488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347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4C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0C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7AD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E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C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7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2CD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A1C92"/>
    <w:multiLevelType w:val="hybridMultilevel"/>
    <w:tmpl w:val="97BEF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E432B"/>
    <w:multiLevelType w:val="hybridMultilevel"/>
    <w:tmpl w:val="2FD45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E358A6"/>
    <w:multiLevelType w:val="hybridMultilevel"/>
    <w:tmpl w:val="ED266CCC"/>
    <w:lvl w:ilvl="0" w:tplc="056C5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261"/>
    <w:multiLevelType w:val="hybridMultilevel"/>
    <w:tmpl w:val="F4CA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7D07"/>
    <w:multiLevelType w:val="multilevel"/>
    <w:tmpl w:val="8CE0FD48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A4555F"/>
    <w:multiLevelType w:val="hybridMultilevel"/>
    <w:tmpl w:val="0F70B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663DDF"/>
    <w:multiLevelType w:val="hybridMultilevel"/>
    <w:tmpl w:val="920A1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1E4C5C"/>
    <w:multiLevelType w:val="hybridMultilevel"/>
    <w:tmpl w:val="699E4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4546B"/>
    <w:multiLevelType w:val="hybridMultilevel"/>
    <w:tmpl w:val="CB96C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844EC9"/>
    <w:multiLevelType w:val="hybridMultilevel"/>
    <w:tmpl w:val="995A9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330B5"/>
    <w:multiLevelType w:val="hybridMultilevel"/>
    <w:tmpl w:val="9D5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1D8E"/>
    <w:multiLevelType w:val="hybridMultilevel"/>
    <w:tmpl w:val="1DE89BB4"/>
    <w:lvl w:ilvl="0" w:tplc="7942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326F0"/>
    <w:multiLevelType w:val="hybridMultilevel"/>
    <w:tmpl w:val="DC5C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A03A2"/>
    <w:multiLevelType w:val="hybridMultilevel"/>
    <w:tmpl w:val="FE361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7238C"/>
    <w:multiLevelType w:val="hybridMultilevel"/>
    <w:tmpl w:val="D57EF8A0"/>
    <w:lvl w:ilvl="0" w:tplc="7942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257F5"/>
    <w:multiLevelType w:val="hybridMultilevel"/>
    <w:tmpl w:val="3E3289EE"/>
    <w:lvl w:ilvl="0" w:tplc="7942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8205B"/>
    <w:multiLevelType w:val="hybridMultilevel"/>
    <w:tmpl w:val="07C6AAE2"/>
    <w:lvl w:ilvl="0" w:tplc="74B24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167D12"/>
    <w:multiLevelType w:val="hybridMultilevel"/>
    <w:tmpl w:val="D2A47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9"/>
  </w:num>
  <w:num w:numId="5">
    <w:abstractNumId w:val="25"/>
  </w:num>
  <w:num w:numId="6">
    <w:abstractNumId w:val="21"/>
  </w:num>
  <w:num w:numId="7">
    <w:abstractNumId w:val="24"/>
  </w:num>
  <w:num w:numId="8">
    <w:abstractNumId w:val="14"/>
  </w:num>
  <w:num w:numId="9">
    <w:abstractNumId w:val="17"/>
  </w:num>
  <w:num w:numId="10">
    <w:abstractNumId w:val="27"/>
  </w:num>
  <w:num w:numId="11">
    <w:abstractNumId w:val="10"/>
  </w:num>
  <w:num w:numId="12">
    <w:abstractNumId w:val="26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2"/>
  </w:num>
  <w:num w:numId="26">
    <w:abstractNumId w:val="13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0"/>
    <w:rsid w:val="000A0C8A"/>
    <w:rsid w:val="000D54CC"/>
    <w:rsid w:val="000E7ED7"/>
    <w:rsid w:val="000F7236"/>
    <w:rsid w:val="001313F5"/>
    <w:rsid w:val="0015166A"/>
    <w:rsid w:val="0016687D"/>
    <w:rsid w:val="001A5C5E"/>
    <w:rsid w:val="001C4403"/>
    <w:rsid w:val="00235B61"/>
    <w:rsid w:val="00251E60"/>
    <w:rsid w:val="00254CB6"/>
    <w:rsid w:val="00286305"/>
    <w:rsid w:val="003159FF"/>
    <w:rsid w:val="0032743A"/>
    <w:rsid w:val="003339DD"/>
    <w:rsid w:val="00361D20"/>
    <w:rsid w:val="0037687C"/>
    <w:rsid w:val="0039690E"/>
    <w:rsid w:val="003A6A46"/>
    <w:rsid w:val="004243ED"/>
    <w:rsid w:val="004377BB"/>
    <w:rsid w:val="00441DE1"/>
    <w:rsid w:val="004558B2"/>
    <w:rsid w:val="0047727D"/>
    <w:rsid w:val="00570275"/>
    <w:rsid w:val="005B2384"/>
    <w:rsid w:val="005E0A32"/>
    <w:rsid w:val="005F6D77"/>
    <w:rsid w:val="00610242"/>
    <w:rsid w:val="0061060D"/>
    <w:rsid w:val="00666D52"/>
    <w:rsid w:val="006A16CB"/>
    <w:rsid w:val="006B0DFC"/>
    <w:rsid w:val="006B1650"/>
    <w:rsid w:val="006D1C9E"/>
    <w:rsid w:val="006D623F"/>
    <w:rsid w:val="006E1CE5"/>
    <w:rsid w:val="00717BA0"/>
    <w:rsid w:val="007A399E"/>
    <w:rsid w:val="007D657F"/>
    <w:rsid w:val="007E7CF1"/>
    <w:rsid w:val="00800F0F"/>
    <w:rsid w:val="008434CC"/>
    <w:rsid w:val="0084506A"/>
    <w:rsid w:val="008501C6"/>
    <w:rsid w:val="00855602"/>
    <w:rsid w:val="0086693C"/>
    <w:rsid w:val="008C01F9"/>
    <w:rsid w:val="00903E02"/>
    <w:rsid w:val="009052E4"/>
    <w:rsid w:val="00974568"/>
    <w:rsid w:val="009933DA"/>
    <w:rsid w:val="009A2227"/>
    <w:rsid w:val="00A03E98"/>
    <w:rsid w:val="00A16C7E"/>
    <w:rsid w:val="00A26E1E"/>
    <w:rsid w:val="00A37A17"/>
    <w:rsid w:val="00A45F3D"/>
    <w:rsid w:val="00A64E43"/>
    <w:rsid w:val="00A80A1F"/>
    <w:rsid w:val="00AB041D"/>
    <w:rsid w:val="00AF32B0"/>
    <w:rsid w:val="00B3121B"/>
    <w:rsid w:val="00B71A90"/>
    <w:rsid w:val="00B7397D"/>
    <w:rsid w:val="00BA5607"/>
    <w:rsid w:val="00BE0A01"/>
    <w:rsid w:val="00BE4A6D"/>
    <w:rsid w:val="00C20055"/>
    <w:rsid w:val="00C415B7"/>
    <w:rsid w:val="00D17AA2"/>
    <w:rsid w:val="00D30FBB"/>
    <w:rsid w:val="00D66ECA"/>
    <w:rsid w:val="00D77AC9"/>
    <w:rsid w:val="00DA270F"/>
    <w:rsid w:val="00DD6FDF"/>
    <w:rsid w:val="00E310A5"/>
    <w:rsid w:val="00EC1C4C"/>
    <w:rsid w:val="00F9573D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A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F7893"/>
    <w:rPr>
      <w:rFonts w:eastAsia="Calibri"/>
      <w:sz w:val="24"/>
      <w:szCs w:val="22"/>
    </w:rPr>
  </w:style>
  <w:style w:type="paragraph" w:styleId="Header">
    <w:name w:val="header"/>
    <w:basedOn w:val="Normal"/>
    <w:rsid w:val="005E26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F7893"/>
    <w:rPr>
      <w:rFonts w:eastAsia="Calibri"/>
      <w:sz w:val="24"/>
      <w:szCs w:val="22"/>
    </w:rPr>
  </w:style>
  <w:style w:type="paragraph" w:styleId="Header">
    <w:name w:val="header"/>
    <w:basedOn w:val="Normal"/>
    <w:rsid w:val="005E26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8738</Words>
  <Characters>49807</Characters>
  <Application>Microsoft Macintosh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L</vt:lpstr>
    </vt:vector>
  </TitlesOfParts>
  <Company>UL Lafayette</Company>
  <LinksUpToDate>false</LinksUpToDate>
  <CharactersWithSpaces>58429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L</dc:title>
  <dc:subject/>
  <dc:creator>Ryan Nelson</dc:creator>
  <cp:keywords/>
  <dc:description/>
  <cp:lastModifiedBy>Ryan Nelson</cp:lastModifiedBy>
  <cp:revision>7</cp:revision>
  <cp:lastPrinted>2011-10-10T04:52:00Z</cp:lastPrinted>
  <dcterms:created xsi:type="dcterms:W3CDTF">2019-02-20T03:42:00Z</dcterms:created>
  <dcterms:modified xsi:type="dcterms:W3CDTF">2019-03-13T17:08:00Z</dcterms:modified>
</cp:coreProperties>
</file>